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085" w:rsidRPr="00222085" w:rsidRDefault="00222085" w:rsidP="0022208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222085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ГОСТ 22442-77 Изделия огнеупорные для стабилизирующих камер газовых горелок. Технические условия (с Изменениями N 1, 2)</w:t>
      </w:r>
    </w:p>
    <w:p w:rsidR="00222085" w:rsidRPr="00222085" w:rsidRDefault="00222085" w:rsidP="0022208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ГОСТ 22442-77</w:t>
      </w:r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Группа И22</w:t>
      </w:r>
    </w:p>
    <w:p w:rsidR="00222085" w:rsidRPr="00222085" w:rsidRDefault="00222085" w:rsidP="00222085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2208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22208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</w:t>
      </w:r>
      <w:r w:rsidRPr="0022208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МЕЖГОСУДАРСТВЕННЫЙ СТАНДАРТ</w:t>
      </w:r>
    </w:p>
    <w:p w:rsidR="00222085" w:rsidRPr="00222085" w:rsidRDefault="00222085" w:rsidP="00222085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2208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22208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</w:t>
      </w:r>
      <w:r w:rsidRPr="0022208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ИЗДЕЛИЯ ОГНЕУПОРНЫЕ ДЛЯ СТАБИЛИЗИРУЮЩИХ КАМЕР ГАЗОВЫХ ГОРЕЛОК</w:t>
      </w:r>
    </w:p>
    <w:p w:rsidR="00222085" w:rsidRPr="00222085" w:rsidRDefault="00222085" w:rsidP="00222085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2208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22208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Технические условия</w:t>
      </w:r>
    </w:p>
    <w:p w:rsidR="00222085" w:rsidRPr="00222085" w:rsidRDefault="00222085" w:rsidP="00222085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2208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22208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Refractory articles for stabilizing gas burner chambers. Specification</w:t>
      </w:r>
    </w:p>
    <w:p w:rsidR="00222085" w:rsidRPr="00222085" w:rsidRDefault="00222085" w:rsidP="002220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МКС 81.080</w:t>
      </w:r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ОКП 15 4200, 15 6800</w:t>
      </w:r>
    </w:p>
    <w:p w:rsidR="00222085" w:rsidRPr="00222085" w:rsidRDefault="00222085" w:rsidP="0022208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Дата введения 1978-07-01</w:t>
      </w:r>
    </w:p>
    <w:p w:rsidR="00222085" w:rsidRPr="00222085" w:rsidRDefault="00222085" w:rsidP="00222085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2208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22208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</w:t>
      </w:r>
      <w:r w:rsidRPr="0022208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ИНФОРМАЦИОННЫЕ ДАННЫЕ</w:t>
      </w:r>
    </w:p>
    <w:p w:rsidR="00222085" w:rsidRPr="00222085" w:rsidRDefault="00222085" w:rsidP="002220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РАЗРАБОТАН И ВНЕСЕН Министерством газовой промышленности</w:t>
      </w:r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22085" w:rsidRPr="00222085" w:rsidRDefault="00222085" w:rsidP="002220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УТВЕРЖДЕН И ВВЕДЕН В ДЕЙСТВИЕ Постановлением Государственного комитета стандартов Совета Министров СССР от 28.03.77 N 761</w:t>
      </w:r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22085" w:rsidRPr="00222085" w:rsidRDefault="00222085" w:rsidP="002220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ВВЕДЕН ВПЕРВЫЕ</w:t>
      </w:r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22085" w:rsidRPr="00222085" w:rsidRDefault="00222085" w:rsidP="002220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ССЫЛОЧНЫЕ НОРМАТИВНО-ТЕХНИЧЕСКИЕ ДОКУМЕНТЫ</w:t>
      </w:r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663"/>
      </w:tblGrid>
      <w:tr w:rsidR="00222085" w:rsidRPr="00222085" w:rsidTr="00222085">
        <w:trPr>
          <w:trHeight w:val="15"/>
        </w:trPr>
        <w:tc>
          <w:tcPr>
            <w:tcW w:w="5174" w:type="dxa"/>
            <w:hideMark/>
          </w:tcPr>
          <w:p w:rsidR="00222085" w:rsidRPr="00222085" w:rsidRDefault="00222085" w:rsidP="00222085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5174" w:type="dxa"/>
            <w:hideMark/>
          </w:tcPr>
          <w:p w:rsidR="00222085" w:rsidRPr="00222085" w:rsidRDefault="00222085" w:rsidP="0022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2085" w:rsidRPr="00222085" w:rsidTr="00222085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Обозначение НТД, на который дана ссылка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пункта, подпункта</w:t>
            </w:r>
          </w:p>
        </w:tc>
      </w:tr>
      <w:tr w:rsidR="00222085" w:rsidRPr="00222085" w:rsidTr="00222085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4" w:history="1">
              <w:r w:rsidRPr="0022208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390-96</w:t>
              </w:r>
            </w:hyperlink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2.3, 3.1</w:t>
            </w:r>
          </w:p>
        </w:tc>
      </w:tr>
      <w:tr w:rsidR="00222085" w:rsidRPr="00222085" w:rsidTr="00222085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5" w:history="1">
              <w:r w:rsidRPr="0022208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427-75</w:t>
              </w:r>
            </w:hyperlink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5.8, 5.11, 5.12</w:t>
            </w:r>
          </w:p>
        </w:tc>
      </w:tr>
      <w:tr w:rsidR="00222085" w:rsidRPr="00222085" w:rsidTr="00222085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6" w:history="1">
              <w:r w:rsidRPr="0022208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2409-95</w:t>
              </w:r>
            </w:hyperlink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5.6</w:t>
            </w:r>
          </w:p>
        </w:tc>
      </w:tr>
      <w:tr w:rsidR="00222085" w:rsidRPr="00222085" w:rsidTr="00222085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7" w:history="1">
              <w:r w:rsidRPr="0022208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2642.0-86</w:t>
              </w:r>
            </w:hyperlink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- </w:t>
            </w:r>
            <w:hyperlink r:id="rId8" w:history="1">
              <w:r w:rsidRPr="0022208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2642.2-86</w:t>
              </w:r>
            </w:hyperlink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5.1</w:t>
            </w:r>
          </w:p>
        </w:tc>
      </w:tr>
      <w:tr w:rsidR="00222085" w:rsidRPr="00222085" w:rsidTr="00222085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9" w:history="1">
              <w:r w:rsidRPr="0022208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3560-73</w:t>
              </w:r>
            </w:hyperlink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6.5</w:t>
            </w:r>
          </w:p>
        </w:tc>
      </w:tr>
      <w:tr w:rsidR="00222085" w:rsidRPr="00222085" w:rsidTr="00222085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0" w:history="1">
              <w:r w:rsidRPr="0022208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4069-69</w:t>
              </w:r>
            </w:hyperlink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5.2</w:t>
            </w:r>
          </w:p>
        </w:tc>
      </w:tr>
      <w:tr w:rsidR="00222085" w:rsidRPr="00222085" w:rsidTr="00222085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1" w:history="1">
              <w:r w:rsidRPr="0022208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4070-2000</w:t>
              </w:r>
            </w:hyperlink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5.3</w:t>
            </w:r>
          </w:p>
        </w:tc>
      </w:tr>
      <w:tr w:rsidR="00222085" w:rsidRPr="00222085" w:rsidTr="00222085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2" w:history="1">
              <w:r w:rsidRPr="0022208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4071.1-94</w:t>
              </w:r>
            </w:hyperlink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5.5</w:t>
            </w:r>
          </w:p>
        </w:tc>
      </w:tr>
      <w:tr w:rsidR="00222085" w:rsidRPr="00222085" w:rsidTr="00222085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3" w:history="1">
              <w:r w:rsidRPr="0022208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4071.2-94</w:t>
              </w:r>
            </w:hyperlink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5.5</w:t>
            </w:r>
          </w:p>
        </w:tc>
      </w:tr>
      <w:tr w:rsidR="00222085" w:rsidRPr="00222085" w:rsidTr="00222085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4" w:history="1">
              <w:r w:rsidRPr="0022208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5244-79</w:t>
              </w:r>
            </w:hyperlink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6.5</w:t>
            </w:r>
          </w:p>
        </w:tc>
      </w:tr>
      <w:tr w:rsidR="00222085" w:rsidRPr="00222085" w:rsidTr="00222085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5" w:history="1">
              <w:r w:rsidRPr="0022208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5402.1-2000</w:t>
              </w:r>
            </w:hyperlink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5.4</w:t>
            </w:r>
          </w:p>
        </w:tc>
      </w:tr>
      <w:tr w:rsidR="00222085" w:rsidRPr="00222085" w:rsidTr="00222085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6" w:history="1">
              <w:r w:rsidRPr="0022208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5402.2-2000</w:t>
              </w:r>
            </w:hyperlink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5.4</w:t>
            </w:r>
          </w:p>
        </w:tc>
      </w:tr>
      <w:tr w:rsidR="00222085" w:rsidRPr="00222085" w:rsidTr="00222085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7" w:history="1">
              <w:r w:rsidRPr="0022208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7875.0-94</w:t>
              </w:r>
            </w:hyperlink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- </w:t>
            </w:r>
            <w:hyperlink r:id="rId18" w:history="1">
              <w:r w:rsidRPr="0022208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7875.2-94</w:t>
              </w:r>
            </w:hyperlink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5.7</w:t>
            </w:r>
          </w:p>
        </w:tc>
      </w:tr>
      <w:tr w:rsidR="00222085" w:rsidRPr="00222085" w:rsidTr="00222085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9" w:history="1">
              <w:r w:rsidRPr="0022208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7933-89</w:t>
              </w:r>
            </w:hyperlink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6.5</w:t>
            </w:r>
          </w:p>
        </w:tc>
      </w:tr>
      <w:tr w:rsidR="00222085" w:rsidRPr="00222085" w:rsidTr="00222085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0" w:history="1">
              <w:r w:rsidRPr="0022208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8179-98</w:t>
              </w:r>
            </w:hyperlink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4.2</w:t>
            </w:r>
          </w:p>
        </w:tc>
      </w:tr>
      <w:tr w:rsidR="00222085" w:rsidRPr="00222085" w:rsidTr="00222085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1" w:history="1">
              <w:r w:rsidRPr="0022208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9078-84</w:t>
              </w:r>
            </w:hyperlink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6.5</w:t>
            </w:r>
          </w:p>
        </w:tc>
      </w:tr>
      <w:tr w:rsidR="00222085" w:rsidRPr="00222085" w:rsidTr="00222085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2" w:history="1">
              <w:r w:rsidRPr="0022208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9570-84</w:t>
              </w:r>
            </w:hyperlink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6.5</w:t>
            </w:r>
          </w:p>
        </w:tc>
      </w:tr>
      <w:tr w:rsidR="00222085" w:rsidRPr="00222085" w:rsidTr="00222085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3" w:history="1">
              <w:r w:rsidRPr="0022208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10198-91</w:t>
              </w:r>
            </w:hyperlink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6.5</w:t>
            </w:r>
          </w:p>
        </w:tc>
      </w:tr>
      <w:tr w:rsidR="00222085" w:rsidRPr="00222085" w:rsidTr="00222085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4" w:history="1">
              <w:r w:rsidRPr="0022208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14192-96</w:t>
              </w:r>
            </w:hyperlink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6.2</w:t>
            </w:r>
          </w:p>
        </w:tc>
      </w:tr>
      <w:tr w:rsidR="00222085" w:rsidRPr="00222085" w:rsidTr="00222085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5" w:history="1">
              <w:r w:rsidRPr="0022208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15136-78</w:t>
              </w:r>
            </w:hyperlink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5.10</w:t>
            </w:r>
          </w:p>
        </w:tc>
      </w:tr>
      <w:tr w:rsidR="00222085" w:rsidRPr="00222085" w:rsidTr="00222085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6" w:history="1">
              <w:r w:rsidRPr="0022208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15846-2002</w:t>
              </w:r>
            </w:hyperlink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6.4</w:t>
            </w:r>
          </w:p>
        </w:tc>
      </w:tr>
      <w:tr w:rsidR="00222085" w:rsidRPr="00222085" w:rsidTr="00222085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7" w:history="1">
              <w:r w:rsidRPr="0022208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24597-81</w:t>
              </w:r>
            </w:hyperlink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6.5</w:t>
            </w:r>
          </w:p>
        </w:tc>
      </w:tr>
      <w:tr w:rsidR="00222085" w:rsidRPr="00222085" w:rsidTr="00222085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8" w:history="1">
              <w:r w:rsidRPr="0022208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24704-94</w:t>
              </w:r>
            </w:hyperlink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2.3, 3.1</w:t>
            </w:r>
          </w:p>
        </w:tc>
      </w:tr>
      <w:tr w:rsidR="00222085" w:rsidRPr="00222085" w:rsidTr="00222085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9" w:history="1">
              <w:r w:rsidRPr="0022208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24717-94</w:t>
              </w:r>
            </w:hyperlink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6.1, 6.3, 6.6</w:t>
            </w:r>
          </w:p>
        </w:tc>
      </w:tr>
      <w:tr w:rsidR="00222085" w:rsidRPr="00222085" w:rsidTr="00222085">
        <w:tc>
          <w:tcPr>
            <w:tcW w:w="1034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</w:t>
            </w: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 На территории РФ с 01.01.2006 г. действует </w:t>
            </w:r>
            <w:hyperlink r:id="rId30" w:history="1">
              <w:r w:rsidRPr="0022208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24717-2004</w:t>
              </w:r>
            </w:hyperlink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- Примечание "КОДЕКС". </w:t>
            </w:r>
          </w:p>
        </w:tc>
      </w:tr>
      <w:tr w:rsidR="00222085" w:rsidRPr="00222085" w:rsidTr="00222085"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31" w:history="1">
              <w:r w:rsidRPr="0022208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25706-83</w:t>
              </w:r>
            </w:hyperlink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5.11</w:t>
            </w:r>
          </w:p>
        </w:tc>
      </w:tr>
    </w:tbl>
    <w:p w:rsidR="00222085" w:rsidRPr="00222085" w:rsidRDefault="00222085" w:rsidP="002220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22085" w:rsidRPr="00222085" w:rsidRDefault="00222085" w:rsidP="002220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Ограничение срока действия снято по протоколу N 3-93 Межгосударственного совета по стандартизации, метрологии и сертификации (ИУС 5-6-93)</w:t>
      </w:r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22085" w:rsidRPr="00222085" w:rsidRDefault="00222085" w:rsidP="002220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 ИЗДАНИЕ с Изменениями N 1, 2, утвержденными в декабре 1983 г., марте 1988 г. (ИУС 3-84, 6-88)</w:t>
      </w:r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стандарт распространяется на огнеупорные изделия для стабилизирующих камер газовых горелок, имеющих среднюю скорость выхода воздуха из носика горелки не более 45 м/с (при температуре воздуха 20 °С).</w:t>
      </w:r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Стандарт не распространяется на огнеупорные изделия для стабилизирующих камер скоростных, радиационных и плоскосимметричных горелок.</w:t>
      </w:r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22085" w:rsidRPr="00222085" w:rsidRDefault="00222085" w:rsidP="00222085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2208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1. МАРКИ</w:t>
      </w:r>
    </w:p>
    <w:p w:rsidR="00222085" w:rsidRPr="00222085" w:rsidRDefault="00222085" w:rsidP="002220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1.1. Огнеупорные изделия для стабилизирующих камер газовых горелок изготовляются следующих марок, указанных в табл.1.</w:t>
      </w:r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</w:p>
    <w:p w:rsidR="00222085" w:rsidRPr="00222085" w:rsidRDefault="00222085" w:rsidP="0022208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5"/>
        <w:gridCol w:w="6690"/>
      </w:tblGrid>
      <w:tr w:rsidR="00222085" w:rsidRPr="00222085" w:rsidTr="00222085">
        <w:trPr>
          <w:trHeight w:val="15"/>
        </w:trPr>
        <w:tc>
          <w:tcPr>
            <w:tcW w:w="2957" w:type="dxa"/>
            <w:hideMark/>
          </w:tcPr>
          <w:p w:rsidR="00222085" w:rsidRPr="00222085" w:rsidRDefault="00222085" w:rsidP="00222085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7392" w:type="dxa"/>
            <w:hideMark/>
          </w:tcPr>
          <w:p w:rsidR="00222085" w:rsidRPr="00222085" w:rsidRDefault="00222085" w:rsidP="0022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2085" w:rsidRPr="00222085" w:rsidTr="00222085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Марка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изделия</w:t>
            </w:r>
          </w:p>
        </w:tc>
      </w:tr>
      <w:tr w:rsidR="00222085" w:rsidRPr="00222085" w:rsidTr="00222085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Шамотные горелочные</w:t>
            </w:r>
          </w:p>
        </w:tc>
      </w:tr>
      <w:tr w:rsidR="00222085" w:rsidRPr="00222085" w:rsidTr="00222085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МЛС-62</w:t>
            </w:r>
          </w:p>
        </w:tc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Муллитовые, среднеплотные, горелочные</w:t>
            </w:r>
          </w:p>
        </w:tc>
      </w:tr>
      <w:tr w:rsidR="00222085" w:rsidRPr="00222085" w:rsidTr="00222085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МКС-72</w:t>
            </w:r>
          </w:p>
        </w:tc>
        <w:tc>
          <w:tcPr>
            <w:tcW w:w="73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Муллитокорундовые, среднеплотные, горелочные</w:t>
            </w:r>
          </w:p>
        </w:tc>
      </w:tr>
    </w:tbl>
    <w:p w:rsidR="00222085" w:rsidRPr="00222085" w:rsidRDefault="00222085" w:rsidP="002220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(Измененная редакция, Изм. N 1, 2).</w:t>
      </w:r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22085" w:rsidRPr="00222085" w:rsidRDefault="00222085" w:rsidP="002220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1.2. Кажущаяся плотность изделий приведена в приложении 1.</w:t>
      </w:r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22085" w:rsidRPr="00222085" w:rsidRDefault="00222085" w:rsidP="0022208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2208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2. ОСНОВНЫЕ ПАРАМЕТРЫ И РАЗМЕРЫ</w:t>
      </w:r>
    </w:p>
    <w:p w:rsidR="00222085" w:rsidRPr="00222085" w:rsidRDefault="00222085" w:rsidP="002220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 Формы и размеры изделий должны соответствовать указанным на черт.1-14 и в табл.2, 3, 3а и 3б.</w:t>
      </w:r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Комплектование огнеупорных блоков стабилизирующих камер для газовых горелок типа Н, ИУ, В, ВП осуществляется в соответствии с табл.3в; для газовых горелок типа ГНП - в соответствии с табл.3г.</w:t>
      </w:r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22085" w:rsidRPr="00222085" w:rsidRDefault="00222085" w:rsidP="0022208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222085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Черт.1. Камера. Тип 1</w:t>
      </w:r>
    </w:p>
    <w:p w:rsidR="00222085" w:rsidRPr="00222085" w:rsidRDefault="00222085" w:rsidP="0022208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22085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Камера. Тип 1</w:t>
      </w:r>
    </w:p>
    <w:p w:rsidR="00222085" w:rsidRPr="00222085" w:rsidRDefault="00222085" w:rsidP="0022208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22085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65234CD4" wp14:editId="36B14A59">
            <wp:extent cx="3333750" cy="2400300"/>
            <wp:effectExtent l="0" t="0" r="0" b="0"/>
            <wp:docPr id="84" name="Рисунок 1" descr="ГОСТ 22442-77 Изделия огнеупорные для стабилизирующих камер газовых горелок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Т 22442-77 Изделия огнеупорные для стабилизирующих камер газовых горелок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085" w:rsidRPr="00222085" w:rsidRDefault="00222085" w:rsidP="0022208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Черт.1</w:t>
      </w:r>
    </w:p>
    <w:p w:rsidR="00222085" w:rsidRPr="00222085" w:rsidRDefault="00222085" w:rsidP="0022208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222085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Черт.2. Камера. Тип 2</w:t>
      </w:r>
    </w:p>
    <w:p w:rsidR="00222085" w:rsidRPr="00222085" w:rsidRDefault="00222085" w:rsidP="0022208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r w:rsidRPr="00222085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Камера. Тип 2</w:t>
      </w:r>
    </w:p>
    <w:p w:rsidR="00222085" w:rsidRPr="00222085" w:rsidRDefault="00222085" w:rsidP="0022208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22085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16473EAE" wp14:editId="1FC91837">
            <wp:extent cx="3352800" cy="2438400"/>
            <wp:effectExtent l="0" t="0" r="0" b="0"/>
            <wp:docPr id="83" name="Рисунок 2" descr="ГОСТ 22442-77 Изделия огнеупорные для стабилизирующих камер газовых горелок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ОСТ 22442-77 Изделия огнеупорные для стабилизирующих камер газовых горелок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085" w:rsidRPr="00222085" w:rsidRDefault="00222085" w:rsidP="0022208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Черт.2</w:t>
      </w:r>
    </w:p>
    <w:p w:rsidR="00222085" w:rsidRPr="00222085" w:rsidRDefault="00222085" w:rsidP="0022208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222085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Черт.3. Удлинительное кольцо</w:t>
      </w:r>
    </w:p>
    <w:p w:rsidR="00222085" w:rsidRPr="00222085" w:rsidRDefault="00222085" w:rsidP="0022208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22085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Удлинительное кольцо</w:t>
      </w:r>
    </w:p>
    <w:p w:rsidR="00222085" w:rsidRPr="00222085" w:rsidRDefault="00222085" w:rsidP="0022208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22085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463C4EA2" wp14:editId="054EBEA3">
            <wp:extent cx="2381250" cy="914400"/>
            <wp:effectExtent l="0" t="0" r="0" b="0"/>
            <wp:docPr id="82" name="Рисунок 3" descr="ГОСТ 22442-77 Изделия огнеупорные для стабилизирующих камер газовых горелок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ОСТ 22442-77 Изделия огнеупорные для стабилизирующих камер газовых горелок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085" w:rsidRPr="00222085" w:rsidRDefault="00222085" w:rsidP="0022208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Черт.3</w:t>
      </w:r>
    </w:p>
    <w:p w:rsidR="00222085" w:rsidRPr="00222085" w:rsidRDefault="00222085" w:rsidP="0022208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222085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Черт.4. Изделия N 11-1-11-8</w:t>
      </w:r>
    </w:p>
    <w:p w:rsidR="00222085" w:rsidRPr="00222085" w:rsidRDefault="00222085" w:rsidP="0022208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22085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Изделия N 11-1-11-8</w:t>
      </w:r>
    </w:p>
    <w:p w:rsidR="00222085" w:rsidRPr="00222085" w:rsidRDefault="00222085" w:rsidP="0022208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22085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lastRenderedPageBreak/>
        <w:drawing>
          <wp:inline distT="0" distB="0" distL="0" distR="0" wp14:anchorId="12A18A40" wp14:editId="1228E964">
            <wp:extent cx="3333750" cy="2905125"/>
            <wp:effectExtent l="0" t="0" r="0" b="9525"/>
            <wp:docPr id="81" name="Рисунок 4" descr="ГОСТ 22442-77 Изделия огнеупорные для стабилизирующих камер газовых горелок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ОСТ 22442-77 Изделия огнеупорные для стабилизирующих камер газовых горелок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085" w:rsidRPr="00222085" w:rsidRDefault="00222085" w:rsidP="0022208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Черт.4</w:t>
      </w:r>
    </w:p>
    <w:p w:rsidR="00222085" w:rsidRPr="00222085" w:rsidRDefault="00222085" w:rsidP="0022208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222085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Черт.5. Изделия N 12-1-12-8</w:t>
      </w:r>
    </w:p>
    <w:p w:rsidR="00222085" w:rsidRPr="00222085" w:rsidRDefault="00222085" w:rsidP="0022208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22085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Изделия N 12-1-12-8</w:t>
      </w:r>
    </w:p>
    <w:p w:rsidR="00222085" w:rsidRPr="00222085" w:rsidRDefault="00222085" w:rsidP="0022208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22085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5A417438" wp14:editId="681196B7">
            <wp:extent cx="2867025" cy="2381250"/>
            <wp:effectExtent l="0" t="0" r="9525" b="0"/>
            <wp:docPr id="80" name="Рисунок 5" descr="ГОСТ 22442-77 Изделия огнеупорные для стабилизирующих камер газовых горелок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ОСТ 22442-77 Изделия огнеупорные для стабилизирующих камер газовых горелок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085" w:rsidRPr="00222085" w:rsidRDefault="00222085" w:rsidP="0022208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Черт.5</w:t>
      </w:r>
    </w:p>
    <w:p w:rsidR="00222085" w:rsidRPr="00222085" w:rsidRDefault="00222085" w:rsidP="0022208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222085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Черт.6. Изделия N 13-1-13-8</w:t>
      </w:r>
    </w:p>
    <w:p w:rsidR="00222085" w:rsidRPr="00222085" w:rsidRDefault="00222085" w:rsidP="0022208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22085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Изделия N 13-1-13-8</w:t>
      </w:r>
    </w:p>
    <w:p w:rsidR="00222085" w:rsidRPr="00222085" w:rsidRDefault="00222085" w:rsidP="0022208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22085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lastRenderedPageBreak/>
        <w:drawing>
          <wp:inline distT="0" distB="0" distL="0" distR="0" wp14:anchorId="1C146050" wp14:editId="0BD77B54">
            <wp:extent cx="2381250" cy="2505075"/>
            <wp:effectExtent l="0" t="0" r="0" b="9525"/>
            <wp:docPr id="79" name="Рисунок 6" descr="ГОСТ 22442-77 Изделия огнеупорные для стабилизирующих камер газовых горелок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ОСТ 22442-77 Изделия огнеупорные для стабилизирующих камер газовых горелок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085" w:rsidRPr="00222085" w:rsidRDefault="00222085" w:rsidP="0022208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Черт.6</w:t>
      </w:r>
    </w:p>
    <w:p w:rsidR="00222085" w:rsidRPr="00222085" w:rsidRDefault="00222085" w:rsidP="0022208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222085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Черт.7. Изделия N 14-1-14-4</w:t>
      </w:r>
    </w:p>
    <w:p w:rsidR="00222085" w:rsidRPr="00222085" w:rsidRDefault="00222085" w:rsidP="0022208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22085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Изделия N 14-1-14-4</w:t>
      </w:r>
    </w:p>
    <w:p w:rsidR="00222085" w:rsidRPr="00222085" w:rsidRDefault="00222085" w:rsidP="0022208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22085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54BF99FA" wp14:editId="3208A4ED">
            <wp:extent cx="2857500" cy="2638425"/>
            <wp:effectExtent l="0" t="0" r="0" b="9525"/>
            <wp:docPr id="78" name="Рисунок 7" descr="ГОСТ 22442-77 Изделия огнеупорные для стабилизирующих камер газовых горелок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ОСТ 22442-77 Изделия огнеупорные для стабилизирующих камер газовых горелок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085" w:rsidRPr="00222085" w:rsidRDefault="00222085" w:rsidP="0022208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Черт.7</w:t>
      </w:r>
    </w:p>
    <w:p w:rsidR="00222085" w:rsidRPr="00222085" w:rsidRDefault="00222085" w:rsidP="0022208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222085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Черт.8. Изделия N 15-1-15-4</w:t>
      </w:r>
    </w:p>
    <w:p w:rsidR="00222085" w:rsidRPr="00222085" w:rsidRDefault="00222085" w:rsidP="0022208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22085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Изделия N 15-1-15-4</w:t>
      </w:r>
    </w:p>
    <w:p w:rsidR="00222085" w:rsidRPr="00222085" w:rsidRDefault="00222085" w:rsidP="0022208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22085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lastRenderedPageBreak/>
        <w:drawing>
          <wp:inline distT="0" distB="0" distL="0" distR="0" wp14:anchorId="5582FF82" wp14:editId="052ED2AD">
            <wp:extent cx="2857500" cy="3629025"/>
            <wp:effectExtent l="0" t="0" r="0" b="9525"/>
            <wp:docPr id="77" name="Рисунок 8" descr="ГОСТ 22442-77 Изделия огнеупорные для стабилизирующих камер газовых горелок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ОСТ 22442-77 Изделия огнеупорные для стабилизирующих камер газовых горелок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085" w:rsidRPr="00222085" w:rsidRDefault="00222085" w:rsidP="0022208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Черт.8</w:t>
      </w:r>
    </w:p>
    <w:p w:rsidR="00222085" w:rsidRPr="00222085" w:rsidRDefault="00222085" w:rsidP="0022208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222085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Черт.9. Изделия N 16-1-16-4</w:t>
      </w:r>
    </w:p>
    <w:p w:rsidR="00222085" w:rsidRPr="00222085" w:rsidRDefault="00222085" w:rsidP="0022208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22085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Изделия N 16-1-16-4</w:t>
      </w:r>
    </w:p>
    <w:p w:rsidR="00222085" w:rsidRPr="00222085" w:rsidRDefault="00222085" w:rsidP="0022208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22085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1D910974" wp14:editId="591EBC9B">
            <wp:extent cx="2857500" cy="3857625"/>
            <wp:effectExtent l="0" t="0" r="0" b="9525"/>
            <wp:docPr id="76" name="Рисунок 9" descr="ГОСТ 22442-77 Изделия огнеупорные для стабилизирующих камер газовых горелок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ОСТ 22442-77 Изделия огнеупорные для стабилизирующих камер газовых горелок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085" w:rsidRPr="00222085" w:rsidRDefault="00222085" w:rsidP="0022208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Черт.9</w:t>
      </w:r>
    </w:p>
    <w:p w:rsidR="00222085" w:rsidRPr="00222085" w:rsidRDefault="00222085" w:rsidP="0022208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222085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Черт.10. Изделие N 17-1</w:t>
      </w:r>
    </w:p>
    <w:p w:rsidR="00222085" w:rsidRPr="00222085" w:rsidRDefault="00222085" w:rsidP="0022208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22085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Изделие N 17-1</w:t>
      </w:r>
    </w:p>
    <w:p w:rsidR="00222085" w:rsidRPr="00222085" w:rsidRDefault="00222085" w:rsidP="0022208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22085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602457D8" wp14:editId="7EA063BC">
            <wp:extent cx="2857500" cy="2828925"/>
            <wp:effectExtent l="0" t="0" r="0" b="9525"/>
            <wp:docPr id="75" name="Рисунок 10" descr="ГОСТ 22442-77 Изделия огнеупорные для стабилизирующих камер газовых горелок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ГОСТ 22442-77 Изделия огнеупорные для стабилизирующих камер газовых горелок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085" w:rsidRPr="00222085" w:rsidRDefault="00222085" w:rsidP="0022208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Черт.10</w:t>
      </w:r>
    </w:p>
    <w:p w:rsidR="00222085" w:rsidRPr="00222085" w:rsidRDefault="00222085" w:rsidP="0022208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222085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Черт.11. Изделие N 17-2</w:t>
      </w:r>
    </w:p>
    <w:p w:rsidR="00222085" w:rsidRPr="00222085" w:rsidRDefault="00222085" w:rsidP="0022208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22085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Изделие N 17-2</w:t>
      </w:r>
    </w:p>
    <w:p w:rsidR="00222085" w:rsidRPr="00222085" w:rsidRDefault="00222085" w:rsidP="0022208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22085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6D4AD5DA" wp14:editId="0870F160">
            <wp:extent cx="2857500" cy="3162300"/>
            <wp:effectExtent l="0" t="0" r="0" b="0"/>
            <wp:docPr id="74" name="Рисунок 11" descr="ГОСТ 22442-77 Изделия огнеупорные для стабилизирующих камер газовых горелок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ОСТ 22442-77 Изделия огнеупорные для стабилизирующих камер газовых горелок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085" w:rsidRPr="00222085" w:rsidRDefault="00222085" w:rsidP="0022208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Черт.11</w:t>
      </w:r>
    </w:p>
    <w:p w:rsidR="00222085" w:rsidRPr="00222085" w:rsidRDefault="00222085" w:rsidP="0022208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222085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lastRenderedPageBreak/>
        <w:t>Черт.12. Изделие N 17-3</w:t>
      </w:r>
    </w:p>
    <w:p w:rsidR="00222085" w:rsidRPr="00222085" w:rsidRDefault="00222085" w:rsidP="0022208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22085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Изделие N 17-3</w:t>
      </w:r>
    </w:p>
    <w:p w:rsidR="00222085" w:rsidRPr="00222085" w:rsidRDefault="00222085" w:rsidP="0022208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22085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6AFB0AF9" wp14:editId="02F4664E">
            <wp:extent cx="3810000" cy="3971925"/>
            <wp:effectExtent l="0" t="0" r="0" b="9525"/>
            <wp:docPr id="73" name="Рисунок 12" descr="ГОСТ 22442-77 Изделия огнеупорные для стабилизирующих камер газовых горелок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ГОСТ 22442-77 Изделия огнеупорные для стабилизирующих камер газовых горелок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085" w:rsidRPr="00222085" w:rsidRDefault="00222085" w:rsidP="0022208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Черт.12</w:t>
      </w:r>
    </w:p>
    <w:p w:rsidR="00222085" w:rsidRPr="00222085" w:rsidRDefault="00222085" w:rsidP="0022208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222085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Черт.13. Изделие N 17-4</w:t>
      </w:r>
    </w:p>
    <w:p w:rsidR="00222085" w:rsidRPr="00222085" w:rsidRDefault="00222085" w:rsidP="0022208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22085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Изделие N 17-4</w:t>
      </w:r>
    </w:p>
    <w:p w:rsidR="00222085" w:rsidRPr="00222085" w:rsidRDefault="00222085" w:rsidP="0022208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22085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lastRenderedPageBreak/>
        <w:drawing>
          <wp:inline distT="0" distB="0" distL="0" distR="0" wp14:anchorId="3BE0D92F" wp14:editId="7B784D9C">
            <wp:extent cx="3810000" cy="3762375"/>
            <wp:effectExtent l="0" t="0" r="0" b="9525"/>
            <wp:docPr id="72" name="Рисунок 13" descr="ГОСТ 22442-77 Изделия огнеупорные для стабилизирующих камер газовых горелок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ГОСТ 22442-77 Изделия огнеупорные для стабилизирующих камер газовых горелок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085" w:rsidRPr="00222085" w:rsidRDefault="00222085" w:rsidP="0022208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Черт.13</w:t>
      </w:r>
    </w:p>
    <w:p w:rsidR="00222085" w:rsidRPr="00222085" w:rsidRDefault="00222085" w:rsidP="0022208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222085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Черт.14. Изделия N 18-1-18-5</w:t>
      </w:r>
    </w:p>
    <w:p w:rsidR="00222085" w:rsidRPr="00222085" w:rsidRDefault="00222085" w:rsidP="0022208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22085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Изделия N 18-1-18-5</w:t>
      </w:r>
    </w:p>
    <w:p w:rsidR="00222085" w:rsidRPr="00222085" w:rsidRDefault="00222085" w:rsidP="0022208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22085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3BF8BB1D" wp14:editId="3BD2A02A">
            <wp:extent cx="3333750" cy="2371725"/>
            <wp:effectExtent l="0" t="0" r="0" b="9525"/>
            <wp:docPr id="71" name="Рисунок 14" descr="ГОСТ 22442-77 Изделия огнеупорные для стабилизирующих камер газовых горелок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ГОСТ 22442-77 Изделия огнеупорные для стабилизирующих камер газовых горелок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085" w:rsidRPr="00222085" w:rsidRDefault="00222085" w:rsidP="0022208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Черт.14</w:t>
      </w:r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22085" w:rsidRPr="00222085" w:rsidRDefault="00222085" w:rsidP="0022208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1"/>
        <w:gridCol w:w="495"/>
        <w:gridCol w:w="559"/>
        <w:gridCol w:w="495"/>
        <w:gridCol w:w="495"/>
        <w:gridCol w:w="485"/>
        <w:gridCol w:w="491"/>
        <w:gridCol w:w="426"/>
        <w:gridCol w:w="495"/>
        <w:gridCol w:w="491"/>
        <w:gridCol w:w="495"/>
        <w:gridCol w:w="426"/>
        <w:gridCol w:w="495"/>
        <w:gridCol w:w="559"/>
        <w:gridCol w:w="495"/>
        <w:gridCol w:w="497"/>
        <w:gridCol w:w="610"/>
        <w:gridCol w:w="545"/>
      </w:tblGrid>
      <w:tr w:rsidR="00222085" w:rsidRPr="00222085" w:rsidTr="00222085">
        <w:trPr>
          <w:trHeight w:val="15"/>
        </w:trPr>
        <w:tc>
          <w:tcPr>
            <w:tcW w:w="924" w:type="dxa"/>
            <w:hideMark/>
          </w:tcPr>
          <w:p w:rsidR="00222085" w:rsidRPr="00222085" w:rsidRDefault="00222085" w:rsidP="00222085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hideMark/>
          </w:tcPr>
          <w:p w:rsidR="00222085" w:rsidRPr="00222085" w:rsidRDefault="00222085" w:rsidP="0022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222085" w:rsidRPr="00222085" w:rsidRDefault="00222085" w:rsidP="0022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222085" w:rsidRPr="00222085" w:rsidRDefault="00222085" w:rsidP="0022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222085" w:rsidRPr="00222085" w:rsidRDefault="00222085" w:rsidP="0022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222085" w:rsidRPr="00222085" w:rsidRDefault="00222085" w:rsidP="0022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222085" w:rsidRPr="00222085" w:rsidRDefault="00222085" w:rsidP="0022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222085" w:rsidRPr="00222085" w:rsidRDefault="00222085" w:rsidP="0022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222085" w:rsidRPr="00222085" w:rsidRDefault="00222085" w:rsidP="0022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222085" w:rsidRPr="00222085" w:rsidRDefault="00222085" w:rsidP="0022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222085" w:rsidRPr="00222085" w:rsidRDefault="00222085" w:rsidP="0022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222085" w:rsidRPr="00222085" w:rsidRDefault="00222085" w:rsidP="0022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222085" w:rsidRPr="00222085" w:rsidRDefault="00222085" w:rsidP="0022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222085" w:rsidRPr="00222085" w:rsidRDefault="00222085" w:rsidP="0022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222085" w:rsidRPr="00222085" w:rsidRDefault="00222085" w:rsidP="0022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222085" w:rsidRPr="00222085" w:rsidRDefault="00222085" w:rsidP="0022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222085" w:rsidRPr="00222085" w:rsidRDefault="00222085" w:rsidP="0022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222085" w:rsidRPr="00222085" w:rsidRDefault="00222085" w:rsidP="0022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2085" w:rsidRPr="00222085" w:rsidTr="0022208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изде-</w:t>
            </w: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лия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502F159C" wp14:editId="3B8BF872">
                      <wp:extent cx="142875" cy="180975"/>
                      <wp:effectExtent l="0" t="0" r="0" b="0"/>
                      <wp:docPr id="70" name="AutoShape 15" descr="ГОСТ 22442-77 Изделия огнеупорные для стабилизирующих камер газовых горелок. Технические условия (с Изменениями N 1, 2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0C50CF2" id="AutoShape 15" o:spid="_x0000_s1026" alt="ГОСТ 22442-77 Изделия огнеупорные для стабилизирующих камер газовых горелок. Технические условия (с Изменениями N 1, 2)" style="width:11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c/udAMAAJIGAAAOAAAAZHJzL2Uyb0RvYy54bWysVc1u3DYQvhfIOxA8pUBl/VT7I8Fy4Ox6&#10;gwBuEiDtA3AlaiVUIlWStuwEAewGQVEESA699FSgeYI0qdFF0rivQL1Rh9TuZu1cirZ7EIac4Td/&#10;38zu3jqpK3RMhSw5S7C/42FEWcqzki0S/M3XM2eMkVSEZaTijCb4lEp8a+/GZ7ttE9OAF7zKqEAA&#10;wmTcNgkulGpi15VpQWsid3hDGShzLmqi4CgWbiZIC+h15QaeN3RbLrJG8JRKCbfTXon3LH6e01Td&#10;z3NJFaoSDLEp+xX2Ozdfd2+XxAtBmqJMV2GQfxFFTUoGTjdQU6IIOhLlJ1B1mQouea52Ul67PM/L&#10;lNocIBvfu5bNw4I01OYCxZHNpkzy/4NN7x0/EKjMEjyC8jBSQ4/2jxS3rpE/wCijMoWC6Z/0L/pX&#10;/QoFQRgGzmiE9M/6D/27vtDv9bJ7ifSlfqs/6Ivuqf5LX3Zn+kP3XF8gsHgP2u68+16/1r/ppTGH&#10;h8vurHvaveh+BOkZ0u9A+Sc8PkOA8hr0l/pN99xo3low4+VSv9tB+hVYPQNHy+4HkM7h5RLcANa5&#10;NXljg7nZnffxAaYJytq/BA9LdA/5X6Dgc9P5tpExFOBh80CY3snmkKffSsT4pCBsQfdlA/wBVkNh&#10;1ldC8LagJIMW+AbCvYJhDhLQ0Lz9imdQSgKltLw4yUVtfEDH0Yml3+mGfvREoRQu/TAYj6DiKaj8&#10;sReBbDyQeP24EVLdobxGRkiwgOgsODk+lKo3XZsYX4zPyqqCexJX7MoFYPY34BqeGp0JwhL2ceRF&#10;B+ODceiEwfDACb3p1NmfTUJnOPNHg+mX08lk6j8xfv0wLsoso8y4WQ+PH/4zcq7GuKf9Znwkr8rM&#10;wJmQpFjMJ5VAxwSGd2Z/q4JsmblXw7D1glyupeQHoXc7iJzZcDxywlk4cKKRN3Y8P7odDb0wCqez&#10;qykdloz+95RQm+BoEAxsl7aCvpabZ3+f5kbiulSwHquyTvB4Y0Riw8ADltnWKlJWvbxVChP+x1JA&#10;u9eNtnw1FO3ZP+fZKdBVcKATzD8schAKLh5h1MJSTLD87ogIilF1lwHlIz8MzRa1h3AwCuAgtjXz&#10;bQ1hKUAlWGHUixPVb96jRpSLAjz5tjCMm42Tl5bCZoT6qFbDBYvPZrJa0mazbp+t1ce/kr2/AQAA&#10;//8DAFBLAwQUAAYACAAAACEAf5o2dNsAAAADAQAADwAAAGRycy9kb3ducmV2LnhtbEyPQWvCQBCF&#10;74X+h2UKvZS6MWCRmI0UQSqlII3W85odk9DsbMyuSfrvO+1FL/MY3vDeN+lytI3osfO1IwXTSQQC&#10;qXCmplLBfrd+noPwQZPRjSNU8IMeltn9XaoT4wb6xD4PpeAQ8olWUIXQJlL6okKr/cS1SOydXGd1&#10;4LUrpen0wOG2kXEUvUira+KGSre4qrD4zi9WwVBs+8Pu401unw4bR+fNeZV/vSv1+DC+LkAEHMP1&#10;GP7wGR0yZjq6CxkvGgX8SPif7MXxDMSRdT4DmaXylj37BQAA//8DAFBLAQItABQABgAIAAAAIQC2&#10;gziS/gAAAOEBAAATAAAAAAAAAAAAAAAAAAAAAABbQ29udGVudF9UeXBlc10ueG1sUEsBAi0AFAAG&#10;AAgAAAAhADj9If/WAAAAlAEAAAsAAAAAAAAAAAAAAAAALwEAAF9yZWxzLy5yZWxzUEsBAi0AFAAG&#10;AAgAAAAhAPQJz+50AwAAkgYAAA4AAAAAAAAAAAAAAAAALgIAAGRycy9lMm9Eb2MueG1sUEsBAi0A&#10;FAAGAAgAAAAhAH+aNnTbAAAAAwEAAA8AAAAAAAAAAAAAAAAAzgUAAGRycy9kb3ducmV2LnhtbFBL&#10;BQYAAAAABAAEAPMAAADW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395CE5DA" wp14:editId="6C30025D">
                      <wp:extent cx="161925" cy="219075"/>
                      <wp:effectExtent l="0" t="0" r="0" b="0"/>
                      <wp:docPr id="69" name="AutoShape 16" descr="ГОСТ 22442-77 Изделия огнеупорные для стабилизирующих камер газовых горелок. Технические условия (с Изменениями N 1, 2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E523EA4" id="AutoShape 16" o:spid="_x0000_s1026" alt="ГОСТ 22442-77 Изделия огнеупорные для стабилизирующих камер газовых горелок. Технические условия (с Изменениями N 1, 2)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qNndAMAAJIGAAAOAAAAZHJzL2Uyb0RvYy54bWysVd2K3DYUvi/kHYSuWqjXP/X82Kw3bGZ2&#10;SmHzA0kfQGPLY1FbciXverclsJsQQgg0F73pVSF5gjTp0iFpNq8gv1GP5JnJbEKhtJ0LI+kcfd/5&#10;+XRm9/pJVaJjKhUTPMH+jocR5anIGF8k+Nt7M2eMkWoIz0gpOE3wKVX4+t61z3bbOqaBKESZUYkA&#10;hKu4rRNcNE0du65KC1oRtSNqysGYC1mRBrZy4WaStIBelW7geUO3FTKrpUipUnA67Y14z+LnOU2b&#10;23muaIPKBENsjf1K+52br7u3S+KFJHXB0lUY5F9EURHGgXQDNSUNQUeSfQJVsVQKJfJmJxWVK/Kc&#10;pdTmANn43kfZ3C1ITW0uUBxVb8qk/j/Y9NbxHYlYluBhhBEnFfRo/6gRlhr5Q4wyqlIomP5Z/6qf&#10;6xcoCMIwcEYjpH/Rf+jf9YV+q5fdM6Qv9Wv9Tl90D/V7fdmd6XfdU32BwOMtWLvz7oF+qX/TS+MO&#10;F5fdWfew+6l7AqtHSL8B459w+QwBykuwX+pX3VNjeW3BDMulfrOD9AvwegREy+4xrM7h5hJoAOvc&#10;uryywXzenffxAaYJyvo/A4YluoX8L1Hwhel8W6sYCnC3viNN71R9KNLvFOJiUhC+oPuqBv2AqqEw&#10;6yMpRVtQkkELfAPhXsEwGwVoaN7eFBmUkkAprS5OclkZDug4OrHyO93Ij540KIVDf+hHwQCjFEyB&#10;H3mjgWUg8fpyLVXzNRUVMosES4jOgpPjQ9WYYEi8djFcXMxYWVqFl/zKATj2J0ANV43NBGEF+2Pk&#10;RQfjg3HohMHwwAm96dTZn01CZzjzR4PpV9PJZOrfN7x+GBcsyyg3NOvH44f/TJyrZ9zLfvN8lChZ&#10;ZuBMSEou5pNSomMCj3dmf6uCbLm5V8OwRYBcPkrJD0LvRhA5s+F45ISzcOBEI2/seH50Ixp6YRRO&#10;Z1dTOmSc/veUUJvgaAA9ten8bW6e/X2aG4kr1sB4LFmV4PHGicRGgQc8s61tCCv79VYpTPgfSgHt&#10;Xjfa6tVItFf/XGSnIFcpQE4wHmGQw6IQ8geMWhiKCVbfHxFJMSq/4SD5yA9DM0XtJhyMAtjIbct8&#10;20J4ClAJbjDql5Omn7xHtWSLAph8WxguzMTJmZWweUJ9VKvHBYPPZrIa0maybu+t14e/kr2/AAAA&#10;//8DAFBLAwQUAAYACAAAACEAWdfTPNwAAAADAQAADwAAAGRycy9kb3ducmV2LnhtbEyPT0vDQBDF&#10;70K/wzKCF7EbqxGJmRQpiEWE0vTPeZsdk9DsbJrdJvHbu3qxl4HHe7z3m3Q+mkb01LnaMsL9NAJB&#10;XFhdc4mw3bzdPYNwXrFWjWVC+CYH82xylapE24HX1Oe+FKGEXaIQKu/bREpXVGSUm9qWOHhftjPK&#10;B9mVUndqCOWmkbMoepJG1RwWKtXSoqLimJ8NwlCs+v3m812ubvdLy6flaZHvPhBvrsfXFxCeRv8f&#10;hl/8gA5ZYDrYM2snGoTwiP+7wZvFMYgDwsNjDDJL5SV79gMAAP//AwBQSwECLQAUAAYACAAAACEA&#10;toM4kv4AAADhAQAAEwAAAAAAAAAAAAAAAAAAAAAAW0NvbnRlbnRfVHlwZXNdLnhtbFBLAQItABQA&#10;BgAIAAAAIQA4/SH/1gAAAJQBAAALAAAAAAAAAAAAAAAAAC8BAABfcmVscy8ucmVsc1BLAQItABQA&#10;BgAIAAAAIQDG7qNndAMAAJIGAAAOAAAAAAAAAAAAAAAAAC4CAABkcnMvZTJvRG9jLnhtbFBLAQIt&#10;ABQABgAIAAAAIQBZ19M83AAAAAMBAAAPAAAAAAAAAAAAAAAAAM4FAABkcnMvZG93bnJldi54bWxQ&#10;SwUGAAAAAAQABADzAAAA1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3BEAB06A" wp14:editId="694D0AFF">
                      <wp:extent cx="190500" cy="219075"/>
                      <wp:effectExtent l="0" t="0" r="0" b="0"/>
                      <wp:docPr id="68" name="AutoShape 17" descr="ГОСТ 22442-77 Изделия огнеупорные для стабилизирующих камер газовых горелок. Технические условия (с Изменениями N 1, 2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5F81A9" id="AutoShape 17" o:spid="_x0000_s1026" alt="ГОСТ 22442-77 Изделия огнеупорные для стабилизирующих камер газовых горелок. Технические условия (с Изменениями N 1, 2)" style="width:1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GhSdQMAAJIGAAAOAAAAZHJzL2Uyb0RvYy54bWysVc1u3DYQvhfoOxA8NUBl/VT7I8Fy4Ox6&#10;gwJuGiDNA3AlaiVEIlWStuwWBewGQVEEaA699FQgeYI0qdFF0jivQL1RhtTuZu1cgrR7EEjO8Jtv&#10;Zj7O7t48qSt0TIUsOUuwv+NhRFnKs5ItEnz/u5kzxkgqwjJScUYTfEolvrn3+We7bRPTgBe8yqhA&#10;AMJk3DYJLpRqYteVaUFrInd4QxkYcy5qomArFm4mSAvodeUGnjd0Wy6yRvCUSgmn096I9yx+ntNU&#10;fZvnkipUJRi4KfsV9js3X3dvl8QLQZqiTFc0yCewqEnJIOgGakoUQUei/ACqLlPBJc/VTsprl+d5&#10;mVKbA2Tje9eyuVeQhtpcoDiy2ZRJ/n+w6Z3juwKVWYKH0ClGaujR/pHiNjTyRxhlVKZQMP27/lM/&#10;1c9QEIRh4IxGSP+h/9F/6wv9Wi+7J0hf6pf6jb7oHuq3+rI702+6x/oCgcdrsHbn3c/6uf5LL407&#10;XFx2Z93D7rfuV1g9QvoVGP+Fy2cIUJ6D/VK/6B4by0sLZqJc6lc7SD8Dr0cQaNn9AqtzuLmEMIB1&#10;bl1eWDJfdOc9P8A0pKz/E4iwRHeQ/yUKbpjOt42MoQD3mrvC9E42hzx9IBHjk4KwBd2XDegHVA2F&#10;WR8JwduCkgxa4BsI9wqG2UhAQ/P2G55BKQmU0uriJBe1iQEdRydWfqcb+dEThVI49CNv4IFIUzAF&#10;sBkNbAQSry83QqrblNfILBIsgJ0FJ8eHUhkyJF67mFiMz8qqsgqv2JUDcOxPIDRcNTZDwgr2x8iL&#10;DsYH49AJg+GBE3rTqbM/m4TOcOaPBtOvppPJ1P/JxPXDuCizjDITZv14/PDjxLl6xr3sN89H8qrM&#10;DJyhJMViPqkEOibweGf2tyrIlpt7lYYtAuRyLSU/CL1bQeTMhuORE87CgRONvLHj+dGtaOiFUTid&#10;XU3psGT0v6eE2gRHg2Bgu7RF+lpunv19mBuJ61LBeKzKOsHjjROJjQIPWGZbq0hZ9eutUhj670sB&#10;7V432urVSLRX/5xnpyBXwUFOoDwY5LAouPgBoxaGYoLl90dEUIyqrxlIPvLD0ExRuwkHowA2Ytsy&#10;37YQlgJUghVG/XKi+sl71IhyUUAk3xaGcTNx8tJK2DyhntXqccHgs5mshrSZrNt76/X+r2TvHQAA&#10;AP//AwBQSwMEFAAGAAgAAAAhABB3e1faAAAAAwEAAA8AAABkcnMvZG93bnJldi54bWxMj0tLxEAQ&#10;hO+C/2FowYu4E59IzGSRBXERYTH7OPdm2iSY6clmZpP472296KWboprqr7L55Fo1UB8azwauZgko&#10;4tLbhisDm/Xz5QOoEJEttp7JwBcFmOenJxmm1o/8TkMRKyUhHFI0UMfYpVqHsiaHYeY7YvE+fO8w&#10;iuwrbXscJdy1+jpJ7rXDhuVDjR0taio/i6MzMJarYbd+e9Gri93S82F5WBTbV2POz6anR1CRpvh3&#10;DD/4gg65MO39kW1QrQEpEn+neDeJqL3s2zvQeab/s+ffAAAA//8DAFBLAQItABQABgAIAAAAIQC2&#10;gziS/gAAAOEBAAATAAAAAAAAAAAAAAAAAAAAAABbQ29udGVudF9UeXBlc10ueG1sUEsBAi0AFAAG&#10;AAgAAAAhADj9If/WAAAAlAEAAAsAAAAAAAAAAAAAAAAALwEAAF9yZWxzLy5yZWxzUEsBAi0AFAAG&#10;AAgAAAAhAKxIaFJ1AwAAkgYAAA4AAAAAAAAAAAAAAAAALgIAAGRycy9lMm9Eb2MueG1sUEsBAi0A&#10;FAAGAAgAAAAhABB3e1faAAAAAwEAAA8AAAAAAAAAAAAAAAAAzwUAAGRycy9kb3ducmV2LnhtbFBL&#10;BQYAAAAABAAEAPMAAADW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357EB2A4" wp14:editId="263FD3BF">
                      <wp:extent cx="190500" cy="228600"/>
                      <wp:effectExtent l="0" t="0" r="0" b="0"/>
                      <wp:docPr id="67" name="AutoShape 18" descr="ГОСТ 22442-77 Изделия огнеупорные для стабилизирующих камер газовых горелок. Технические условия (с Изменениями N 1, 2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4F98063" id="AutoShape 18" o:spid="_x0000_s1026" alt="ГОСТ 22442-77 Изделия огнеупорные для стабилизирующих камер газовых горелок. Технические условия (с Изменениями N 1, 2)" style="width:1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tfhcwMAAJIGAAAOAAAAZHJzL2Uyb0RvYy54bWysVc1u3DYQvhfoOxA8NUBl/VT7I8Fy4Ox6&#10;gwJuGiDNA3AlakVEIlVStuwWBewGQVEEaA699FQgeYI0qdFF0jivQL1RhtTuZu1cgrQ6EEPO8Ju/&#10;j6PdmydViY6pVEzwBPs7HkaUpyJjfJHg+9/NnDFGqiE8I6XgNMGnVOGbe59/ttvWMQ1EIcqMSgQg&#10;XMVtneCiaerYdVVa0IqoHVFTDspcyIo0sJULN5OkBfSqdAPPG7qtkFktRUqVgtNpr8R7Fj/Padp8&#10;m+eKNqhMMMTW2FXadW5Wd2+XxAtJ6oKlqzDIJ0RREcbB6QZqShqCjiT7AKpiqRRK5M1OKipX5DlL&#10;qc0BsvG9a9ncK0hNbS5QHFVvyqT+P9j0zvFdiViW4OEII04q6NH+USOsa+RD9zKqUiiY/l3/qZ/q&#10;ZygIwjBwRiOk/9D/6L/1hX6tl90TpC/1S/1GX3QP9Vt92Z3pN91jfYHA4jVou/PuZ/1c/6WXxhwu&#10;Lruz7mH3W/crSI+QfgXKf+HyGQKU56C/1C+6x0bz0oIZL5f61Q7Sz8DqEThadr+AdA43l+AGsM6t&#10;yQsbzBfdeR8fYJqgrP0T8LBEd5D/JQpumM63tYqhAPfqu9L0TtWHIn2gEBeTgvAF3Vc18AdYDYVZ&#10;H0kp2oKSDFrgGwj3CobZKEBD8/YbkUEpCZTS8uIkl5XxAR1HJ5Z+pxv60ZMGpXDoR97AA5KmoAqC&#10;8RBk44HE68u1VM1tKipkhARLiM6Ck+ND1fSmaxPji4sZK0s4J3HJrxwAZn8CruGq0ZkgLGF/jLzo&#10;YHwwDp0wGB44oTedOvuzSegMZ/5oMP1qOplM/Z+MXz+MC5ZllBs368fjhx9HztUz7mm/eT5KlCwz&#10;cCYkJRfzSSnRMYHHO7PfqiBbZu7VMGy9IJdrKflB6N0KImc2HI+ccBYOnGjkjR3Pj25FQy+Mwuns&#10;akqHjNP/nhJqExwNgoHt0lbQ13Lz7PdhbiSuWAPjsWRVgscbIxIbBh7wzLa2Iazs5a1SmPDflwLa&#10;vW605auhaM/+uchOga5SAJ2AeTDIQSiE/AGjFoZigtX3R0RSjMqvOVA+8sPQTFG7CQejADZyWzPf&#10;1hCeAlSCG4x6cdL0k/eolmxRgCffFoYLM3FyZilsnlAf1epxweCzmayGtJms23tr9f5XsvcOAAD/&#10;/wMAUEsDBBQABgAIAAAAIQAmjD+j2gAAAAMBAAAPAAAAZHJzL2Rvd25yZXYueG1sTI9BS8NAEIXv&#10;Qv/DMgUv0u6qUCTNppRCsYhQTLXnbXZMgtnZNLtN4r939FIvMzze8OZ76Wp0jeixC7UnDfdzBQKp&#10;8LamUsP7YTt7AhGiIWsaT6jhGwOssslNahLrB3rDPo+l4BAKidFQxdgmUoaiQmfC3LdI7H36zpnI&#10;siul7czA4a6RD0otpDM18YfKtLipsPjKL07DUOz74+H1We7vjjtP5915k3+8aH07HddLEBHHeD2G&#10;X3xGh4yZTv5CNohGAxeJf5O9R8XqxHuhQGap/M+e/QAAAP//AwBQSwECLQAUAAYACAAAACEAtoM4&#10;kv4AAADhAQAAEwAAAAAAAAAAAAAAAAAAAAAAW0NvbnRlbnRfVHlwZXNdLnhtbFBLAQItABQABgAI&#10;AAAAIQA4/SH/1gAAAJQBAAALAAAAAAAAAAAAAAAAAC8BAABfcmVscy8ucmVsc1BLAQItABQABgAI&#10;AAAAIQAmLtfhcwMAAJIGAAAOAAAAAAAAAAAAAAAAAC4CAABkcnMvZTJvRG9jLnhtbFBLAQItABQA&#10;BgAIAAAAIQAmjD+j2gAAAAMBAAAPAAAAAAAAAAAAAAAAAM0FAABkcnMvZG93bnJldi54bWxQSwUG&#10;AAAAAAQABADzAAAA1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58981924" wp14:editId="68BAA08F">
                      <wp:extent cx="190500" cy="219075"/>
                      <wp:effectExtent l="0" t="0" r="0" b="0"/>
                      <wp:docPr id="66" name="AutoShape 19" descr="ГОСТ 22442-77 Изделия огнеупорные для стабилизирующих камер газовых горелок. Технические условия (с Изменениями N 1, 2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B41D71" id="AutoShape 19" o:spid="_x0000_s1026" alt="ГОСТ 22442-77 Изделия огнеупорные для стабилизирующих камер газовых горелок. Технические условия (с Изменениями N 1, 2)" style="width:1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OsMdQMAAJIGAAAOAAAAZHJzL2Uyb0RvYy54bWysVc1u3DYQvhfoOxA8NUBl/VT7I8Fy4Ox6&#10;gwJuGiDNA3AlakVEIlVStuwWBewGQVEEaA699FQgeYI0qdFF0jivQL1RhtTuZu1cgrR7EEjO8Jtv&#10;Zj7O7t48qUp0TKVigifY3/EwojwVGeOLBN//buaMMVIN4RkpBacJPqUK39z7/LPdto5pIApRZlQi&#10;AOEqbusEF01Tx66r0oJWRO2ImnIw5kJWpIGtXLiZJC2gV6UbeN7QbYXMailSqhScTnsj3rP4eU7T&#10;5ts8V7RBZYKBW2O/0n7n5uvu7ZJ4IUldsHRFg3wCi4owDkE3UFPSEHQk2QdQFUulUCJvdlJRuSLP&#10;WUptDpCN713L5l5BampzgeKoelMm9f/BpneO70rEsgQPhxhxUkGP9o8aYUMjP8IooyqFgunf9Z/6&#10;qX6GgiAMA2c0QvoP/Y/+W1/o13rZPUH6Ur/Ub/RF91C/1ZfdmX7TPdYXCDxeg7U7737Wz/Vfemnc&#10;4eKyO+sedr91v8LqEdKvwPgvXD5DgPIc7Jf6RffYWF5aMBPlUr/aQfoZeD2CQMvuF1idw80lhAGs&#10;c+vywpL5ojvv+QGmIWX9n0CEJbqD/C9RcMN0vq1VDAW4V9+VpneqPhTpA4W4mBSEL+i+qkE/oGoo&#10;zPpIStEWlGTQAt9AuFcwzEYBGpq334gMSkmglFYXJ7msTAzoODqx8jvdyI+eNCiFQz/yBh6INAVT&#10;AJvRwEYg8fpyLVVzm4oKmUWCJbCz4OT4UDWGDInXLiYWFzNWllbhJb9yAI79CYSGq8ZmSFjB/hh5&#10;0cH4YBw6YTA8cEJvOnX2Z5PQGc780WD61XQymfo/mbh+GBcsyyg3YdaPxw8/TpyrZ9zLfvN8lChZ&#10;ZuAMJSUX80kp0TGBxzuzv1VBttzcqzRsESCXayn5QejdCiJnNhyPnHAWDpxo5I0dz49uRUMvjMLp&#10;7GpKh4zT/54SahMcDYKB7dIW6Wu5efb3YW4krlgD47FkVYLHGycSGwUe8My2tiGs7NdbpTD035cC&#10;2r1utNWrkWiv/rnITkGuUoCcQHkwyGFRCPkDRi0MxQSr74+IpBiVX3OQfOSHoZmidhMORgFs5LZl&#10;vm0hPAWoBDcY9ctJ00/eo1qyRQGRfFsYLszEyZmVsHlCPavV44LBZzNZDWkzWbf31uv9X8neOwAA&#10;AP//AwBQSwMEFAAGAAgAAAAhABB3e1faAAAAAwEAAA8AAABkcnMvZG93bnJldi54bWxMj0tLxEAQ&#10;hO+C/2FowYu4E59IzGSRBXERYTH7OPdm2iSY6clmZpP472296KWboprqr7L55Fo1UB8azwauZgko&#10;4tLbhisDm/Xz5QOoEJEttp7JwBcFmOenJxmm1o/8TkMRKyUhHFI0UMfYpVqHsiaHYeY7YvE+fO8w&#10;iuwrbXscJdy1+jpJ7rXDhuVDjR0taio/i6MzMJarYbd+e9Gri93S82F5WBTbV2POz6anR1CRpvh3&#10;DD/4gg65MO39kW1QrQEpEn+neDeJqL3s2zvQeab/s+ffAAAA//8DAFBLAQItABQABgAIAAAAIQC2&#10;gziS/gAAAOEBAAATAAAAAAAAAAAAAAAAAAAAAABbQ29udGVudF9UeXBlc10ueG1sUEsBAi0AFAAG&#10;AAgAAAAhADj9If/WAAAAlAEAAAsAAAAAAAAAAAAAAAAALwEAAF9yZWxzLy5yZWxzUEsBAi0AFAAG&#10;AAgAAAAhAJ7Y6wx1AwAAkgYAAA4AAAAAAAAAAAAAAAAALgIAAGRycy9lMm9Eb2MueG1sUEsBAi0A&#10;FAAGAAgAAAAhABB3e1faAAAAAwEAAA8AAAAAAAAAAAAAAAAAzwUAAGRycy9kb3ducmV2LnhtbFBL&#10;BQYAAAAABAAEAPMAAADW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5E095291" wp14:editId="49E70355">
                      <wp:extent cx="123825" cy="142875"/>
                      <wp:effectExtent l="0" t="0" r="0" b="0"/>
                      <wp:docPr id="65" name="AutoShape 20" descr="ГОСТ 22442-77 Изделия огнеупорные для стабилизирующих камер газовых горелок. Технические условия (с Изменениями N 1, 2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BFAD8B9" id="AutoShape 20" o:spid="_x0000_s1026" alt="ГОСТ 22442-77 Изделия огнеупорные для стабилизирующих камер газовых горелок. Технические условия (с Изменениями N 1, 2)" style="width:9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ugQdAMAAJIGAAAOAAAAZHJzL2Uyb0RvYy54bWysVd2K3DYUvi/0HYSuGqjXP/H82Kw3bGZ2&#10;QmGbBtI8gMaWxya25Era9W5LYbchlBJoLnrTq0LyBGnSpUPSbF5BfqMcyTOT2YRAaOsLIekcfefv&#10;O8e7N07qCh1TIUvOEuzveBhRlvKsZIsE3/t25owxkoqwjFSc0QSfUolv7H3+2W7bxDTgBa8yKhCA&#10;MBm3TYILpZrYdWVa0JrIHd5QBsKci5ooOIqFmwnSAnpduYHnDd2Wi6wRPKVSwu20F+I9i5/nNFXf&#10;5LmkClUJBt+UXYVd52Z193ZJvBCkKcp05Qb5F17UpGRgdAM1JYqgI1F+AFWXqeCS52on5bXL87xM&#10;qY0BovG996K5W5CG2lggObLZpEn+f7Dp7eM7ApVZgocDjBipoUb7R4pb0yiAlGVUppAw/Zv+Qz/R&#10;T1EQhGHgjEZI/67/1n/pC/1KL7vHSF/qF/q1vuge6Df6sjvTr7tH+gKBxiuQdufdT/qZ/lMvjTo8&#10;XHZn3YPu1+4X2D1E+iUI/4HHZwhQnoH8Uj/vHhnJCwtmrFzqlztIPwWth2Bo2f0Mu3N4uQQzgHVu&#10;VZ5bZ77oznv/ANM4ZfUfg4Uluo38L1FwzVS+bWQMCbjb3BGmdrI55Ol9iRifFIQt6L5sgD/AakjM&#10;+koI3haUZFAC30C4VzDMQQIamrdf8wxSSSCVlhcnuaiNDag4OrH0O93Qj54olMKlH1wfB1CFFER+&#10;GIxHA2uBxOvHjZDqFuU1MpsEC/DOgpPjQ6mMMyReqxhbjM/KqrIMr9iVC1Dsb8A0PDUy44Ql7A+R&#10;Fx2MD8ahEwbDAyf0plNnfzYJneHMHw2m16eTydT/0dj1w7gos4wyY2bdPH74aeRctXFP+037SF6V&#10;mYEzLkmxmE8qgY4JNO/MfquEbKm5V92wSYBY3gvJD0LvZhA5s+F45ISzcOBEI2/seH50Mxp6YRRO&#10;Z1dDOiwZ/e8hoTbB0QBqasP5aGye/T6MjcR1qWA8VmWd4PFGicSGgQcss6VVpKz6/VYqjPvvUgHl&#10;Xhfa8tVQtGf/nGenQFfBgU7Q6zDIYVNw8T1GLQzFBMvvjoigGFVfMaB85IehmaL2EA5GZj6Ibcl8&#10;W0JYClAJVhj124nqJ+9RI8pFAZZ8mxjGzcTJS0th00K9V6vmgsFnI1kNaTNZt89W692vZO8tAAAA&#10;//8DAFBLAwQUAAYACAAAACEA4r5aidsAAAADAQAADwAAAGRycy9kb3ducmV2LnhtbEyPQUvDQBCF&#10;70L/wzKFXqTdGKjYmE2RgliKUEy152l2TILZ2TS7TeK/d+tFLwOP93jvm3Q9mkb01LnasoK7RQSC&#10;uLC65lLB++F5/gDCeWSNjWVS8E0O1tnkJsVE24HfqM99KUIJuwQVVN63iZSuqMigW9iWOHiftjPo&#10;g+xKqTscQrlpZBxF99JgzWGhwpY2FRVf+cUoGIp9fzy8vsj97XFr+bw9b/KPnVKz6fj0CMLT6P/C&#10;cMUP6JAFppO9sHaiURAe8b/36q2WIE4K4ngJMkvlf/bsBwAA//8DAFBLAQItABQABgAIAAAAIQC2&#10;gziS/gAAAOEBAAATAAAAAAAAAAAAAAAAAAAAAABbQ29udGVudF9UeXBlc10ueG1sUEsBAi0AFAAG&#10;AAgAAAAhADj9If/WAAAAlAEAAAsAAAAAAAAAAAAAAAAALwEAAF9yZWxzLy5yZWxzUEsBAi0AFAAG&#10;AAgAAAAhADAS6BB0AwAAkgYAAA4AAAAAAAAAAAAAAAAALgIAAGRycy9lMm9Eb2MueG1sUEsBAi0A&#10;FAAGAAgAAAAhAOK+WonbAAAAAwEAAA8AAAAAAAAAAAAAAAAAzgUAAGRycy9kb3ducmV2LnhtbFBL&#10;BQYAAAAABAAEAPMAAADW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26B1725F" wp14:editId="0E303ED6">
                      <wp:extent cx="123825" cy="180975"/>
                      <wp:effectExtent l="0" t="0" r="0" b="0"/>
                      <wp:docPr id="64" name="AutoShape 21" descr="ГОСТ 22442-77 Изделия огнеупорные для стабилизирующих камер газовых горелок. Технические условия (с Изменениями N 1, 2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DDA0782" id="AutoShape 21" o:spid="_x0000_s1026" alt="ГОСТ 22442-77 Изделия огнеупорные для стабилизирующих камер газовых горелок. Технические условия (с Изменениями N 1, 2)" style="width:9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QX8dAMAAJIGAAAOAAAAZHJzL2Uyb0RvYy54bWysVd2K3DYUvi/0HYSuGqjXP/H82Kw3bGZ2&#10;QmGbBtI8gMaWxya25Era9W5LYbchlBJoLnrTq0LyBGnSpUPSbF5BfqMcyTOT2YRAaDsXRtI5+r7z&#10;8+nM7o2TukLHVMiSswT7Ox5GlKU8K9kiwfe+nTljjKQiLCMVZzTBp1TiG3uff7bbNjENeMGrjAoE&#10;IEzGbZPgQqkmdl2ZFrQmcoc3lIEx56ImCrZi4WaCtIBeV27geUO35SJrBE+plHA67Y14z+LnOU3V&#10;N3kuqUJVgiE2Zb/Cfufm6+7tknghSFOU6SoM8i+iqEnJgHQDNSWKoCNRfgBVl6ngkudqJ+W1y/O8&#10;TKnNAbLxvfeyuVuQhtpcoDiy2ZRJ/n+w6e3jOwKVWYKHIUaM1NCj/SPFLTUKfIwyKlMomP5N/6Gf&#10;6KcoCMIwcEYjpH/Xf+u/9IV+pZfdY6Qv9Qv9Wl90D/Qbfdmd6dfdI32BwOMVWLvz7if9TP+pl8Yd&#10;Li67s+5B92v3C6weIv0SjP/A5TMEKM/Afqmfd4+M5YUFMyyX+uUO0k/B6yEQLbufYXUON5dAA1jn&#10;1uW5DeaL7ryPDzBNUNb/MTAs0W3kf4mCa6bzbSNjKMDd5o4wvZPNIU/vS8T4pCBsQfdlA/oBVUNh&#10;1kdC8LagJIMW+AbCvYJhNhLQ0Lz9mmdQSgKltLo4yUVtOKDj6MTK73QjP3qiUAqHfnB9HAwwSsHk&#10;j71oNLAMJF5fboRUtyivkVkkWEB0FpwcH0plgiHx2sVwMT4rq8oqvGJXDsCxPwFquGpsJggr2B8i&#10;LzoYH4xDJwyGB07oTafO/mwSOsOZPxpMr08nk6n/o+H1w7gos4wyQ7N+PH74aeJcPeNe9pvnI3lV&#10;ZgbOhCTFYj6pBDom8Hhn9rcqyJabezUMWwTI5b2U/CD0bgaRMxuOR044CwdONPLGjudHN6OhF0bh&#10;dHY1pcOS0f+eEmoTHA2gpzadj+bm2d+HuZG4LhWMx6qsEzzeOJHYKPCAZba1ipRVv94qhQn/XSmg&#10;3etGW70aifbqn/PsFOQqOMgJxiMMclgUXHyPUQtDMcHyuyMiKEbVVwwkH/lhaKao3YSDUQAbsW2Z&#10;b1sISwEqwQqjfjlR/eQ9akS5KIDJt4Vh3EycvLQSNk+oj2r1uGDw2UxWQ9pM1u299Xr3V7L3FgAA&#10;//8DAFBLAwQUAAYACAAAACEA3B5P3tsAAAADAQAADwAAAGRycy9kb3ducmV2LnhtbEyPQWvCQBCF&#10;74X+h2UKXopuKlhsmo0UoSilIMbqecxOk9DsbMyuSfrvu/ail4HHe7z3TbIYTC06al1lWcHTJAJB&#10;nFtdcaHga/c+noNwHlljbZkU/JKDRXp/l2Csbc9b6jJfiFDCLkYFpfdNLKXLSzLoJrYhDt63bQ36&#10;INtC6hb7UG5qOY2iZ2mw4rBQYkPLkvKf7GwU9PmmO+w+V3LzeFhbPq1Py2z/odToYXh7BeFp8Ncw&#10;XPADOqSB6WjPrJ2oFYRH/P+9eC8zEEcF0/kMZJrIW/b0DwAA//8DAFBLAQItABQABgAIAAAAIQC2&#10;gziS/gAAAOEBAAATAAAAAAAAAAAAAAAAAAAAAABbQ29udGVudF9UeXBlc10ueG1sUEsBAi0AFAAG&#10;AAgAAAAhADj9If/WAAAAlAEAAAsAAAAAAAAAAAAAAAAALwEAAF9yZWxzLy5yZWxzUEsBAi0AFAAG&#10;AAgAAAAhAHwRBfx0AwAAkgYAAA4AAAAAAAAAAAAAAAAALgIAAGRycy9lMm9Eb2MueG1sUEsBAi0A&#10;FAAGAAgAAAAhANweT97bAAAAAwEAAA8AAAAAAAAAAAAAAAAAzgUAAGRycy9kb3ducmV2LnhtbFBL&#10;BQYAAAAABAAEAPMAAADW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007D7D5C" wp14:editId="065F4ADE">
                      <wp:extent cx="85725" cy="180975"/>
                      <wp:effectExtent l="0" t="0" r="0" b="0"/>
                      <wp:docPr id="63" name="AutoShape 22" descr="ГОСТ 22442-77 Изделия огнеупорные для стабилизирующих камер газовых горелок. Технические условия (с Изменениями N 1, 2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56906D8" id="AutoShape 22" o:spid="_x0000_s1026" alt="ГОСТ 22442-77 Изделия огнеупорные для стабилизирующих камер газовых горелок. Технические условия (с Изменениями N 1, 2)" style="width:6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nAPcwMAAJEGAAAOAAAAZHJzL2Uyb0RvYy54bWysVd2K3DYUvi/0HYSuGqjXP/H82Kw3bGZ2&#10;QmGbBtI8gMaWxya25Era9W5LYbchlBJoLnrTq0LyBGnSpUPSbF5BfqMcyTOT2YRAaDsXRtI5+s53&#10;zvl0ZvfGSV2hYypkyVmC/R0PI8pSnpVskeB7386cMUZSEZaRijOa4FMq8Y29zz/bbZuYBrzgVUYF&#10;AhAm47ZJcKFUE7uuTAtaE7nDG8rAmHNREwVbsXAzQVpArys38Lyh23KRNYKnVEo4nfZGvGfx85ym&#10;6ps8l1ShKsHATdmvsN+5+bp7uyReCNIUZbqiQf4Fi5qUDIJuoKZEEXQkyg+g6jIVXPJc7aS8dnme&#10;lym1OUA2vvdeNncL0lCbCxRHNpsyyf8PNr19fEegMkvw8DpGjNTQo/0jxW1oFAQYZVSmUDD9m/5D&#10;P9FP4SwMA2c0Qvp3/bf+S1/oV3rZPUb6Ur/Qr/VF90C/0ZfdmX7dPdIXCDxegbU7737Sz/Sfemnc&#10;4eKyO+sedL92v8DqIdIvwfgPXD5DgPIM7Jf6effIWF5YMBPlUr/cQfopeD2EQMvuZ1idw80lhAGs&#10;c+vy3JL5ojvv+QGmIWX9H0OEJbqN/C9RcM10vm1kDAW429wRpneyOeTpfYkYnxSELei+bEA/oGoo&#10;zPpICN4WlGTQAt9AuFcwzEYCGpq3X/MMSkmglFYXJ7moTQzoODqx8jvdyI+eKJTC4XgwCgYYpWDx&#10;x140GtgAJF7fbYRUtyivkVkkWAA5i02OD6UyXEi8djGhGJ+VVWUFXrErB+DYn0BkuGpshoPV6w+R&#10;Fx2MD8ahEwbDAyf0plNnfzYJneHMHw2m16eTydT/0cT1w7gos4wyE2b9dvzw07S5esW96jevR/Kq&#10;zAycoSTFYj6pBDom8HZn9rcqyJabe5WGLQLk8l5KfhB6N4PImQ3HIyechQMnGnljx/Ojm9HQC6Nw&#10;Orua0mHJ6H9PCbUJjgbQU5vOR3Pz7O/D3EhclwqmY1XWII6NE4mNAA9YZlurSFn1661SGPrvSgHt&#10;XjfaytUotBf/nGenoFbBQU4wHWGOw6Lg4nuMWpiJCZbfHRFBMaq+YqD4yA9DM0TtJgS1wkZsW+bb&#10;FsJSgEqwwqhfTlQ/eI8aUS4KiOTbwjBuBk5eWgmbF9SzWr0tmHs2k9WMNoN1e2+93v2T7L0FAAD/&#10;/wMAUEsDBBQABgAIAAAAIQAODIvQ2wAAAAMBAAAPAAAAZHJzL2Rvd25yZXYueG1sTI9Ba8JAEIXv&#10;Bf/DMkIvpW5qUSRmIkUolVIQY/W8ZqdJaHY2Ztck/fdde6mXgcd7vPdNshpMLTpqXWUZ4WkSgSDO&#10;ra64QPjcvz4uQDivWKvaMiH8kINVOrpLVKxtzzvqMl+IUMIuVgil900spctLMspNbEMcvC/bGuWD&#10;bAupW9WHclPLaRTNpVEVh4VSNbQuKf/OLgahz7fdcf/xJrcPx43l8+a8zg7viPfj4WUJwtPg/8Nw&#10;xQ/okAamk72wdqJGCI/4v3v1nmcgTgjTxQxkmshb9vQXAAD//wMAUEsBAi0AFAAGAAgAAAAhALaD&#10;OJL+AAAA4QEAABMAAAAAAAAAAAAAAAAAAAAAAFtDb250ZW50X1R5cGVzXS54bWxQSwECLQAUAAYA&#10;CAAAACEAOP0h/9YAAACUAQAACwAAAAAAAAAAAAAAAAAvAQAAX3JlbHMvLnJlbHNQSwECLQAUAAYA&#10;CAAAACEAzPZwD3MDAACRBgAADgAAAAAAAAAAAAAAAAAuAgAAZHJzL2Uyb0RvYy54bWxQSwECLQAU&#10;AAYACAAAACEADgyL0NsAAAADAQAADwAAAAAAAAAAAAAAAADNBQAAZHJzL2Rvd25yZXYueG1sUEsF&#10;BgAAAAAEAAQA8wAAAN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693ED38A" wp14:editId="75FFDBC4">
                      <wp:extent cx="114300" cy="142875"/>
                      <wp:effectExtent l="0" t="0" r="0" b="0"/>
                      <wp:docPr id="62" name="AutoShape 23" descr="ГОСТ 22442-77 Изделия огнеупорные для стабилизирующих камер газовых горелок. Технические условия (с Изменениями N 1, 2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5831A6A" id="AutoShape 23" o:spid="_x0000_s1026" alt="ГОСТ 22442-77 Изделия огнеупорные для стабилизирующих камер газовых горелок. Технические условия (с Изменениями N 1, 2)" style="width:9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f7kdgMAAJIGAAAOAAAAZHJzL2Uyb0RvYy54bWysVc1u3DYQvhfoOxA8tUBl/Zj7I8Fy4Ox6&#10;iwJOGiDtA3AlaiVUIlVStuwWBewGQVAESA659FSgeYI0iZFF0rivQL1Rh9TuZu1cirZ7EEjO8Jtv&#10;Zj7O7t06rUp0wqQqBI+xv+NhxHgi0oIvYvztNzNnjJFqKE9pKTiL8RlT+Nb+p5/stXXEApGLMmUS&#10;AQhXUVvHOG+aOnJdleSsompH1IyDMROyog1s5cJNJW0BvSrdwPOGbitkWkuRMKXgdNob8b7FzzKW&#10;NF9nmWINKmMM3Br7lfY7N193f49GC0nrvEhWNOi/YFHRgkPQDdSUNhQdy+IjqKpIpFAia3YSUbki&#10;y4qE2RwgG9+7kc39nNbM5gLFUfWmTOr/g03untyTqEhjPAww4rSCHh0cN8KGRsEuRilTCRRMP9O/&#10;6d/1cxQEhATOaIT0r/qNfq0v9Tu97J4ifaVf6ff6snug/9JX3bl+3z3Wlwg83oG1u+h+1i/0H3pp&#10;3OHisjvvHnRPul9g9RDpt2D8Ey6fI0B5AfYr/bJ7bCyvLJiJcqXf7iD9HLweQqBl9whWF3BzCWEA&#10;68K6vLRkPusuen6AaUhZ/6cQYYnuIv8LFHxuOt/WKoIC3K/vSdM7VR+J5DuFuJjklC/YgapBP6Bq&#10;KMz6SErR5oym0ALfQLjXMMxGARqat3dECqWkUEqri9NMViYGdBydWvmdbeTHThuUwKHvk10PRJqA&#10;ySfBeDSwEWi0vlxL1XzJRIXMIsYS2FlwenKkGkOGRmsXE4uLWVGWVuElv3YAjv0JhIarxmZIWMH+&#10;GHrh4fhwTBwSDA8d4k2nzsFsQpzhzB8NprvTyWTq/2Ti+iTKizRl3IRZPx6f/DNxrp5xL/vN81Gi&#10;LFIDZygpuZhPSolOKDzemf2tCrLl5l6nYYsAudxIyQ+IdzsIndlwPHLIjAyccOSNHc8Pb4dDj4Rk&#10;Orue0lHB2X9PCbUxDgfBwHZpi/SN3Dz7+zg3GlVFA+OxLKoYjzdONDIKPOSpbW1Di7Jfb5XC0P9Q&#10;Cmj3utFWr0aivfrnIj0DuUoBcgLlwSCHRS7kDxi1MBRjrL4/ppJhVH7FQfKhT4iZonZDBqMANnLb&#10;Mt+2UJ4AVIwbjPrlpOkn73Eti0UOkXxbGC7MxMkKK2HzhHpWq8cFg89mshrSZrJu763Xh7+S/b8B&#10;AAD//wMAUEsDBBQABgAIAAAAIQD7MyKH2gAAAAMBAAAPAAAAZHJzL2Rvd25yZXYueG1sTI9Ba8JA&#10;EIXvBf/DMkIvpW4MtEjMRooglVKQxtbzmB2T0OxszK5J+u+79mIvDx5veO+bdDWaRvTUudqygvks&#10;AkFcWF1zqeBzv3lcgHAeWWNjmRT8kINVNrlLMdF24A/qc1+KUMIuQQWV920ipSsqMuhmtiUO2cl2&#10;Bn2wXSl1h0MoN42Mo+hZGqw5LFTY0rqi4ju/GAVDsesP+/dXuXs4bC2ft+d1/vWm1P10fFmC8DT6&#10;2zFc8QM6ZIHpaC+snWgUhEf8n16zRXBHBXH8BDJL5X/27BcAAP//AwBQSwECLQAUAAYACAAAACEA&#10;toM4kv4AAADhAQAAEwAAAAAAAAAAAAAAAAAAAAAAW0NvbnRlbnRfVHlwZXNdLnhtbFBLAQItABQA&#10;BgAIAAAAIQA4/SH/1gAAAJQBAAALAAAAAAAAAAAAAAAAAC8BAABfcmVscy8ucmVsc1BLAQItABQA&#10;BgAIAAAAIQBcyf7kdgMAAJIGAAAOAAAAAAAAAAAAAAAAAC4CAABkcnMvZTJvRG9jLnhtbFBLAQIt&#10;ABQABgAIAAAAIQD7MyKH2gAAAAMBAAAPAAAAAAAAAAAAAAAAANAFAABkcnMvZG93bnJldi54bWxQ&#10;SwUGAAAAAAQABADzAAAA1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2A4639EA" wp14:editId="35F9FAB0">
                      <wp:extent cx="123825" cy="161925"/>
                      <wp:effectExtent l="0" t="0" r="0" b="0"/>
                      <wp:docPr id="61" name="AutoShape 24" descr="ГОСТ 22442-77 Изделия огнеупорные для стабилизирующих камер газовых горелок. Технические условия (с Изменениями N 1, 2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78944EB" id="AutoShape 24" o:spid="_x0000_s1026" alt="ГОСТ 22442-77 Изделия огнеупорные для стабилизирующих камер газовых горелок. Технические условия (с Изменениями N 1, 2)" style="width:9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mM6cwMAAJIGAAAOAAAAZHJzL2Uyb0RvYy54bWysVd2K3DYUvi/0HYSuGqjXP/H82Kw3bGZ2&#10;QmGbBtI8gMaWxya25Era9W5LYbchlBJoLnrTq0LyBGnSpUPSbF5BfqMcyTOT2YRAaOsLcaRz9J2/&#10;T8e7N07qCh1TIUvOEuzveBhRlvKsZIsE3/t25owxkoqwjFSc0QSfUolv7H3+2W7bxDTgBa8yKhCA&#10;MBm3TYILpZrYdWVa0JrIHd5QBsqci5oo2IqFmwnSAnpduYHnDd2Wi6wRPKVSwum0V+I9i5/nNFXf&#10;5LmkClUJhtiUXYVd52Z193ZJvBCkKcp0FQb5F1HUpGTgdAM1JYqgI1F+AFWXqeCS52on5bXL87xM&#10;qc0BsvG997K5W5CG2lygOLLZlEn+f7Dp7eM7ApVZgoc+RozU0KP9I8WtaxSEGGVUplAw/Zv+Qz/R&#10;T1EQhGHgjEZI/67/1n/pC/1KL7vHSF/qF/q1vuge6Df6sjvTr7tH+gKBxSvQdufdT/qZ/lMvjTlc&#10;XHZn3YPu1+4XkB4i/RKU/8DlMwQoz0B/qZ93j4zmhQUzXi71yx2kn4LVQ3C07H4G6RxuLsENYJ1b&#10;k+c2mC+68z4+wDRBWfvH4GGJbiP/SxRcM51vGxlDAe42d4TpnWwOeXpfIsYnBWELui8b4A+wGgqz&#10;PhKCtwUlGbTANxDuFQyzkYCG5u3XPINSEiil5cVJLmrjAzqOTiz9Tjf0oycKpXDoB9fHwQCjFFT+&#10;0I9ANh5IvL7cCKluUV4jIyRYQHQWnBwfStWbrk2ML8ZnZVXBOYkrduUAMPsTcA1Xjc4EYQn7Q+RF&#10;B+ODceiEwfDACb3p1NmfTUJnOPNHg+n16WQy9X80fv0wLsoso8y4WT8eP/w0cq6ecU/7zfORvCoz&#10;A2dCkmIxn1QCHRN4vDP7rQqyZeZeDcPWC3J5LyU/CL2bQeTMhuORE87CgRONvLHj+dHNaOiFUTid&#10;XU3psGT0v6eE2gRHA+ijTeejuXn2+zA3EtelgvFYlXWCxxsjEhsGHrDMtlaRsurlrVKY8N+VAtq9&#10;brTlq6Foz/45z06BroIDnWA8wiAHoeDie4xaGIoJlt8dEUExqr5iQPnID0MzRe0mHIwC2IhtzXxb&#10;Q1gKUAlWGPXiRPWT96gR5aIAT74tDONm4uSlpbB5Qn1Uq8cFg89mshrSZrJu763Vu1/J3lsAAAD/&#10;/wMAUEsDBBQABgAIAAAAIQBxGB5o2wAAAAMBAAAPAAAAZHJzL2Rvd25yZXYueG1sTI9BS8NAEIXv&#10;Qv/DMgUvYjctRDRmU0pBLCIUU+15mh2TYHY2zW6T+O+77UUvA4/3eO+bdDmaRvTUudqygvksAkFc&#10;WF1zqeBz93L/CMJ5ZI2NZVLwSw6W2eQmxUTbgT+oz30pQgm7BBVU3reJlK6oyKCb2ZY4eN+2M+iD&#10;7EqpOxxCuWnkIooepMGaw0KFLa0rKn7yk1EwFNt+v3t/ldu7/cbycXNc519vSt1Ox9UzCE+j/wvD&#10;BT+gQxaYDvbE2olGQXjEX+/Fe4pBHBQs4hhklsr/7NkZAAD//wMAUEsBAi0AFAAGAAgAAAAhALaD&#10;OJL+AAAA4QEAABMAAAAAAAAAAAAAAAAAAAAAAFtDb250ZW50X1R5cGVzXS54bWxQSwECLQAUAAYA&#10;CAAAACEAOP0h/9YAAACUAQAACwAAAAAAAAAAAAAAAAAvAQAAX3JlbHMvLnJlbHNQSwECLQAUAAYA&#10;CAAAACEAjTpjOnMDAACSBgAADgAAAAAAAAAAAAAAAAAuAgAAZHJzL2Uyb0RvYy54bWxQSwECLQAU&#10;AAYACAAAACEAcRgeaNsAAAADAQAADwAAAAAAAAAAAAAAAADNBQAAZHJzL2Rvd25yZXYueG1sUEsF&#10;BgAAAAAEAAQA8wAAAN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632890B6" wp14:editId="27C0F4FC">
                      <wp:extent cx="114300" cy="142875"/>
                      <wp:effectExtent l="0" t="0" r="0" b="0"/>
                      <wp:docPr id="60" name="AutoShape 25" descr="ГОСТ 22442-77 Изделия огнеупорные для стабилизирующих камер газовых горелок. Технические условия (с Изменениями N 1, 2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5F9075C" id="AutoShape 25" o:spid="_x0000_s1026" alt="ГОСТ 22442-77 Изделия огнеупорные для стабилизирующих камер газовых горелок. Технические условия (с Изменениями N 1, 2)" style="width:9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7QNcwMAAJIGAAAOAAAAZHJzL2Uyb0RvYy54bWysVd2K3DYUvi/0HYSuGqjXP9H82Kw3bGZ2&#10;QmGbBtI8gMaWxya25Ere9W5LYbchlBJoLnrTq0LyBGnSpUPSbF5BfqMcyTOT2YRAaOsLIekcfefv&#10;O8e7N06qEh0zqQrBY+zveBgxnoi04IsY3/t25owxUg3lKS0FZzE+ZQrf2Pv8s922jlggclGmTCIA&#10;4Spq6xjnTVNHrquSnFVU7YiacRBmQla0gaNcuKmkLaBXpRt43tBthUxrKRKmFNxOeyHes/hZxpLm&#10;myxTrEFljMG3xq7SrnOzunu7NFpIWudFsnKD/gsvKlpwMLqBmtKGoiNZfABVFYkUSmTNTiIqV2RZ&#10;kTAbA0Tje+9FczenNbOxQHJUvUmT+v9gk9vHdyQq0hgPIT2cVlCj/aNGWNMoGGCUMpVAwvRv+g/9&#10;RD9FQUBI4IxGSP+u/9Z/6Qv9Si+7x0hf6hf6tb7oHug3+rI706+7R/oCgcYrkHbn3U/6mf5TL406&#10;PFx2Z92D7tfuF9g9RPolCP+Bx2cIUJ6B/FI/7x4ZyQsLZqxc6pc7SD8FrYdgaNn9DLtzeLkEM4B1&#10;blWeW2e+6M57/wDTOGX1H4OFJbqN/C9RcM1Uvq1VBAm4W9+RpnaqPhTJfYW4mOSUL9i+qoE/wGpI&#10;zPpKStHmjKZQAt9AuFcwzEEBGpq3X4sUUkkhlZYXJ5msjA2oODqx9Dvd0I+dNCiBS98n1z2oQgIi&#10;nwTj0cBaoNH6cS1Vc4uJCplNjCV4Z8Hp8aFqjDM0WqsYW1zMirK0DC/5lQtQ7G/ANDw1MuOEJewP&#10;oRcejA/GxCHB8MAh3nTq7M8mxBnO/NFgen06mUz9H41dn0R5kaaMGzPr5vHJp5Fz1cY97Tfto0RZ&#10;pAbOuKTkYj4pJTqm0Lwz+60SsqXmXnXDJgFieS8kPyDezSB0ZsPxyCEzMnDCkTd2PD+8GQ49EpLp&#10;7GpIhwVn/z0k1MY4HEAX2XA+Gptnvw9jo1FVNDAey6KK8XijRCPDwAOe2tI2tCj7/VYqjPvvUgHl&#10;Xhfa8tVQtGf/XKSnQFcpgE7APBjksMmF/B6jFoZijNV3R1QyjMqvOFA+9AkxU9QeyGAUwEFuS+bb&#10;EsoTgIpxg1G/nTT95D2qZbHIwZJvE8OFmThZYSlsWqj3atVcMPhsJKshbSbr9tlqvfuV7L0FAAD/&#10;/wMAUEsDBBQABgAIAAAAIQD7MyKH2gAAAAMBAAAPAAAAZHJzL2Rvd25yZXYueG1sTI9Ba8JAEIXv&#10;Bf/DMkIvpW4MtEjMRooglVKQxtbzmB2T0OxszK5J+u+79mIvDx5veO+bdDWaRvTUudqygvksAkFc&#10;WF1zqeBzv3lcgHAeWWNjmRT8kINVNrlLMdF24A/qc1+KUMIuQQWV920ipSsqMuhmtiUO2cl2Bn2w&#10;XSl1h0MoN42Mo+hZGqw5LFTY0rqi4ju/GAVDsesP+/dXuXs4bC2ft+d1/vWm1P10fFmC8DT62zFc&#10;8QM6ZIHpaC+snWgUhEf8n16zRXBHBXH8BDJL5X/27BcAAP//AwBQSwECLQAUAAYACAAAACEAtoM4&#10;kv4AAADhAQAAEwAAAAAAAAAAAAAAAAAAAAAAW0NvbnRlbnRfVHlwZXNdLnhtbFBLAQItABQABgAI&#10;AAAAIQA4/SH/1gAAAJQBAAALAAAAAAAAAAAAAAAAAC8BAABfcmVscy8ucmVsc1BLAQItABQABgAI&#10;AAAAIQD/g7QNcwMAAJIGAAAOAAAAAAAAAAAAAAAAAC4CAABkcnMvZTJvRG9jLnhtbFBLAQItABQA&#10;BgAIAAAAIQD7MyKH2gAAAAMBAAAPAAAAAAAAAAAAAAAAAM0FAABkcnMvZG93bnJldi54bWxQSwUG&#10;AAAAAAQABADzAAAA1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264473A1" wp14:editId="0E95A790">
                      <wp:extent cx="161925" cy="161925"/>
                      <wp:effectExtent l="0" t="0" r="0" b="0"/>
                      <wp:docPr id="59" name="AutoShape 26" descr="ГОСТ 22442-77 Изделия огнеупорные для стабилизирующих камер газовых горелок. Технические условия (с Изменениями N 1, 2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F62B598" id="AutoShape 26" o:spid="_x0000_s1026" alt="ГОСТ 22442-77 Изделия огнеупорные для стабилизирующих камер газовых горелок. Технические условия (с Изменениями N 1, 2)" style="width:12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KDIcgMAAJIGAAAOAAAAZHJzL2Uyb0RvYy54bWysVctu3DYU3RfIPxBcpUBlPap5SLAcODOe&#10;oIDzANJ+AEeiRkIlUiVpy25RwE4QBEGAZNFNVwWaL0iTGh0kjfML1B/lkpoZP7Ip2mpBXPJenvs6&#10;vNq+dVRX6JAKWXKWYH/Lw4iylGclWyT4u29nzhgjqQjLSMUZTfAxlfjWzo0vttsmpgEveJVRgQCE&#10;ybhtElwo1cSuK9OC1kRu8YYyUOZc1ETBVizcTJAW0OvKDTxv6LZcZI3gKZUSTqe9Eu9Y/Dynqbqf&#10;55IqVCUYYlN2FXadm9Xd2SbxQpCmKNNVGORfRFGTkoHTDdSUKIIORPkZVF2mgkueq62U1y7P8zKl&#10;NgfIxveuZfOwIA21uUBxZLMpk/z/YNN7hw8EKrMEDyKMGKmhR7sHilvXKBhilFGZQsH0L/o3/bt+&#10;hYIgDANnNEL6V/2X/lOf6fd62b1E+ly/1R/0WfdYf9Tn3Yn+0D3XZwgs3oO2O+0e6df6D7005nBx&#10;2Z10j7sX3TOQniD9DpR/w+UTBCivQX+u33TPjeatBTNezvW7LaRfgdUTcLTsnoJ0CjeX4AawTq3J&#10;GxvMze60jw8wTVDW/iV4WKJ7yP8KBV+azreNjKEAD5sHwvRONvs8/V4ixicFYQu6KxvgD7AaCrM+&#10;EoK3BSUZtMA3EO4VDLORgIbm7V2eQSkJlNLy4igXtfEBHUdHln7HG/rRI4VSOPSHfhQMMEpBtZKN&#10;BxKvLzdCqjuU18gICRYQnQUnh/tS9aZrE+OL8VlZVXBO4opdOQDM/gRcw1WjM0FYwv4UedHeeG8c&#10;OmEw3HNCbzp1dmeT0BnO/NFg+vV0Mpn6Pxu/fhgXZZZRZtysH48f/jNyrp5xT/vN85G8KjMDZ0KS&#10;YjGfVAIdEni8M/vZkoPmwsy9GoatF+RyLSU/CL3bQeTMhuORE87CgRONvLHj+dHtaOiFUTidXU1p&#10;v2T0v6eE2gRHA+ipTeci6Gu5efb7PDcS16WC8ViVdYLHGyMSGwbuscy2VpGy6uVLpTDhX5QC2r1u&#10;tOWroWjP/jnPjoGuggOdYDzCIAeh4OJHjFoYigmWPxwQQTGqvmFA+cgPQzNF7SYcjALYiMua+WUN&#10;YSlAJVhh1IsT1U/eg0aUiwI8+bYwjJuJk5eWwuYJ9VGtHhcMPpvJakibyXp5b60ufiU7nwAAAP//&#10;AwBQSwMEFAAGAAgAAAAhAIFvbsbZAAAAAwEAAA8AAABkcnMvZG93bnJldi54bWxMj0FLw0AQhe+C&#10;/2EZwYvYjYWKxGyKFMQiQjHVnqfZMQlmZ9PsNon/3tEe9DKP4Q3vfZMtJ9eqgfrQeDZwM0tAEZfe&#10;NlwZeNs+Xt+BChHZYuuZDHxRgGV+fpZhav3IrzQUsVISwiFFA3WMXap1KGtyGGa+Ixbvw/cOo6x9&#10;pW2Po4S7Vs+T5FY7bFgaauxoVVP5WRydgbHcDLvty5PeXO3Wng/rw6p4fzbm8mJ6uAcVaYp/x/CD&#10;L+iQC9PeH9kG1RqQR+LvFG++WIDan1Tnmf7Pnn8DAAD//wMAUEsBAi0AFAAGAAgAAAAhALaDOJL+&#10;AAAA4QEAABMAAAAAAAAAAAAAAAAAAAAAAFtDb250ZW50X1R5cGVzXS54bWxQSwECLQAUAAYACAAA&#10;ACEAOP0h/9YAAACUAQAACwAAAAAAAAAAAAAAAAAvAQAAX3JlbHMvLnJlbHNQSwECLQAUAAYACAAA&#10;ACEAoVigyHIDAACSBgAADgAAAAAAAAAAAAAAAAAuAgAAZHJzL2Uyb0RvYy54bWxQSwECLQAUAAYA&#10;CAAAACEAgW9uxtkAAAADAQAADwAAAAAAAAAAAAAAAADMBQAAZHJzL2Rvd25yZXYueG1sUEsFBgAA&#10;AAAEAAQA8wAAAN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2B14B557" wp14:editId="6C7E542F">
                      <wp:extent cx="200025" cy="219075"/>
                      <wp:effectExtent l="0" t="0" r="0" b="0"/>
                      <wp:docPr id="58" name="AutoShape 27" descr="ГОСТ 22442-77 Изделия огнеупорные для стабилизирующих камер газовых горелок. Технические условия (с Изменениями N 1, 2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000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EB96E3E" id="AutoShape 27" o:spid="_x0000_s1026" alt="ГОСТ 22442-77 Изделия огнеупорные для стабилизирующих камер газовых горелок. Технические условия (с Изменениями N 1, 2)" style="width:15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0PHdQMAAJIGAAAOAAAAZHJzL2Uyb0RvYy54bWysVd2K3DYUvi/kHYSuWqjXP/X82Kw3bGZ2&#10;SmHzA0kfQGPLY1FbciXverclsJsQQgg0F73pVSF5gjTp0iFpNq8gv1GP5JnJbEKhtJ0LI+kcfec7&#10;53w6s3v9pCrRMZWKCZ5gf8fDiPJUZIwvEvztvZkzxkg1hGekFJwm+JQqfH3v2me7bR3TQBSizKhE&#10;AMJV3NYJLpqmjl1XpQWtiNoRNeVgzIWsSANbuXAzSVpAr0o38Lyh2wqZ1VKkVCk4nfZGvGfx85ym&#10;ze08V7RBZYKBW2O/0n7n5uvu7ZJ4IUldsHRFg/wLFhVhHIJuoKakIehIsk+gKpZKoUTe7KSickWe&#10;s5TaHCAb3/som7sFqanNBYqj6k2Z1P8Hm946viMRyxI8gE5xUkGP9o8aYUOjYIRRRlUKBdM/61/1&#10;c/0CBUEYBs5ohPQv+g/9u77Qb/Wye4b0pX6t3+mL7qF+ry+7M/2ue6ovEHi8BWt33j3QL/Vvemnc&#10;4eKyO+sedj91T2D1COk3YPwTLp8hQHkJ9kv9qntqLK8tmIlyqd/sIP0CvB5BoGX3GFbncHMJYQDr&#10;3Lq8smQ+7857foBpSFn/ZxBhiW4h/0sUfGE639YqhgLcre9I0ztVH4r0O4W4mBSEL+i+qkE/oGoo&#10;zPpIStEWlGTQAt9AuFcwzEYBGpq3N0UGpSRQSquLk1xWJgZ0HJ1Y+Z1u5EdPGpTCIejZCwYYpWAK&#10;/MgbDWwEEq8v11I1X1NRIbNIsAR2FpwcH6rGkCHx2sXE4mLGytIqvORXDsCxP4HQcNXYDAkr2B8j&#10;LzoYH4xDJwyGB07oTafO/mwSOsOZPxpMv5pOJlP/vonrh3HBsoxyE2b9ePzwn4lz9Yx72W+ejxIl&#10;ywycoaTkYj4pJTom8Hhn9rcqyJabe5WGLQLk8lFKfhB6N4LImQ3HIyechQMnGnljx/OjG9HQC6Nw&#10;Orua0iHj9L+nhNoERwPoqU3nb3ODvsPv09xIXLEGxmPJqgSPN04kNgo84JltbUNY2a+3SmHofygF&#10;tHvdaKtXI9Fe/XORnYJcpQA5wXiEQQ6LQsgfMGphKCZYfX9EJMWo/IaD5CM/DM0UtZtwMApgI7ct&#10;820L4SlAJbjBqF9Omn7yHtWSLQqI5NvCcGEmTs6shM0T6lmtHhcMPpvJakibybq9t14f/kr2/gIA&#10;AP//AwBQSwMEFAAGAAgAAAAhAAn6A1nbAAAAAwEAAA8AAABkcnMvZG93bnJldi54bWxMj0FLw0AQ&#10;he+C/2EZwYvYTdWKxGyKFMQiQjHVnqfZMQlmZ9PsNon/3tGLXuYxvOG9b7Ll5Fo1UB8azwbmswQU&#10;celtw5WBt+3j5R2oEJEttp7JwBcFWOanJxmm1o/8SkMRKyUhHFI0UMfYpVqHsiaHYeY7YvE+fO8w&#10;ytpX2vY4Srhr9VWS3GqHDUtDjR2taio/i6MzMJabYbd9edKbi93a82F9WBXvz8acn00P96AiTfHv&#10;GH7wBR1yYdr7I9ugWgPySPyd4l3PF6D2ojcL0Hmm/7Pn3wAAAP//AwBQSwECLQAUAAYACAAAACEA&#10;toM4kv4AAADhAQAAEwAAAAAAAAAAAAAAAAAAAAAAW0NvbnRlbnRfVHlwZXNdLnhtbFBLAQItABQA&#10;BgAIAAAAIQA4/SH/1gAAAJQBAAALAAAAAAAAAAAAAAAAAC8BAABfcmVscy8ucmVsc1BLAQItABQA&#10;BgAIAAAAIQAgE0PHdQMAAJIGAAAOAAAAAAAAAAAAAAAAAC4CAABkcnMvZTJvRG9jLnhtbFBLAQIt&#10;ABQABgAIAAAAIQAJ+gNZ2wAAAAMBAAAPAAAAAAAAAAAAAAAAAM8FAABkcnMvZG93bnJldi54bWxQ&#10;SwUGAAAAAAQABADzAAAA1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547D99E1" wp14:editId="1648D9C8">
                      <wp:extent cx="152400" cy="161925"/>
                      <wp:effectExtent l="0" t="0" r="0" b="0"/>
                      <wp:docPr id="57" name="AutoShape 28" descr="ГОСТ 22442-77 Изделия огнеупорные для стабилизирующих камер газовых горелок. Технические условия (с Изменениями N 1, 2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6AFCF16" id="AutoShape 28" o:spid="_x0000_s1026" alt="ГОСТ 22442-77 Изделия огнеупорные для стабилизирующих камер газовых горелок. Технические условия (с Изменениями N 1, 2)" style="width:12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p4kdAMAAJIGAAAOAAAAZHJzL2Uyb0RvYy54bWysVd2K3DYUvi/kHYSuWqjXP/X82Kw3bGZ2&#10;SmHzA0kfQGPLY1FbciXverclsJsQQgg0F73pVSF5gjTp0iFpNq8gv1GP5JnJbEKhtJ0LI+kcfec7&#10;53w6s3v9pCrRMZWKCZ5gf8fDiPJUZIwvEvztvZkzxkg1hGekFJwm+JQqfH3v2me7bR3TQBSizKhE&#10;AMJV3NYJLpqmjl1XpQWtiNoRNeVgzIWsSANbuXAzSVpAr0o38Lyh2wqZ1VKkVCk4nfZGvGfx85ym&#10;ze08V7RBZYKBW2O/0n7n5uvu7ZJ4IUldsHRFg/wLFhVhHIJuoKakIehIsk+gKpZKoUTe7KSickWe&#10;s5TaHCAb3/som7sFqanNBYqj6k2Z1P8Hm946viMRyxI8GGHESQU92j9qhA2NAuheRlUKBdM/61/1&#10;c/0CBUEYBs5ohPQv+g/9u77Qb/Wye4b0pX6t3+mL7qF+ry+7M/2ue6ovEHi8BWt33j3QL/Vvemnc&#10;4eKyO+sedj91T2D1COk3YPwTLp8hQHkJ9kv9qntqLK8tmIlyqd/sIP0CvB5BoGX3GFbncHMJYQDr&#10;3Lq8smQ+7857foBpSFn/ZxBhiW4h/0sUfGE639YqhgLcre9I0ztVH4r0O4W4mBSEL+i+qkE/oGoo&#10;zPpIStEWlGTQAt9AuFcwzEYBGpq3N0UGpSRQSquLk1xWJgZ0HJ1Y+Z1u5EdPGpTCoT8IQg9EmoLJ&#10;H/pRMLARSLy+XEvVfE1FhcwiwRLYWXByfKgaQ4bEaxcTi4sZK0ur8JJfOQDH/gRCw1VjMySsYH+M&#10;vOhgfDAOnTAYHjihN506+7NJ6Axn/mgw/Wo6mUz9+yauH8YFyzLKTZj14/HDfybO1TPuZb95PkqU&#10;LDNwhpKSi/mklOiYwOOd2d+qIFtu7lUatgiQy0cp+VDZG0HkzIbjkRPOwoETjbyx4/nRjWjohVE4&#10;nV1N6ZBx+t9TQm2CowH00abzt7l59vdpbiSuWAPjsWRVgscbJxIbBR7wzLa2Iazs11ulMPQ/lALa&#10;vW601auRaK/+uchOQa5SgJxAeTDIYVEI+QNGLQzFBKvvj4ikGJXfcJB85IehmaJ2Ew5GAWzktmW+&#10;bSE8BagENxj1y0nTT96jWrJFAZF8WxguzMTJmZWweUI9q9XjgsFnM1kNaTNZt/fW68Nfyd5fAAAA&#10;//8DAFBLAwQUAAYACAAAACEAmOIWyNoAAAADAQAADwAAAGRycy9kb3ducmV2LnhtbEyPQUvDQBCF&#10;74L/YRnBi9iNxYrEbIoUxCJCaao9T7NjEszOptltEv+9oxe9zPB4w5vvZcvJtWqgPjSeDdzMElDE&#10;pbcNVwbedk/X96BCRLbYeiYDXxRgmZ+fZZhaP/KWhiJWSkI4pGigjrFLtQ5lTQ7DzHfE4n343mEU&#10;2Vfa9jhKuGv1PEnutMOG5UONHa1qKj+LkzMwlpthv3t91pur/drzcX1cFe8vxlxeTI8PoCJN8e8Y&#10;fvAFHXJhOvgT26BaA1Ik/k7x5reiDrIXC9B5pv+z598AAAD//wMAUEsBAi0AFAAGAAgAAAAhALaD&#10;OJL+AAAA4QEAABMAAAAAAAAAAAAAAAAAAAAAAFtDb250ZW50X1R5cGVzXS54bWxQSwECLQAUAAYA&#10;CAAAACEAOP0h/9YAAACUAQAACwAAAAAAAAAAAAAAAAAvAQAAX3JlbHMvLnJlbHNQSwECLQAUAAYA&#10;CAAAACEAOJaeJHQDAACSBgAADgAAAAAAAAAAAAAAAAAuAgAAZHJzL2Uyb0RvYy54bWxQSwECLQAU&#10;AAYACAAAACEAmOIWyNoAAAADAQAADwAAAAAAAAAAAAAAAADOBQAAZHJzL2Rvd25yZXYueG1sUEsF&#10;BgAAAAAEAAQA8wAAAN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71852D51" wp14:editId="2CABB8DC">
                      <wp:extent cx="180975" cy="161925"/>
                      <wp:effectExtent l="0" t="0" r="0" b="0"/>
                      <wp:docPr id="56" name="AutoShape 29" descr="ГОСТ 22442-77 Изделия огнеупорные для стабилизирующих камер газовых горелок. Технические условия (с Изменениями N 1, 2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B6C969F" id="AutoShape 29" o:spid="_x0000_s1026" alt="ГОСТ 22442-77 Изделия огнеупорные для стабилизирующих камер газовых горелок. Технические условия (с Изменениями N 1, 2)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s7pdAMAAJIGAAAOAAAAZHJzL2Uyb0RvYy54bWysVd2K3DYUvi/kHYSuWqjXP/X82Kw3bGZ2&#10;SmHzA0kfQGPLY1FbciXverclsJsQQgg0F73pVSF5gjTp0iFpNq8gv1GP5JnJbEKhtJ0LI+kcfd/5&#10;+XRm9/pJVaJjKhUTPMH+jocR5anIGF8k+Nt7M2eMkWoIz0gpOE3wKVX4+t61z3bbOqaBKESZUYkA&#10;hKu4rRNcNE0du65KC1oRtSNqysGYC1mRBrZy4WaStIBelW7geUO3FTKrpUipUnA67Y14z+LnOU2b&#10;23muaIPKBENsjf1K+52br7u3S+KFJHXB0lUY5F9EURHGgXQDNSUNQUeSfQJVsVQKJfJmJxWVK/Kc&#10;pdTmANn43kfZ3C1ITW0uUBxVb8qk/j/Y9NbxHYlYluDBECNOKujR/lEjLDUKIowyqlIomP5Z/6qf&#10;6xcoCMIwcEYjpH/Rf+jf9YV+q5fdM6Qv9Wv9Tl90D/V7fdmd6XfdU32BwOMtWLvz7oF+qX/TS+MO&#10;F5fdWfew+6l7AqtHSL8B459w+QwBykuwX+pX3VNjeW3BDMulfrOD9AvwegREy+4xrM7h5hJoAOvc&#10;uryywXzenffxAaYJyvo/A4YluoX8L1Hwhel8W6sYCnC3viNN71R9KNLvFOJiUhC+oPuqBv2AqqEw&#10;6yMpRVtQkkELfAPhXsEwGwVoaN7eFBmUkkAprS5OclkZDug4OrHyO93Ij540KIVDf+xFowFGKZj8&#10;oR8FA8tA4vXlWqrmayoqZBYJlhCdBSfHh6oxwZB47WK4uJixsrQKL/mVA3DsT4AarhqbCcIK9sfI&#10;iw7GB+PQCYPhgRN606mzP5uEznDmjwbTr6aTydS/b3j9MC5YllFuaNaPxw//mThXz7iX/eb5KFGy&#10;zMCZkJRczCelRMcEHu/M/lYF2XJzr4ZhiwC5fJSSH4TejSByZsPxyAln4cCJRt7Y8fzoRjT0wiic&#10;zq6mdMg4/e8poTbB0QD6aNP529w8+/s0NxJXrIHxWLIqweONE4mNAg94ZlvbEFb2661SmPA/lALa&#10;vW601auRaK/+uchOQa5SgJxgPMIgh0Uh5A8YtTAUE6y+PyKSYlR+w0HykR+GZoraTTgYBbCR25b5&#10;toXwFKAS3GDULydNP3mPaskWBTD5tjBcmImTMyth84T6qFaPCwafzWQ1pM1k3d5brw9/JXt/AQAA&#10;//8DAFBLAwQUAAYACAAAACEAAI6jzNsAAAADAQAADwAAAGRycy9kb3ducmV2LnhtbEyPQWvCQBCF&#10;7wX/wzJCL6VuFFIkZiNFkEopSGPrec2OSWh2NmbXJP33nfZiL/MY3vDeN+l6tI3osfO1IwXzWQQC&#10;qXCmplLBx2H7uAThgyajG0eo4Bs9rLPJXaoT4wZ6xz4PpeAQ8olWUIXQJlL6okKr/cy1SOydXWd1&#10;4LUrpen0wOG2kYsoepJW18QNlW5xU2HxlV+tgqHY98fD24vcPxx3ji67yyb/fFXqfjo+r0AEHMPt&#10;GH7xGR0yZjq5KxkvGgX8SPib7C2WMYgTaxyDzFL5nz37AQAA//8DAFBLAQItABQABgAIAAAAIQC2&#10;gziS/gAAAOEBAAATAAAAAAAAAAAAAAAAAAAAAABbQ29udGVudF9UeXBlc10ueG1sUEsBAi0AFAAG&#10;AAgAAAAhADj9If/WAAAAlAEAAAsAAAAAAAAAAAAAAAAALwEAAF9yZWxzLy5yZWxzUEsBAi0AFAAG&#10;AAgAAAAhANwGzul0AwAAkgYAAA4AAAAAAAAAAAAAAAAALgIAAGRycy9lMm9Eb2MueG1sUEsBAi0A&#10;FAAGAAgAAAAhAACOo8zbAAAAAwEAAA8AAAAAAAAAAAAAAAAAzgUAAGRycy9kb3ducmV2LnhtbFBL&#10;BQYAAAAABAAEAPMAAADW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1D2881CD" wp14:editId="5EEBC632">
                      <wp:extent cx="142875" cy="142875"/>
                      <wp:effectExtent l="0" t="0" r="0" b="0"/>
                      <wp:docPr id="55" name="AutoShape 30" descr="ГОСТ 22442-77 Изделия огнеупорные для стабилизирующих камер газовых горелок. Технические условия (с Изменениями N 1, 2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3A50344" id="AutoShape 30" o:spid="_x0000_s1026" alt="ГОСТ 22442-77 Изделия огнеупорные для стабилизирующих камер газовых горелок. Технические условия (с Изменениями N 1, 2)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+2ZcwMAAJIGAAAOAAAAZHJzL2Uyb0RvYy54bWysVc1u3DYQvhfoOxA8tUBl/UT7I8Fy4Ox6&#10;iwJOGiDtA3AlakVUIlVStuwWBewGQVAESA659FSgeYI0iZFF0rivQL1Rh9Tueu1cirZ7EIac4Td/&#10;38zu3j6pSnRMpWKCJ9jf8TCiPBUZ44sEf/vNzBljpBrCM1IKThN8ShW+vffpJ7ttHdNAFKLMqEQA&#10;wlXc1gkumqaOXVelBa2I2hE15aDMhaxIA0e5cDNJWkCvSjfwvKHbCpnVUqRUKbid9kq8Z/HznKbN&#10;13muaIPKBENsjf1K+52br7u3S+KFJHXB0lUY5F9EURHGwekGakoago4k+wiqYqkUSuTNTioqV+Q5&#10;S6nNAbLxvRvZPChITW0uUBxVb8qk/j/Y9N7xfYlYluDBACNOKujR/lEjrGt0C0qWUZVCwfRz/Zv+&#10;Xb9AQRCGgTMaIf2rfqvf6Av9Xi+7Z0hf6tf6g77oHuq/9GV3pj90T/QFAov3oO3Ou5/1S/2HXhpz&#10;eLjszrqH3dPuF5AeIf0OlH/C4zMEKC9Bf6lfdU+M5rUFM14u9bsdpF+A1SNwtOweg3QOL5fgBrDO&#10;rckrG8xn3XkfH2CaoKz9M/CwRPeQ/wUKPjedb2sVQwEe1Pel6Z2qD0X6nUJcTArCF3Rf1cAfYDUU&#10;Zn0lpWgLSjJogW8g3GsY5qAADc3buyKDUhIopeXFSS4r4wM6jk4s/U439KMnDUrh0g+D8Qi6kIJq&#10;JRsPJF4/rqVqvqSiQkZIsIToLDg5PlRNb7o2Mb64mLGyhHsSl/zaBWD2N+AanhqdCcIS9sfIiw7G&#10;B+PQCYPhgRN606mzP5uEznDmjwbTW9PJZOr/ZPz6YVywLKPcuFkPjx/+M3Kuxrin/WZ8lChZZuBM&#10;SEou5pNSomMCwzuzP1ty0FyZudfDsPWCXG6k5AehdyeInNlwPHLCWThwopE3djw/uhMNvTAKp7Pr&#10;KR0yTv97SqhNcDQIBrZLW0HfyM2zv49zI3HFGliPJasSPN4Ykdgw8IBntrUNYWUvb5XChH9VCmj3&#10;utGWr4aiPfvnIjsFukoBdIJZh0UOQiHkDxi1sBQTrL4/IpJiVH7FgfKRH4Zmi9pDOBgFcJDbmvm2&#10;hvAUoBLcYNSLk6bfvEe1ZIsCPPm2MFyYjZMzS2EzQn1Uq+GCxWczWS1ps1m3z9bq6q9k728AAAD/&#10;/wMAUEsDBBQABgAIAAAAIQBBOiMj2QAAAAMBAAAPAAAAZHJzL2Rvd25yZXYueG1sTI9BS8NAEIXv&#10;gv9hGcGL2I0BRWI2RQpiEaGYas/T7JgEs7NpdpvEf++oB73MY3jDe9/ky9l1aqQhtJ4NXC0SUMSV&#10;ty3XBl63D5e3oEJEtth5JgOfFGBZnJ7kmFk/8QuNZayVhHDI0EATY59pHaqGHIaF74nFe/eDwyjr&#10;UGs74CThrtNpktxohy1LQ4M9rRqqPsqjMzBVm3G3fX7Um4vd2vNhfViVb0/GnJ/N93egIs3x7xi+&#10;8QUdCmHa+yPboDoD8kj8meKl6TWo/a/qItf/2YsvAAAA//8DAFBLAQItABQABgAIAAAAIQC2gziS&#10;/gAAAOEBAAATAAAAAAAAAAAAAAAAAAAAAABbQ29udGVudF9UeXBlc10ueG1sUEsBAi0AFAAGAAgA&#10;AAAhADj9If/WAAAAlAEAAAsAAAAAAAAAAAAAAAAALwEAAF9yZWxzLy5yZWxzUEsBAi0AFAAGAAgA&#10;AAAhAPJD7ZlzAwAAkgYAAA4AAAAAAAAAAAAAAAAALgIAAGRycy9lMm9Eb2MueG1sUEsBAi0AFAAG&#10;AAgAAAAhAEE6IyPZAAAAAwEAAA8AAAAAAAAAAAAAAAAAzQUAAGRycy9kb3ducmV2LnhtbFBLBQYA&#10;AAAABAAEAPMAAADT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град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3608553D" wp14:editId="77506E24">
                      <wp:extent cx="190500" cy="219075"/>
                      <wp:effectExtent l="0" t="0" r="0" b="0"/>
                      <wp:docPr id="54" name="AutoShape 31" descr="ГОСТ 22442-77 Изделия огнеупорные для стабилизирующих камер газовых горелок. Технические условия (с Изменениями N 1, 2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CE3BBC2" id="AutoShape 31" o:spid="_x0000_s1026" alt="ГОСТ 22442-77 Изделия огнеупорные для стабилизирующих камер газовых горелок. Технические условия (с Изменениями N 1, 2)" style="width:1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72SdQMAAJIGAAAOAAAAZHJzL2Uyb0RvYy54bWysVc1u3DYQvhfIOxA8tUBl/YT7I8Fy4Ox6&#10;iwJuGiDNA3AlaiVEIhVStuwWBewGQVEEaA699FSgeYL81OgiaZxXoN4oQ2p3s3YuRZs9CCRn+M03&#10;Mx9nd2+dVCU6ZlIVgsfY3/EwYjwRacEXMb7/3cwZY6QaylNaCs5ifMoUvrV347Pdto5YIHJRpkwi&#10;AOEqausY501TR66rkpxVVO2ImnEwZkJWtIGtXLippC2gV6UbeN7QbYVMaykSphScTnsj3rP4WcaS&#10;5tssU6xBZYyBW2O/0n7n5uvu7dJoIWmdF8mKBv0PLCpacAi6gZrShqIjWXwEVRWJFEpkzU4iKldk&#10;WZEwmwNk43vXsrmX05rZXKA4qt6USX062OTO8V2JijTGA4IRpxX0aP+oETY0uuljlDKVQMH0b/oP&#10;/ad+hoKAkMAZjZD+Xf+t/9IX+o1edk+RvtSv9Ft90T3S7/Rld6bfdk/0BQKPN2Dtzruf9HP9Qi+N&#10;O1xcdmfdo+7X7hdYPUb6NRj/gctnCFCeg/1Sv+yeGMsrC2aiXOrXO0g/A6/HEGjZ/Qyrc7i5hDCA&#10;dW5dXloyn3fnPT/ANKSs/1OIsER3kP8lCr4wnW9rFUEB7tV3pemdqg9F8kAhLiY55Qu2r2rQD6ga&#10;CrM+klK0OaMptMA3EO4VDLNRgIbm7TcihVJSKKXVxUkmKxMDOo5OrPxON/JjJw1K4NAPvYEHIk3A&#10;FMBmNLARaLS+XEvVfMVEhcwixhLYWXB6fKgaQ4ZGaxcTi4tZUZZW4SW/cgCO/QmEhqvGZkhYwf4Q&#10;euHB+GBMHBIMDxziTafO/mxCnOHMHw2mN6eTydT/0cT1SZQXacq4CbN+PD75d+JcPeNe9pvno0RZ&#10;pAbOUFJyMZ+UEh1TeLwz+1sVZMvNvUrDFgFyuZaSHxDvdhA6s+F45JAZGTjhyBs7nh/eDoceCcl0&#10;djWlw4Kz/58SamMcDoKB7dIW6Wu5efb3cW40qooGxmNZVDEeb5xoZBR4wFPb2oYWZb/eKoWh/6EU&#10;0O51o61ejUR79c9FegpylQLkBMqDQQ6LXMjvMWphKMZYPTyikmFUfs1B8qFPiJmidkMGowA2ctsy&#10;37ZQngBUjBuM+uWk6SfvUS2LRQ6RfFsYLszEyQorYfOEelarxwWDz2ayGtJmsm7vrdeHv5K99wAA&#10;AP//AwBQSwMEFAAGAAgAAAAhABB3e1faAAAAAwEAAA8AAABkcnMvZG93bnJldi54bWxMj0tLxEAQ&#10;hO+C/2FowYu4E59IzGSRBXERYTH7OPdm2iSY6clmZpP472296KWboprqr7L55Fo1UB8azwauZgko&#10;4tLbhisDm/Xz5QOoEJEttp7JwBcFmOenJxmm1o/8TkMRKyUhHFI0UMfYpVqHsiaHYeY7YvE+fO8w&#10;iuwrbXscJdy1+jpJ7rXDhuVDjR0taio/i6MzMJarYbd+e9Gri93S82F5WBTbV2POz6anR1CRpvh3&#10;DD/4gg65MO39kW1QrQEpEn+neDeJqL3s2zvQeab/s+ffAAAA//8DAFBLAQItABQABgAIAAAAIQC2&#10;gziS/gAAAOEBAAATAAAAAAAAAAAAAAAAAAAAAABbQ29udGVudF9UeXBlc10ueG1sUEsBAi0AFAAG&#10;AAgAAAAhADj9If/WAAAAlAEAAAsAAAAAAAAAAAAAAAAALwEAAF9yZWxzLy5yZWxzUEsBAi0AFAAG&#10;AAgAAAAhAHP/vZJ1AwAAkgYAAA4AAAAAAAAAAAAAAAAALgIAAGRycy9lMm9Eb2MueG1sUEsBAi0A&#10;FAAGAAgAAAAhABB3e1faAAAAAwEAAA8AAAAAAAAAAAAAAAAAzwUAAGRycy9kb3ducmV2LnhtbFBL&#10;BQYAAAAABAAEAPMAAADW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</w:t>
            </w: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град</w:t>
            </w:r>
          </w:p>
        </w:tc>
      </w:tr>
      <w:tr w:rsidR="00222085" w:rsidRPr="00222085" w:rsidTr="00222085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055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22085" w:rsidRPr="00222085" w:rsidTr="0022208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1-1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</w:tr>
      <w:tr w:rsidR="00222085" w:rsidRPr="00222085" w:rsidTr="0022208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22085" w:rsidRPr="00222085" w:rsidTr="0022208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2-1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</w:tr>
      <w:tr w:rsidR="00222085" w:rsidRPr="00222085" w:rsidTr="0022208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2-2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22085" w:rsidRPr="00222085" w:rsidTr="0022208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3-1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</w:tr>
      <w:tr w:rsidR="00222085" w:rsidRPr="00222085" w:rsidTr="0022208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3-2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22085" w:rsidRPr="00222085" w:rsidTr="0022208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4-1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</w:tr>
      <w:tr w:rsidR="00222085" w:rsidRPr="00222085" w:rsidTr="0022208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4-2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22085" w:rsidRPr="00222085" w:rsidTr="0022208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5-1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</w:tr>
      <w:tr w:rsidR="00222085" w:rsidRPr="00222085" w:rsidTr="0022208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5-2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22085" w:rsidRPr="00222085" w:rsidTr="0022208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6-1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</w:tr>
      <w:tr w:rsidR="00222085" w:rsidRPr="00222085" w:rsidTr="0022208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6-2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22085" w:rsidRPr="00222085" w:rsidTr="0022208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7-1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</w:tr>
      <w:tr w:rsidR="00222085" w:rsidRPr="00222085" w:rsidTr="0022208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7-2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22085" w:rsidRPr="00222085" w:rsidTr="0022208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</w:tr>
      <w:tr w:rsidR="00222085" w:rsidRPr="00222085" w:rsidTr="0022208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22085" w:rsidRPr="00222085" w:rsidTr="0022208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9-1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</w:tr>
      <w:tr w:rsidR="00222085" w:rsidRPr="00222085" w:rsidTr="0022208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9-2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22085" w:rsidRPr="00222085" w:rsidTr="0022208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</w:tr>
      <w:tr w:rsidR="00222085" w:rsidRPr="00222085" w:rsidTr="00222085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</w:tbl>
    <w:p w:rsidR="00222085" w:rsidRPr="00222085" w:rsidRDefault="00222085" w:rsidP="0022208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3а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1"/>
        <w:gridCol w:w="652"/>
        <w:gridCol w:w="779"/>
        <w:gridCol w:w="652"/>
        <w:gridCol w:w="619"/>
        <w:gridCol w:w="779"/>
        <w:gridCol w:w="652"/>
        <w:gridCol w:w="652"/>
        <w:gridCol w:w="779"/>
        <w:gridCol w:w="652"/>
        <w:gridCol w:w="779"/>
        <w:gridCol w:w="653"/>
        <w:gridCol w:w="676"/>
      </w:tblGrid>
      <w:tr w:rsidR="00222085" w:rsidRPr="00222085" w:rsidTr="00222085">
        <w:trPr>
          <w:trHeight w:val="15"/>
        </w:trPr>
        <w:tc>
          <w:tcPr>
            <w:tcW w:w="1109" w:type="dxa"/>
            <w:hideMark/>
          </w:tcPr>
          <w:p w:rsidR="00222085" w:rsidRPr="00222085" w:rsidRDefault="00222085" w:rsidP="00222085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hideMark/>
          </w:tcPr>
          <w:p w:rsidR="00222085" w:rsidRPr="00222085" w:rsidRDefault="00222085" w:rsidP="0022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222085" w:rsidRPr="00222085" w:rsidRDefault="00222085" w:rsidP="0022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222085" w:rsidRPr="00222085" w:rsidRDefault="00222085" w:rsidP="0022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222085" w:rsidRPr="00222085" w:rsidRDefault="00222085" w:rsidP="0022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222085" w:rsidRPr="00222085" w:rsidRDefault="00222085" w:rsidP="0022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222085" w:rsidRPr="00222085" w:rsidRDefault="00222085" w:rsidP="0022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222085" w:rsidRPr="00222085" w:rsidRDefault="00222085" w:rsidP="0022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222085" w:rsidRPr="00222085" w:rsidRDefault="00222085" w:rsidP="0022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222085" w:rsidRPr="00222085" w:rsidRDefault="00222085" w:rsidP="0022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222085" w:rsidRPr="00222085" w:rsidRDefault="00222085" w:rsidP="0022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222085" w:rsidRPr="00222085" w:rsidRDefault="00222085" w:rsidP="0022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222085" w:rsidRPr="00222085" w:rsidRDefault="00222085" w:rsidP="0022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2085" w:rsidRPr="00222085" w:rsidTr="0022208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</w:t>
            </w: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изделия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78BACEBD" wp14:editId="6C120197">
                      <wp:extent cx="142875" cy="180975"/>
                      <wp:effectExtent l="0" t="0" r="0" b="0"/>
                      <wp:docPr id="53" name="AutoShape 32" descr="ГОСТ 22442-77 Изделия огнеупорные для стабилизирующих камер газовых горелок. Технические условия (с Изменениями N 1, 2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3031090" id="AutoShape 32" o:spid="_x0000_s1026" alt="ГОСТ 22442-77 Изделия огнеупорные для стабилизирующих камер газовых горелок. Технические условия (с Изменениями N 1, 2)" style="width:11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asmdQMAAJIGAAAOAAAAZHJzL2Uyb0RvYy54bWysVc1u3DYQvhfoOxA8tUBl/Vj7I8Fy4Ox6&#10;iwJOGiDtA3AlaiVUIlWStuwWBewGQVAESA659FSgeYI0iZFF0rivQL1Rh9TuZu1cirY6EEPO8Ju/&#10;j6O9W6d1hU6okCVnCfZ3PIwoS3lWskWCv/1m5owxkoqwjFSc0QSfUYlv7X/6yV7bxDTgBa8yKhCA&#10;MBm3TYILpZrYdWVa0JrIHd5QBsqci5oo2IqFmwnSAnpduYHnDd2Wi6wRPKVSwum0V+J9i5/nNFVf&#10;57mkClUJhtiUXYVd52Z19/dIvBCkKcp0FQb5F1HUpGTgdAM1JYqgY1F+BFWXqeCS52on5bXL87xM&#10;qc0BsvG9G9ncL0hDbS5QHNlsyiT/P9j07sk9gcoswYNdjBipoUcHx4pb12g3wCijMoWC6Wf6N/27&#10;fo6CIAwDZzRC+lf9Rr/Wl/qdXnZPkb7Sr/R7fdk90H/pq+5cv+8e60sEFu9A2110P+sX+g+9NOZw&#10;cdmddw+6J90vID1E+i0o/4TL5whQXoD+Sr/sHhvNKwtmvFzptztIPwerh+Bo2T0C6QJuLsENYF1Y&#10;k5c2mM+6iz4+wDRBWfun4GGJ7iL/CxR8bjrfNjKGAtxv7gnTO9kc8fQ7iRifFIQt6IFsgD/AaijM&#10;+kgI3haUZNAC30C41zDMRgIamrd3eAalJFBKy4vTXNTGB3QcnVr6nW3oR08VSuHQD4PxaIBRCip/&#10;7EUgGw8kXl9uhFRfUl4jIyRYQHQWnJwcSdWbrk2ML8ZnZVXBOYkrdu0AMPsTcA1Xjc4EYQn7Y+RF&#10;h+PDceiEwfDQCb3p1DmYTUJnOPNHg+nudDKZ+j8Zv34YF2WWUWbcrB+PH/4zcq6ecU/7zfORvCoz&#10;A2dCkmIxn1QCnRB4vDP7rQqyZeZeD8PWC3K5kZIfhN7tIHJmw/HICWfhwIlG3tjx/Oh2NPTCKJzO&#10;rqd0VDL631NCbYKjQTCwXdoK+kZunv0+zo3EdalgPFZlneDxxojEhoGHLLOtVaSsenmrFCb8D6WA&#10;dq8bbflqKNqzf86zM6Cr4EAnGI8wyEEouPgBoxaGYoLl98dEUIyqrxhQPvLD0ExRuwkHowA2Ylsz&#10;39YQlgJUghVGvThR/eQ9bkS5KMCTbwvDuJk4eWkpbJ5QH9XqccHgs5mshrSZrNt7a/XhV7L/NwAA&#10;AP//AwBQSwMEFAAGAAgAAAAhAH+aNnTbAAAAAwEAAA8AAABkcnMvZG93bnJldi54bWxMj0FrwkAQ&#10;he+F/odlCr2UujFgkZiNFEEqpSCN1vOaHZPQ7GzMrkn67zvtRS/zGN7w3jfpcrSN6LHztSMF00kE&#10;AqlwpqZSwX63fp6D8EGT0Y0jVPCDHpbZ/V2qE+MG+sQ+D6XgEPKJVlCF0CZS+qJCq/3EtUjsnVxn&#10;deC1K6Xp9MDhtpFxFL1Iq2vihkq3uKqw+M4vVsFQbPvD7uNNbp8OG0fnzXmVf70r9fgwvi5ABBzD&#10;9Rj+8BkdMmY6ugsZLxoF/Ej4n+zF8QzEkXU+A5ml8pY9+wUAAP//AwBQSwECLQAUAAYACAAAACEA&#10;toM4kv4AAADhAQAAEwAAAAAAAAAAAAAAAAAAAAAAW0NvbnRlbnRfVHlwZXNdLnhtbFBLAQItABQA&#10;BgAIAAAAIQA4/SH/1gAAAJQBAAALAAAAAAAAAAAAAAAAAC8BAABfcmVscy8ucmVsc1BLAQItABQA&#10;BgAIAAAAIQBUnasmdQMAAJIGAAAOAAAAAAAAAAAAAAAAAC4CAABkcnMvZTJvRG9jLnhtbFBLAQIt&#10;ABQABgAIAAAAIQB/mjZ02wAAAAMBAAAPAAAAAAAAAAAAAAAAAM8FAABkcnMvZG93bnJldi54bWxQ&#10;SwUGAAAAAAQABADzAAAA1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319A10BD" wp14:editId="01F93F4F">
                      <wp:extent cx="190500" cy="219075"/>
                      <wp:effectExtent l="0" t="0" r="0" b="0"/>
                      <wp:docPr id="52" name="AutoShape 33" descr="ГОСТ 22442-77 Изделия огнеупорные для стабилизирующих камер газовых горелок. Технические условия (с Изменениями N 1, 2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0872DC1" id="AutoShape 33" o:spid="_x0000_s1026" alt="ГОСТ 22442-77 Изделия огнеупорные для стабилизирующих камер газовых горелок. Технические условия (с Изменениями N 1, 2)" style="width:1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caLdQMAAJIGAAAOAAAAZHJzL2Uyb0RvYy54bWysVc1u3DYQvhfoOxA8tUBl/Vj7I8Fy4Ox6&#10;iwJOGiDtA3AlakVUIlVStuwWBewGQVAESA659FSgeYI0iZFF0rivQL1Rh9TuZu1cirZ7EEjO8Jtv&#10;Zj7O7t06rUp0QqVigifY3/EwojwVGeOLBH/7zcwZY6QawjNSCk4TfEYVvrX/6Sd7bR3TQBSizKhE&#10;AMJV3NYJLpqmjl1XpQWtiNoRNeVgzIWsSANbuXAzSVpAr0o38Lyh2wqZ1VKkVCk4nfZGvG/x85ym&#10;zdd5rmiDygQDt8Z+pf3Ozdfd3yPxQpK6YOmKBvkXLCrCOATdQE1JQ9CxZB9BVSyVQom82UlF5Yo8&#10;Zym1OUA2vncjm/sFqanNBYqj6k2Z1P8Hm949uScRyxI8CDDipIIeHRw3woZGu7sYZVSlUDD9TP+m&#10;f9fPURCEYeCMRkj/qt/o1/pSv9PL7inSV/qVfq8vuwf6L33Vnev33WN9icDjHVi7i+5n/UL/oZfG&#10;HS4uu/PuQfek+wVWD5F+C8Y/4fI5ApQXYL/SL7vHxvLKgpkoV/rtDtLPweshBFp2j2B1ATeXEAaw&#10;LqzLS0vms+6i5weYhpT1fwoRlugu8r9Aweem822tYijA/fqeNL1T9ZFIv1OIi0lB+IIeqBr0A6qG&#10;wqyPpBRtQUkGLfANhHsNw2wUoKF5e0dkUEoCpbS6OM1lZWJAx9Gpld/ZRn70tEEpHPqRN/BApCmY&#10;AtiMBjYCideXa6maL6mokFkkWAI7C05OjlRjyJB47WJicTFjZWkVXvJrB+DYn0BouGpshoQV7I+R&#10;Fx2OD8ehEwbDQyf0plPnYDYJneHMHw2mu9PJZOr/ZOL6YVywLKPchFk/Hj/8Z+JcPeNe9pvno0TJ&#10;MgNnKCm5mE9KiU4IPN6Z/a0KsuXmXqdhiwC53EjJD0LvdhA5s+F45ISzcOBEI2/seH50Oxp6YRRO&#10;Z9dTOmKc/veUUJvgaBAMbJe2SN/IzbO/j3MjccUaGI8lqxI83jiR2CjwkGe2tQ1hZb/eKoWh/6EU&#10;0O51o61ejUR79c9FdgZylQLkBMqDQQ6LQsgfMGphKCZYfX9MJMWo/IqD5CM/DM0UtZtwMApgI7ct&#10;820L4SlAJbjBqF9Omn7yHteSLQqI5NvCcGEmTs6shM0T6lmtHhcMPpvJakibybq9t14f/kr2/wYA&#10;AP//AwBQSwMEFAAGAAgAAAAhABB3e1faAAAAAwEAAA8AAABkcnMvZG93bnJldi54bWxMj0tLxEAQ&#10;hO+C/2FowYu4E59IzGSRBXERYTH7OPdm2iSY6clmZpP472296KWboprqr7L55Fo1UB8azwauZgko&#10;4tLbhisDm/Xz5QOoEJEttp7JwBcFmOenJxmm1o/8TkMRKyUhHFI0UMfYpVqHsiaHYeY7YvE+fO8w&#10;iuwrbXscJdy1+jpJ7rXDhuVDjR0taio/i6MzMJarYbd+e9Gri93S82F5WBTbV2POz6anR1CRpvh3&#10;DD/4gg65MO39kW1QrQEpEn+neDeJqL3s2zvQeab/s+ffAAAA//8DAFBLAQItABQABgAIAAAAIQC2&#10;gziS/gAAAOEBAAATAAAAAAAAAAAAAAAAAAAAAABbQ29udGVudF9UeXBlc10ueG1sUEsBAi0AFAAG&#10;AAgAAAAhADj9If/WAAAAlAEAAAsAAAAAAAAAAAAAAAAALwEAAF9yZWxzLy5yZWxzUEsBAi0AFAAG&#10;AAgAAAAhADENxot1AwAAkgYAAA4AAAAAAAAAAAAAAAAALgIAAGRycy9lMm9Eb2MueG1sUEsBAi0A&#10;FAAGAAgAAAAhABB3e1faAAAAAwEAAA8AAAAAAAAAAAAAAAAAzwUAAGRycy9kb3ducmV2LnhtbFBL&#10;BQYAAAAABAAEAPMAAADW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7E80E1AC" wp14:editId="76BFF5A9">
                      <wp:extent cx="190500" cy="228600"/>
                      <wp:effectExtent l="0" t="0" r="0" b="0"/>
                      <wp:docPr id="51" name="AutoShape 34" descr="ГОСТ 22442-77 Изделия огнеупорные для стабилизирующих камер газовых горелок. Технические условия (с Изменениями N 1, 2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BFDCDA6" id="AutoShape 34" o:spid="_x0000_s1026" alt="ГОСТ 22442-77 Изделия огнеупорные для стабилизирующих камер газовых горелок. Технические условия (с Изменениями N 1, 2)" style="width:1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bCPdAMAAJIGAAAOAAAAZHJzL2Uyb0RvYy54bWysVctu3DYU3RfIPxBctUBlPaJ5SLAcODOe&#10;ooCbBkjzARyJGhGRSIWULbtFAbtBUBQBmkU3XRVoviCPGh0kjfML1B/lkpqZjJ1N0UYL4pL38tzX&#10;4dXurZOqRMdUKiZ4gv0dDyPKU5Exvkjw/e9mzhgj1RCekVJwmuBTqvCtvRuf7bZ1TANRiDKjEgEI&#10;V3FbJ7homjp2XZUWtCJqR9SUgzIXsiINbOXCzSRpAb0q3cDzhm4rZFZLkVKl4HTaK/Gexc9zmjbf&#10;5rmiDSoTDLE1dpV2nZvV3dsl8UKSumDpKgzyH6KoCOPgdAM1JQ1BR5J9BFWxVAol8mYnFZUr8pyl&#10;1OYA2fjetWzuFaSmNhcojqo3ZVKfDja9c3xXIpYleOBjxEkFPdo/aoR1jW6GGGVUpVAw/Zv+Q/+p&#10;n6EgCMPAGY2Q/l3/rf/SF/qNXnZPkb7Ur/RbfdE90u/0ZXem33ZP9AUCizeg7c67n/Rz/UIvjTlc&#10;XHZn3aPu1+4XkB4j/RqU/8DlMwQoz0F/qV92T4zmlQUzXi716x2kn4HVY3C07H4G6RxuLsENYJ1b&#10;k5c2mM+78z4+wDRBWfun4GGJ7iD/SxR8YTrf1iqGAtyr70rTO1UfivSBQlxMCsIXdF/VwB9gNRRm&#10;fSSlaAtKMmiBbyDcKxhmowANzdtvRAalJFBKy4uTXFbGB3QcnVj6nW7oR08alMKhH3kDD0iagioI&#10;xkOQjQcSry/XUjVfUVEhIyRYQnQWnBwfqqY3XZsYX1zMWFnCOYlLfuUAMPsTcA1Xjc4EYQn7Q+RF&#10;B+ODceiEwfDACb3p1NmfTUJnOPNHg+nN6WQy9X80fv0wLliWUW7crB+PH/47cq6ecU/7zfNRomSZ&#10;gTMhKbmYT0qJjgk83pn9VgXZMnOvhmHrBblcS8kPQu92EDmz4XjkhLNw4EQjb+x4fnQ7GnphFE5n&#10;V1M6ZJz+/5RQm+BoEAxsl7aCvpabZ7+PcyNxxRoYjyWrEjzeGJHYMPCAZ7a1DWFlL2+VwoT/oRTQ&#10;7nWjLV8NRXv2z0V2CnSVAugEzINBDkIh5PcYtTAUE6weHhFJMSq/5kD5yA9DM0XtJhyMAtjIbc18&#10;W0N4ClAJbjDqxUnTT96jWrJFAZ58WxguzMTJmaWweUJ9VKvHBYPPZrIa0maybu+t1Ydfyd57AAAA&#10;//8DAFBLAwQUAAYACAAAACEAJow/o9oAAAADAQAADwAAAGRycy9kb3ducmV2LnhtbEyPQUvDQBCF&#10;70L/wzIFL9LuqlAkzaaUQrGIUEy15212TILZ2TS7TeK/d/RSLzM83vDme+lqdI3osQu1Jw33cwUC&#10;qfC2plLD+2E7ewIRoiFrGk+o4RsDrLLJTWoS6wd6wz6PpeAQConRUMXYJlKGokJnwty3SOx9+s6Z&#10;yLIrpe3MwOGukQ9KLaQzNfGHyrS4qbD4yi9Ow1Ds++Ph9Vnu7447T+fdeZN/vGh9Ox3XSxARx3g9&#10;hl98RoeMmU7+QjaIRgMXiX+TvUfF6sR7oUBmqfzPnv0AAAD//wMAUEsBAi0AFAAGAAgAAAAhALaD&#10;OJL+AAAA4QEAABMAAAAAAAAAAAAAAAAAAAAAAFtDb250ZW50X1R5cGVzXS54bWxQSwECLQAUAAYA&#10;CAAAACEAOP0h/9YAAACUAQAACwAAAAAAAAAAAAAAAAAvAQAAX3JlbHMvLnJlbHNQSwECLQAUAAYA&#10;CAAAACEAKrGwj3QDAACSBgAADgAAAAAAAAAAAAAAAAAuAgAAZHJzL2Uyb0RvYy54bWxQSwECLQAU&#10;AAYACAAAACEAJow/o9oAAAADAQAADwAAAAAAAAAAAAAAAADOBQAAZHJzL2Rvd25yZXYueG1sUEsF&#10;BgAAAAAEAAQA8wAAAN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315E7A79" wp14:editId="33D6E73B">
                      <wp:extent cx="123825" cy="142875"/>
                      <wp:effectExtent l="0" t="0" r="0" b="0"/>
                      <wp:docPr id="50" name="AutoShape 35" descr="ГОСТ 22442-77 Изделия огнеупорные для стабилизирующих камер газовых горелок. Технические условия (с Изменениями N 1, 2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96472CA" id="AutoShape 35" o:spid="_x0000_s1026" alt="ГОСТ 22442-77 Изделия огнеупорные для стабилизирующих камер газовых горелок. Технические условия (с Изменениями N 1, 2)" style="width:9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GzmdQMAAJIGAAAOAAAAZHJzL2Uyb0RvYy54bWysVd2K3DYUvi/0HYSuWqjXP+v5sVlv2Mzs&#10;hMImDSR9AI0tj0VtyZW8692Wwm5CKCXQXPSmV4HmCdKkS4b8bF9BfqMeyTOT2YRCaTsXRtI5+s45&#10;3/l0Zu/GaVWiEyoVEzzB/o6HEeWpyBhfJPjr+zNnjJFqCM9IKThN8BlV+Mb+p5/stXVMA1GIMqMS&#10;AQhXcVsnuGiaOnZdlRa0ImpH1JSDMReyIg1s5cLNJGkBvSrdwPOGbitkVkuRUqXgdNob8b7Fz3Oa&#10;Nl/luaINKhMMuTX2K+13br7u/h6JF5LUBUtXaZB/kUVFGIegG6gpaQg6luwjqIqlUiiRNzupqFyR&#10;5yyltgaoxvc+qOZeQWpqawFyVL2hSf1/sOmdk7sSsSzBA6CHkwp6dHDcCBsa7Q4wyqhKgTD9i36q&#10;f9PPUBCEYeCMRkj/ql/pP/SlfqOX3ROkr/RL/U5fdg/1n/qqO9fvusf6EoHHG7B2F90D/Vz/rpfG&#10;HS4uu/PuYfdz9xOsHiH9Goxv4fI5ApTnYL/SL7rHxvLSgpkoV/r1DtLPwOsRBFp2P8LqAm4uIQxg&#10;XViXFzaZz7qLPj/ANElZ/ycQYYnuIP8LFHxuOt/WKgYC7tV3pemdqo9E+o1CXEwKwhf0QNWgH1A1&#10;ELM+klK0BSUZtMA3EO41DLNRgIbm7W2RAZUEqLS6OM1lZWJAx9Gpld/ZRn70tEEpHPrB7jgAxlMw&#10;+WEwHg1sBBKvL9dSNbeoqJBZJFhCdhacnBypxiRD4rWLicXFjJWlVXjJrx2AY38CoeGqsZkkrGC/&#10;j7zocHw4Dp0wGB46oTedOgezSegMZ/5oMN2dTiZT/wcT1w/jgmUZ5SbM+vH44T8T5+oZ97LfPB8l&#10;SpYZOJOSkov5pJTohMDjndnfipAtN/d6GpYEqOWDkvwg9G4GkTMbjkdOOAsHTjTyxo7nRzejoRdG&#10;4XR2vaQjxul/Lwm1CY4G0FNbzt/W5tnfx7WRuGINjMeSVQkeb5xIbBR4yDPb2oawsl9vUWHSf08F&#10;tHvdaKtXI9Fe/XORnYFcpQA5wfuHQQ6LQsjvMGphKCZYfXtMJMWo/JKD5CM/DM0UtZtwMApgI7ct&#10;820L4SlAJbjBqF9Omn7yHteSLQqI5FtiuDATJ2dWwuYJ9VmtHhcMPlvJakibybq9t17v/0r2/wIA&#10;AP//AwBQSwMEFAAGAAgAAAAhAOK+WonbAAAAAwEAAA8AAABkcnMvZG93bnJldi54bWxMj0FLw0AQ&#10;he9C/8MyhV6k3Rio2JhNkYJYilBMtedpdkyC2dk0u03iv3frRS8Dj/d475t0PZpG9NS52rKCu0UE&#10;griwuuZSwfvhef4AwnlkjY1lUvBNDtbZ5CbFRNuB36jPfSlCCbsEFVTet4mUrqjIoFvYljh4n7Yz&#10;6IPsSqk7HEK5aWQcRffSYM1hocKWNhUVX/nFKBiKfX88vL7I/e1xa/m8PW/yj51Ss+n49AjC0+j/&#10;wnDFD+iQBaaTvbB2olEQHvG/9+qtliBOCuJ4CTJL5X/27AcAAP//AwBQSwECLQAUAAYACAAAACEA&#10;toM4kv4AAADhAQAAEwAAAAAAAAAAAAAAAAAAAAAAW0NvbnRlbnRfVHlwZXNdLnhtbFBLAQItABQA&#10;BgAIAAAAIQA4/SH/1gAAAJQBAAALAAAAAAAAAAAAAAAAAC8BAABfcmVscy8ucmVsc1BLAQItABQA&#10;BgAIAAAAIQDeKGzmdQMAAJIGAAAOAAAAAAAAAAAAAAAAAC4CAABkcnMvZTJvRG9jLnhtbFBLAQIt&#10;ABQABgAIAAAAIQDivlqJ2wAAAAMBAAAPAAAAAAAAAAAAAAAAAM8FAABkcnMvZG93bnJldi54bWxQ&#10;SwUGAAAAAAQABADzAAAA1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108D3885" wp14:editId="32078A4F">
                      <wp:extent cx="85725" cy="180975"/>
                      <wp:effectExtent l="0" t="0" r="0" b="0"/>
                      <wp:docPr id="49" name="AutoShape 36" descr="ГОСТ 22442-77 Изделия огнеупорные для стабилизирующих камер газовых горелок. Технические условия (с Изменениями N 1, 2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B9E1049" id="AutoShape 36" o:spid="_x0000_s1026" alt="ГОСТ 22442-77 Изделия огнеупорные для стабилизирующих камер газовых горелок. Технические условия (с Изменениями N 1, 2)" style="width:6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XLucwMAAJEGAAAOAAAAZHJzL2Uyb0RvYy54bWysVd2K3DYUvi/0HYSuGqjXP/H82Kw3bGZ2&#10;QmGbBtI8gMaWxya25Era9W5LYbchlBJoLnrTq0LyBGnSpUPSbF5BfqMcyTOT2YRAaDsXRtI5+r7z&#10;8+nM7o2TukLHVMiSswT7Ox5GlKU8K9kiwfe+nTljjKQiLCMVZzTBp1TiG3uff7bbNjENeMGrjAoE&#10;IEzGbZPgQqkmdl2ZFrQmcoc3lIEx56ImCrZi4WaCtIBeV27geUO35SJrBE+plHA67Y14z+LnOU3V&#10;N3kuqUJVgiE2Zb/Cfufm6+7tknghSFOU6SoM8i+iqEnJgHQDNSWKoCNRfgBVl6ngkudqJ+W1y/O8&#10;TKnNAbLxvfeyuVuQhtpcoDiy2ZRJ/n+w6e3jOwKVWYLDCCNGaujR/pHilhpdH2KUUZlCwfRv+g/9&#10;RD9FQRCGgTMaIf27/lv/pS/0K73sHiN9qV/o1/qie6Df6MvuTL/uHukLBB6vwNqddz/pZ/pPvTTu&#10;cHHZnXUPul+7X2D1EOmXYPwHLp8hQHkG9kv9vHtkLC8smGG51C93kH4KXg+BaNn9DKtzuLkEGsA6&#10;ty7PbTBfdOd9fIBpgrL+j4FhiW4j/0sUXDOdbxsZQwHuNneE6Z1sDnl6XyLGJwVhC7ovG9APqBoK&#10;sz4SgrcFJRm0wDcQ7hUMs5GAhubt1zyDUhIopdXFSS5qwwEdRydWfqcb+dEThVI4HA9GwQCjFCz+&#10;2ItGA0tA4vXdRkh1i/IamUWCBQRnscnxoVQmFhKvXQwV47OyqqzAK3blABz7E2CGq8ZmYrB6/SHy&#10;ooPxwTh0wmB44ITedOrszyahM5z5o8H0+nQymfo/Gl4/jIsyyygzNOu344efps3VK+5Vv3k9kldl&#10;ZuBMSFIs5pNKoGMCb3dmf6uCbLm5V8OwRYBc3kvJD0LvZhA5s+F45ISzcOBEI2/seH50Mxp6YRRO&#10;Z1dTOiwZ/e8poTbB0QB6atP5aG6e/X2YG4nrUsF0rMoaxLFxIrER4AHLbGsVKat+vVUKE/67UkC7&#10;1422cjUK7cU/59kpqFVwkBNMR5jjsCi4+B6jFmZiguV3R0RQjKqvGCg+8sPQDFG7CUGtsBHblvm2&#10;hbAUoBKsMOqXE9UP3qNGlIsCmHxbGMbNwMlLK2HzgvqoVm8L5p7NZDWjzWDd3luvd/8ke28BAAD/&#10;/wMAUEsDBBQABgAIAAAAIQAODIvQ2wAAAAMBAAAPAAAAZHJzL2Rvd25yZXYueG1sTI9Ba8JAEIXv&#10;Bf/DMkIvpW5qUSRmIkUolVIQY/W8ZqdJaHY2Ztck/fdde6mXgcd7vPdNshpMLTpqXWUZ4WkSgSDO&#10;ra64QPjcvz4uQDivWKvaMiH8kINVOrpLVKxtzzvqMl+IUMIuVgil900spctLMspNbEMcvC/bGuWD&#10;bAupW9WHclPLaRTNpVEVh4VSNbQuKf/OLgahz7fdcf/xJrcPx43l8+a8zg7viPfj4WUJwtPg/8Nw&#10;xQ/okAamk72wdqJGCI/4v3v1nmcgTgjTxQxkmshb9vQXAAD//wMAUEsBAi0AFAAGAAgAAAAhALaD&#10;OJL+AAAA4QEAABMAAAAAAAAAAAAAAAAAAAAAAFtDb250ZW50X1R5cGVzXS54bWxQSwECLQAUAAYA&#10;CAAAACEAOP0h/9YAAACUAQAACwAAAAAAAAAAAAAAAAAvAQAAX3JlbHMvLnJlbHNQSwECLQAUAAYA&#10;CAAAACEAVBFy7nMDAACRBgAADgAAAAAAAAAAAAAAAAAuAgAAZHJzL2Uyb0RvYy54bWxQSwECLQAU&#10;AAYACAAAACEADgyL0NsAAAADAQAADwAAAAAAAAAAAAAAAADNBQAAZHJzL2Rvd25yZXYueG1sUEsF&#10;BgAAAAAEAAQA8wAAAN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14BE0183" wp14:editId="058E6D0E">
                      <wp:extent cx="123825" cy="161925"/>
                      <wp:effectExtent l="0" t="0" r="0" b="0"/>
                      <wp:docPr id="48" name="AutoShape 37" descr="ГОСТ 22442-77 Изделия огнеупорные для стабилизирующих камер газовых горелок. Технические условия (с Изменениями N 1, 2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644CB72" id="AutoShape 37" o:spid="_x0000_s1026" alt="ГОСТ 22442-77 Изделия огнеупорные для стабилизирующих камер газовых горелок. Технические условия (с Изменениями N 1, 2)" style="width:9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sxncwMAAJIGAAAOAAAAZHJzL2Uyb0RvYy54bWysVd2K3DYUvi/0HYSuWqjXP+v5sVlv2Mzs&#10;hMImDSR9AI0tj01tyZW0692Wwm5CKCXQXPSmV4HmCdKkS4b8bF9BfqMeyTOT2YRCaesLcaRz9J2/&#10;T8d7N07rCp1QIUvOEuzveBhRlvKsZIsEf31/5owxkoqwjFSc0QSfUYlv7H/6yV7bxDTgBa8yKhCA&#10;MBm3TYILpZrYdWVa0JrIHd5QBsqci5oo2IqFmwnSAnpduYHnDd2Wi6wRPKVSwum0V+J9i5/nNFVf&#10;5bmkClUJhtiUXYVd52Z19/dIvBCkKcp0FQb5F1HUpGTgdAM1JYqgY1F+BFWXqeCS52on5bXL87xM&#10;qc0BsvG9D7K5V5CG2lygOLLZlEn+f7DpnZO7ApVZgkPoFCM19OjgWHHrGu2OMMqoTKFg+hf9VP+m&#10;n6EgCMPAGY2Q/lW/0n/oS/1GL7snSF/pl/qdvuwe6j/1VXeu33WP9SUCizeg7S66B/q5/l0vjTlc&#10;XHbn3cPu5+4nkB4h/RqUb+HyOQKU56C/0i+6x0bz0oIZL1f69Q7Sz8DqEThadj+CdAE3l+AGsC6s&#10;yQsbzGfdRR8fYJqgrP0T8LBEd5D/BQo+N51vGxlDAe41d4XpnWyOePqNRIxPCsIW9EA2wB9gNRRm&#10;fSQEbwtKMmiBbyDcaxhmIwENzdvbPINSEiil5cVpLmrjAzqOTi39zjb0o6cKpXDoB7vjYIBRCip/&#10;6EcgGw8kXl9uhFS3KK+RERIsIDoLTk6OpOpN1ybGF+OzsqrgnMQVu3YAmP0JuIarRmeCsIT9PvKi&#10;w/HhOHTCYHjohN506hzMJqEznPmjwXR3OplM/R+MXz+MizLLKDNu1o/HD/8ZOVfPuKf95vlIXpWZ&#10;gTMhSbGYTyqBTgg83pn9VgXZMnOvh2HrBbl8kJIfhN7NIHJmw/HICWfhwIlG3tjx/OhmNPTCKJzO&#10;rqd0VDL631NCbYKjAfTRpvO3uXn2+zg3EtelgvFYlXWCxxsjEhsGHrLMtlaRsurlrVKY8N+XAtq9&#10;brTlq6Foz/45z86AroIDnWA8wiAHoeDiO4xaGIoJlt8eE0Exqr5kQPnID0MzRe0mHIwC2IhtzXxb&#10;Q1gKUAlWGPXiRPWT97gR5aIAT74tDONm4uSlpbB5Qn1Uq8cFg89mshrSZrJu763V+1/J/l8AAAD/&#10;/wMAUEsDBBQABgAIAAAAIQBxGB5o2wAAAAMBAAAPAAAAZHJzL2Rvd25yZXYueG1sTI9BS8NAEIXv&#10;Qv/DMgUvYjctRDRmU0pBLCIUU+15mh2TYHY2zW6T+O+77UUvA4/3eO+bdDmaRvTUudqygvksAkFc&#10;WF1zqeBz93L/CMJ5ZI2NZVLwSw6W2eQmxUTbgT+oz30pQgm7BBVU3reJlK6oyKCb2ZY4eN+2M+iD&#10;7EqpOxxCuWnkIooepMGaw0KFLa0rKn7yk1EwFNt+v3t/ldu7/cbycXNc519vSt1Ox9UzCE+j/wvD&#10;BT+gQxaYDvbE2olGQXjEX+/Fe4pBHBQs4hhklsr/7NkZAAD//wMAUEsBAi0AFAAGAAgAAAAhALaD&#10;OJL+AAAA4QEAABMAAAAAAAAAAAAAAAAAAAAAAFtDb250ZW50X1R5cGVzXS54bWxQSwECLQAUAAYA&#10;CAAAACEAOP0h/9YAAACUAQAACwAAAAAAAAAAAAAAAAAvAQAAX3JlbHMvLnJlbHNQSwECLQAUAAYA&#10;CAAAACEAF0bMZ3MDAACSBgAADgAAAAAAAAAAAAAAAAAuAgAAZHJzL2Uyb0RvYy54bWxQSwECLQAU&#10;AAYACAAAACEAcRgeaNsAAAADAQAADwAAAAAAAAAAAAAAAADNBQAAZHJzL2Rvd25yZXYueG1sUEsF&#10;BgAAAAAEAAQA8wAAAN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584CC519" wp14:editId="7EBEE06D">
                      <wp:extent cx="161925" cy="161925"/>
                      <wp:effectExtent l="0" t="0" r="0" b="0"/>
                      <wp:docPr id="47" name="AutoShape 38" descr="ГОСТ 22442-77 Изделия огнеупорные для стабилизирующих камер газовых горелок. Технические условия (с Изменениями N 1, 2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AE703D6" id="AutoShape 38" o:spid="_x0000_s1026" alt="ГОСТ 22442-77 Изделия огнеупорные для стабилизирующих камер газовых горелок. Технические условия (с Изменениями N 1, 2)" style="width:12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2ROcgMAAJIGAAAOAAAAZHJzL2Uyb0RvYy54bWysVctu3DYU3RfIPxBctUBlPaJ5SLAcODOe&#10;ooDzAJJ+AEeiRkQlUiVly24RwE4QBEGAZtFNVwWSL0iTGh0kjfML1B/1kpoZP7Ip2mpBXPJenvs6&#10;vNq+dVSV6JBKxQRPsL/lYUR5KjLGFwn+7uHMGWOkGsIzUgpOE3xMFb61c+OL7baOaSAKUWZUIgDh&#10;Km7rBBdNU8euq9KCVkRtiZpyUOZCVqSBrVy4mSQtoFelG3je0G2FzGopUqoUnE57Jd6x+HlO0+Ze&#10;nivaoDLBEFtjV2nXuVndnW0SLySpC5auwiD/IoqKMA5ON1BT0hB0INlnUBVLpVAib7ZSUbkiz1lK&#10;bQ6Qje9dy+ZBQWpqc4HiqHpTJvX/waZ3D+9LxLIEhyOMOKmgR7sHjbCu0U3oXkZVCgXTv+jf9Cv9&#10;GgVBGAbOaIT0r/pP/Yc+0x/0snuJ9Ll+pz/qs+6J/qTPuxP9sXuhzxBYfABtd9o91m/073ppzOHi&#10;sjvpnnQ/d89Beor0e1D+BZdPEKC8Af25ftu9MJp3Fsx4Odfvt5B+DVZPwdGyewbSKdxcghvAOrUm&#10;b20wX3anfXyAaYKy9i/BwxLdRf7XKPjKdL6tVQwFeFDfl6Z3qt4X6fcKcTEpCF/QXVUDf4DVUJj1&#10;kZSiLSjJoAW+gXCvYJiNAjQ0b++IDEpJoJSWF0e5rIwP6Dg6svQ73tCPHjUohUN/6EfBAKMUVCvZ&#10;eCDx+nItVfMNFRUyQoIlRGfByeG+anrTtYnxxcWMlSWck7jkVw4Asz8B13DV6EwQlrA/RV60N94b&#10;h04YDPec0JtOnd3ZJHSGM380mN6cTiZT/5Hx64dxwbKMcuNm/Xj88J+Rc/WMe9pvno8SJcsMnAlJ&#10;ycV8Ukp0SODxzuxnSw6aCzP3ahi2XpDLtZT8IPRuB5EzG45HTjgLB0408saO50e3o6EXRuF0djWl&#10;fcbpf08JtQmOBtBTm85F0Ndy8+z3eW4krlgD47FkVYLHGyMSGwbu8cy2tiGs7OVLpTDhX5QC2r1u&#10;tOWroWjP/rnIjoGuUgCdYDzCIAehEPJHjFoYiglWPxwQSTEqv+VA+cgPQzNF7SYcjALYyMua+WUN&#10;4SlAJbjBqBcnTT95D2rJFgV48m1huDATJ2eWwuYJ9VGtHhcMPpvJakibyXp5b60ufiU7fwMAAP//&#10;AwBQSwMEFAAGAAgAAAAhAIFvbsbZAAAAAwEAAA8AAABkcnMvZG93bnJldi54bWxMj0FLw0AQhe+C&#10;/2EZwYvYjYWKxGyKFMQiQjHVnqfZMQlmZ9PsNon/3tEe9DKP4Q3vfZMtJ9eqgfrQeDZwM0tAEZfe&#10;NlwZeNs+Xt+BChHZYuuZDHxRgGV+fpZhav3IrzQUsVISwiFFA3WMXap1KGtyGGa+Ixbvw/cOo6x9&#10;pW2Po4S7Vs+T5FY7bFgaauxoVVP5WRydgbHcDLvty5PeXO3Wng/rw6p4fzbm8mJ6uAcVaYp/x/CD&#10;L+iQC9PeH9kG1RqQR+LvFG++WIDan1Tnmf7Pnn8DAAD//wMAUEsBAi0AFAAGAAgAAAAhALaDOJL+&#10;AAAA4QEAABMAAAAAAAAAAAAAAAAAAAAAAFtDb250ZW50X1R5cGVzXS54bWxQSwECLQAUAAYACAAA&#10;ACEAOP0h/9YAAACUAQAACwAAAAAAAAAAAAAAAAAvAQAAX3JlbHMvLnJlbHNQSwECLQAUAAYACAAA&#10;ACEAZjNkTnIDAACSBgAADgAAAAAAAAAAAAAAAAAuAgAAZHJzL2Uyb0RvYy54bWxQSwECLQAUAAYA&#10;CAAAACEAgW9uxtkAAAADAQAADwAAAAAAAAAAAAAAAADMBQAAZHJzL2Rvd25yZXYueG1sUEsFBgAA&#10;AAAEAAQA8wAAAN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14322700" wp14:editId="4A343E17">
                      <wp:extent cx="152400" cy="161925"/>
                      <wp:effectExtent l="0" t="0" r="0" b="0"/>
                      <wp:docPr id="46" name="AutoShape 39" descr="ГОСТ 22442-77 Изделия огнеупорные для стабилизирующих камер газовых горелок. Технические условия (с Изменениями N 1, 2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FE987CD" id="AutoShape 39" o:spid="_x0000_s1026" alt="ГОСТ 22442-77 Изделия огнеупорные для стабилизирующих камер газовых горелок. Технические условия (с Изменениями N 1, 2)" style="width:12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gm2dAMAAJIGAAAOAAAAZHJzL2Uyb0RvYy54bWysVd2K3DYUvi/0HYSuGqjXP/H82Kw3bGZ2&#10;QmGbBtI8gMaWxya25Era9W5LYbchlBJoLnrTq0LyBGnSpUPSbF5BfqMcyTOT2YRAaDsXRtI5+s45&#10;3/l0ZvfGSV2hYypkyVmC/R0PI8pSnpVskeB7386cMUZSEZaRijOa4FMq8Y29zz/bbZuYBrzgVUYF&#10;AhAm47ZJcKFUE7uuTAtaE7nDG8rAmHNREwVbsXAzQVpArys38Lyh23KRNYKnVEo4nfZGvGfx85ym&#10;6ps8l1ShKsGQm7JfYb9z83X3dkm8EKQpynSVBvkXWdSkZBB0AzUliqAjUX4AVZep4JLnaifltcvz&#10;vEyprQGq8b33qrlbkIbaWoAc2Wxokv8fbHr7+I5AZZbgcIgRIzX0aP9IcRsaXY8wyqhMgTD9m/5D&#10;P9FPURCEYeCMRkj/rv/Wf+kL/Uovu8dIX+oX+rW+6B7oN/qyO9Ovu0f6AoHHK7B2591P+pn+Uy+N&#10;O1xcdmfdg+7X7hdYPUT6JRj/gctnCFCegf1SP+8eGcsLC2aiXOqXO0g/Ba+HEGjZ/Qyrc7i5hDCA&#10;dW5dnttkvujO+/wA0yRl/R9DhCW6jfwvUXDNdL5tZAwE3G3uCNM72Rzy9L5EjE8KwhZ0XzagH1A1&#10;ELM+EoK3BSUZtMA3EO4VDLORgIbm7dc8AyoJUGl1cZKL2sSAjqMTK7/TjfzoiUIpHPqDIPRApCmY&#10;/KEfBQMbgcTry42Q6hblNTKLBAvIzoKT40OpTDIkXruYWIzPyqqyCq/YlQNw7E8gNFw1NpOEFewP&#10;kRcdjA/GoRMGwwMn9KZTZ382CZ3hzB8Nptenk8nU/9HE9cO4KLOMMhNm/Xj88NPEuXrGvew3z0fy&#10;qswMnElJisV8Ugl0TODxzuxvRciWm3s1DUsC1PJeST4wezOInNlwPHLCWThwopE3djw/uhkNvTAK&#10;p7OrJR2WjP73klCb4GgAfbTlfLQ2z/4+rI3EdalgPFZlneDxxonERoEHLLOtVaSs+vUWFSb9d1RA&#10;u9eNtno1Eu3VP+fZKchVcJATKA8GOSwKLr7HqIWhmGD53RERFKPqKwaSj/wwNFPUbsLBKICN2LbM&#10;ty2EpQCVYIVRv5yofvIeNaJcFBDJt8QwbiZOXloJmyfUZ7V6XDD4bCWrIW0m6/beer37K9l7CwAA&#10;//8DAFBLAwQUAAYACAAAACEAmOIWyNoAAAADAQAADwAAAGRycy9kb3ducmV2LnhtbEyPQUvDQBCF&#10;74L/YRnBi9iNxYrEbIoUxCJCaao9T7NjEszOptltEv+9oxe9zPB4w5vvZcvJtWqgPjSeDdzMElDE&#10;pbcNVwbedk/X96BCRLbYeiYDXxRgmZ+fZZhaP/KWhiJWSkI4pGigjrFLtQ5lTQ7DzHfE4n343mEU&#10;2Vfa9jhKuGv1PEnutMOG5UONHa1qKj+LkzMwlpthv3t91pur/drzcX1cFe8vxlxeTI8PoCJN8e8Y&#10;fvAFHXJhOvgT26BaA1Ik/k7x5reiDrIXC9B5pv+z598AAAD//wMAUEsBAi0AFAAGAAgAAAAhALaD&#10;OJL+AAAA4QEAABMAAAAAAAAAAAAAAAAAAAAAAFtDb250ZW50X1R5cGVzXS54bWxQSwECLQAUAAYA&#10;CAAAACEAOP0h/9YAAACUAQAACwAAAAAAAAAAAAAAAAAvAQAAX3JlbHMvLnJlbHNQSwECLQAUAAYA&#10;CAAAACEAZUIJtnQDAACSBgAADgAAAAAAAAAAAAAAAAAuAgAAZHJzL2Uyb0RvYy54bWxQSwECLQAU&#10;AAYACAAAACEAmOIWyNoAAAADAQAADwAAAAAAAAAAAAAAAADOBQAAZHJzL2Rvd25yZXYueG1sUEsF&#10;BgAAAAAEAAQA8wAAAN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630EF973" wp14:editId="1B87245E">
                      <wp:extent cx="152400" cy="161925"/>
                      <wp:effectExtent l="0" t="0" r="0" b="0"/>
                      <wp:docPr id="45" name="AutoShape 40" descr="ГОСТ 22442-77 Изделия огнеупорные для стабилизирующих камер газовых горелок. Технические условия (с Изменениями N 1, 2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CE6046B" id="AutoShape 40" o:spid="_x0000_s1026" alt="ГОСТ 22442-77 Изделия огнеупорные для стабилизирующих камер газовых горелок. Технические условия (с Изменениями N 1, 2)" style="width:12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iIKcwMAAJIGAAAOAAAAZHJzL2Uyb0RvYy54bWysVd2K3DYUvi/kHYSuWqjXP/X82Kw3bGZ2&#10;SmHzA0kfQGPLY1NbciXterclsJsQQgg0F73pVSF5gjTp0iFpNq8gv1GP5JnJbEKhtJ0LI+kcfeec&#10;73w6s3v9pK7QMRWy5CzB/o6HEWUpz0q2SPC392bOGCOpCMtIxRlN8CmV+Pretc922yamAS94lVGB&#10;AITJuG0SXCjVxK4r04LWRO7whjIw5lzURMFWLNxMkBbQ68oNPG/otlxkjeAplRJOp70R71n8PKep&#10;up3nkipUJRhyU/Yr7Hduvu7eLokXgjRFma7SIP8ii5qUDIJuoKZEEXQkyk+g6jIVXPJc7aS8dnme&#10;lym1NUA1vvdRNXcL0lBbC5Ajmw1N8v+DTW8d3xGozBIcDjBipIYe7R8pbkOjECjLqEyBMP2z/lU/&#10;1y9QEIRh4IxGSP+i/9C/6wv9Vi+7Z0hf6tf6nb7oHur3+rI70++6p/oCgcdbsHbn3QP9Uv+ml8Yd&#10;Li67s+5h91P3BFaPkH4Dxj/h8hkClJdgv9SvuqfG8tqCmSiX+s0O0i/A6xEEWnaPYXUON5cQBrDO&#10;rcsrm8zn3XmfH2CapKz/M4iwRLeQ/yUKvjCdbxsZAwF3mzvC9E42hzz9TiLGJwVhC7ovG9APqBqI&#10;WR8JwduCkgxa4BsI9wqG2UhAQ/P2Js+ASgJUWl2c5KI2MaDj6MTK73QjP3qiUAqH/iAIPWA8BZM/&#10;9KNgYCOQeH25EVJ9TXmNzCLBArKz4OT4UCqTDInXLiYW47OyqqzCK3blABz7EwgNV43NJGEF+2Pk&#10;RQfjg3HohMHwwAm96dTZn01CZzjzR4PpV9PJZOrfN3H9MC7KLKPMhFk/Hj/8Z+JcPeNe9pvnI3lV&#10;ZgbOpCTFYj6pBDom8Hhn9rciZMvNvZqGJQFq+agkH5i9EUTObDgeOeEsHDjRyBs7nh/diIZeGIXT&#10;2dWSDktG/3tJqE1wNIA+2nL+tjbP/j6tjcR1qWA8VmWd4PHGicRGgQcss61VpKz69RYVJv0PVEC7&#10;1422ejUS7dU/59kpyFVwkBMoDwY5LAoufsCohaGYYPn9EREUo+obBpKP/NCMBGU34WAUwEZsW+bb&#10;FsJSgEqwwqhfTlQ/eY8aUS4KiORbYhg3EycvrYTNE+qzWj0uGHy2ktWQNpN1e2+9PvyV7P0FAAD/&#10;/wMAUEsDBBQABgAIAAAAIQCY4hbI2gAAAAMBAAAPAAAAZHJzL2Rvd25yZXYueG1sTI9BS8NAEIXv&#10;gv9hGcGL2I3FisRsihTEIkJpqj1Ps2MSzM6m2W0S/72jF73M8HjDm+9ly8m1aqA+NJ4N3MwSUMSl&#10;tw1XBt52T9f3oEJEtth6JgNfFGCZn59lmFo/8paGIlZKQjikaKCOsUu1DmVNDsPMd8TiffjeYRTZ&#10;V9r2OEq4a/U8Se60w4blQ40drWoqP4uTMzCWm2G/e33Wm6v92vNxfVwV7y/GXF5Mjw+gIk3x7xh+&#10;8AUdcmE6+BPboFoDUiT+TvHmt6IOshcL0Hmm/7Pn3wAAAP//AwBQSwECLQAUAAYACAAAACEAtoM4&#10;kv4AAADhAQAAEwAAAAAAAAAAAAAAAAAAAAAAW0NvbnRlbnRfVHlwZXNdLnhtbFBLAQItABQABgAI&#10;AAAAIQA4/SH/1gAAAJQBAAALAAAAAAAAAAAAAAAAAC8BAABfcmVscy8ucmVsc1BLAQItABQABgAI&#10;AAAAIQA0riIKcwMAAJIGAAAOAAAAAAAAAAAAAAAAAC4CAABkcnMvZTJvRG9jLnhtbFBLAQItABQA&#10;BgAIAAAAIQCY4hbI2gAAAAMBAAAPAAAAAAAAAAAAAAAAAM0FAABkcnMvZG93bnJldi54bWxQSwUG&#10;AAAAAAQABADzAAAA1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5084916F" wp14:editId="258C8BB6">
                      <wp:extent cx="180975" cy="161925"/>
                      <wp:effectExtent l="0" t="0" r="0" b="0"/>
                      <wp:docPr id="44" name="AutoShape 41" descr="ГОСТ 22442-77 Изделия огнеупорные для стабилизирующих камер газовых горелок. Технические условия (с Изменениями N 1, 2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E394F85" id="AutoShape 41" o:spid="_x0000_s1026" alt="ГОСТ 22442-77 Изделия огнеупорные для стабилизирующих камер газовых горелок. Технические условия (с Изменениями N 1, 2)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nLHdAMAAJIGAAAOAAAAZHJzL2Uyb0RvYy54bWysVd2K3DYUvi/kHYSuWqjXP9X82Kw3bGZ2&#10;SmHzA0kfQGPLY1NbciXverclsJsQQgg0F73pVSF5gjTp0iFpNq8gv1GP5JnJbEKhtJ0LI+kcfd/5&#10;+XRm9/pJVaJjJlUheIz9HQ8jxhORFnwR42/vzZwxRqqhPKWl4CzGp0zh63vXPttt64gFIhdlyiQC&#10;EK6ito5x3jR15LoqyVlF1Y6oGQdjJmRFG9jKhZtK2gJ6VbqB5w3dVsi0liJhSsHptDfiPYufZSxp&#10;bmeZYg0qYwyxNfYr7Xduvu7eLo0WktZ5kazCoP8iiooWHEg3UFPaUHQki0+gqiKRQoms2UlE5Yos&#10;KxJmc4BsfO+jbO7mtGY2FyiOqjdlUv8fbHLr+I5ERRpjQjDitIIe7R81wlIj4mOUMpVAwfTP+lf9&#10;XL9AQUBI4IxGSP+i/9C/6wv9Vi+7Z0hf6tf6nb7oHur3+rI70++6p/oCgcdbsHbn3QP9Uv+ml8Yd&#10;Li67s+5h91P3BFaPkH4Dxj/h8hkClJdgv9SvuqfG8tqCGZZL/WYH6Rfg9QiIlt1jWJ3DzSXQANa5&#10;dXllg/m8O+/jA0wTlPV/BgxLdAv5X6LgC9P5tlYRFOBufUea3qn6UCTfKcTFJKd8wfZVDfoBVUNh&#10;1kdSijZnNIUW+AbCvYJhNgrQ0Ly9KVIoJYVSWl2cZLIyHNBxdGLld7qRHztpUAKH/tgLRwOMEjD5&#10;Qz8MBpaBRuvLtVTN10xUyCxiLCE6C06PD1VjgqHR2sVwcTErytIqvORXDsCxPwFquGpsJggr2B9D&#10;LzwYH4yJQ4LhgUO86dTZn02IM5z5o8H0q+lkMvXvG16fRHmRpowbmvXj8ck/E+fqGfey3zwfJcoi&#10;NXAmJCUX80kp0TGFxzuzv1VBttzcq2HYIkAuH6XkB8S7EYTObDgeOWRGBk448saO54c3wqFHQjKd&#10;XU3psODsv6eE2hiHA+ijTedvc/Ps79PcaFQVDYzHsqhiPN440cgo8ICntrUNLcp+vVUKE/6HUkC7&#10;1422ejUS7dU/F+kpyFUKkBOMRxjksMiF/AGjFoZijNX3R1QyjMpvOEg+9AkxU9RuyGAUwEZuW+bb&#10;FsoTgIpxg1G/nDT95D2qZbHIgcm3heHCTJyssBI2T6iPavW4YPDZTFZD2kzW7b31+vBXsvcXAAAA&#10;//8DAFBLAwQUAAYACAAAACEAAI6jzNsAAAADAQAADwAAAGRycy9kb3ducmV2LnhtbEyPQWvCQBCF&#10;7wX/wzJCL6VuFFIkZiNFkEopSGPrec2OSWh2NmbXJP33nfZiL/MY3vDeN+l6tI3osfO1IwXzWQQC&#10;qXCmplLBx2H7uAThgyajG0eo4Bs9rLPJXaoT4wZ6xz4PpeAQ8olWUIXQJlL6okKr/cy1SOydXWd1&#10;4LUrpen0wOG2kYsoepJW18QNlW5xU2HxlV+tgqHY98fD24vcPxx3ji67yyb/fFXqfjo+r0AEHMPt&#10;GH7xGR0yZjq5KxkvGgX8SPib7C2WMYgTaxyDzFL5nz37AQAA//8DAFBLAQItABQABgAIAAAAIQC2&#10;gziS/gAAAOEBAAATAAAAAAAAAAAAAAAAAAAAAABbQ29udGVudF9UeXBlc10ueG1sUEsBAi0AFAAG&#10;AAgAAAAhADj9If/WAAAAlAEAAAsAAAAAAAAAAAAAAAAALwEAAF9yZWxzLy5yZWxzUEsBAi0AFAAG&#10;AAgAAAAhANA+csd0AwAAkgYAAA4AAAAAAAAAAAAAAAAALgIAAGRycy9lMm9Eb2MueG1sUEsBAi0A&#10;FAAGAAgAAAAhAACOo8zbAAAAAwEAAA8AAAAAAAAAAAAAAAAAzgUAAGRycy9kb3ducmV2LnhtbFBL&#10;BQYAAAAABAAEAPMAAADW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08CC354E" wp14:editId="588EB431">
                      <wp:extent cx="152400" cy="161925"/>
                      <wp:effectExtent l="0" t="0" r="0" b="0"/>
                      <wp:docPr id="43" name="AutoShape 42" descr="ГОСТ 22442-77 Изделия огнеупорные для стабилизирующих камер газовых горелок. Технические условия (с Изменениями N 1, 2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DA9AD42" id="AutoShape 42" o:spid="_x0000_s1026" alt="ГОСТ 22442-77 Изделия огнеупорные для стабилизирующих камер газовых горелок. Технические условия (с Изменениями N 1, 2)" style="width:12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FkTdAMAAJIGAAAOAAAAZHJzL2Uyb0RvYy54bWysVd2K3DYUvi/0HYSuGqjXP9H82Kw3bGZ2&#10;QmGbBtI8gMaWxya25Ere9W5LYbchlBJoLnrTq0LyBGnSpUPSbF5BfqMcyTOT2YRAaDsXRtI5+s45&#10;3/l0ZvfGSVWiYyZVIXiM/R0PI8YTkRZ8EeN7386cMUaqoTylpeAsxqdM4Rt7n3+229YRC0QuypRJ&#10;BCBcRW0d47xp6sh1VZKziqodUTMOxkzIijawlQs3lbQF9Kp0A88buq2QaS1FwpSC02lvxHsWP8tY&#10;0nyTZYo1qIwx5NbYr7Tfufm6e7s0Wkha50WySoP+iywqWnAIuoGa0oaiI1l8AFUViRRKZM1OIipX&#10;ZFmRMFsDVON771VzN6c1s7UAOare0KT+P9jk9vEdiYo0xuQ6RpxW0KP9o0bY0IgEGKVMJUCY/k3/&#10;oZ/opygICAmc0Qjp3/Xf+i99oV/pZfcY6Uv9Qr/WF90D/UZfdmf6dfdIXyDweAXW7rz7ST/Tf+ql&#10;cYeLy+6se9D92v0Cq4dIvwTjP3D5DAHKM7Bf6ufdI2N5YcFMlEv9cgfpp+D1EAItu59hdQ43lxAG&#10;sM6ty3ObzBfdeZ8fYJqkrP9jiLBEt5H/JQqumc63tYqAgLv1HWl6p+pDkdxXiItJTvmC7asa9AOq&#10;BmLWR1KKNmc0hRb4BsK9gmE2CtDQvP1apEAlBSqtLk4yWZkY0HF0YuV3upEfO2lQAof+ICAeiDQB&#10;kz/0w2BgI9BofbmWqrnFRIXMIsYSsrPg9PhQNSYZGq1dTCwuZkVZWoWX/MoBOPYnEBquGptJwgr2&#10;h9ALD8YHY+KQYHjgEG86dfZnE+IMZ/5oML0+nUym/o8mrk+ivEhTxk2Y9ePxyaeJc/WMe9lvno8S&#10;ZZEaOJOSkov5pJTomMLjndnfipAtN/dqGpYEqOW9knxg9mYQOrPheOSQGRk44cgbO54f3gyHHgnJ&#10;dHa1pMOCs/9eEmpjHA6gj7acj9bm2d+HtdGoKhoYj2VRxXi8caKRUeABT21rG1qU/XqLCpP+Oyqg&#10;3etGW70aifbqn4v0FOQqBcgJlAeDHBa5kN9j1MJQjLH67ohKhlH5FQfJhz4hZoraDRmMAtjIbct8&#10;20J5AlAxbjDql5Omn7xHtSwWOUTyLTFcmImTFVbC5gn1Wa0eFww+W8lqSJvJur23Xu/+SvbeAgAA&#10;//8DAFBLAwQUAAYACAAAACEAmOIWyNoAAAADAQAADwAAAGRycy9kb3ducmV2LnhtbEyPQUvDQBCF&#10;74L/YRnBi9iNxYrEbIoUxCJCaao9T7NjEszOptltEv+9oxe9zPB4w5vvZcvJtWqgPjSeDdzMElDE&#10;pbcNVwbedk/X96BCRLbYeiYDXxRgmZ+fZZhaP/KWhiJWSkI4pGigjrFLtQ5lTQ7DzHfE4n343mEU&#10;2Vfa9jhKuGv1PEnutMOG5UONHa1qKj+LkzMwlpthv3t91pur/drzcX1cFe8vxlxeTI8PoCJN8e8Y&#10;fvAFHXJhOvgT26BaA1Ik/k7x5reiDrIXC9B5pv+z598AAAD//wMAUEsBAi0AFAAGAAgAAAAhALaD&#10;OJL+AAAA4QEAABMAAAAAAAAAAAAAAAAAAAAAAFtDb250ZW50X1R5cGVzXS54bWxQSwECLQAUAAYA&#10;CAAAACEAOP0h/9YAAACUAQAACwAAAAAAAAAAAAAAAAAvAQAAX3JlbHMvLnJlbHNQSwECLQAUAAYA&#10;CAAAACEAdlxZE3QDAACSBgAADgAAAAAAAAAAAAAAAAAuAgAAZHJzL2Uyb0RvYy54bWxQSwECLQAU&#10;AAYACAAAACEAmOIWyNoAAAADAQAADwAAAAAAAAAAAAAAAADOBQAAZHJzL2Rvd25yZXYueG1sUEsF&#10;BgAAAAAEAAQA8wAAAN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1D25ACFB" wp14:editId="022061A4">
                      <wp:extent cx="190500" cy="219075"/>
                      <wp:effectExtent l="0" t="0" r="0" b="0"/>
                      <wp:docPr id="42" name="AutoShape 43" descr="ГОСТ 22442-77 Изделия огнеупорные для стабилизирующих камер газовых горелок. Технические условия (с Изменениями N 1, 2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EE3A1F6" id="AutoShape 43" o:spid="_x0000_s1026" alt="ГОСТ 22442-77 Изделия огнеупорные для стабилизирующих камер газовых горелок. Технические условия (с Изменениями N 1, 2)" style="width:1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JWIdQMAAJIGAAAOAAAAZHJzL2Uyb0RvYy54bWysVc1u3DYQvhfIOxA8tUBl/YT7I8Fy4Ox6&#10;iwJuGiDNA3AlaiVEIhVStuwWBewGQVEEaA699FSgeYL81OgiaZxXoN4oQ2p3s3YuRZs9CCRn+M03&#10;Mx9nd2+dVCU6ZlIVgsfY3/EwYjwRacEXMb7/3cwZY6QaylNaCs5ifMoUvrV347Pdto5YIHJRpkwi&#10;AOEqausY501TR66rkpxVVO2ImnEwZkJWtIGtXLippC2gV6UbeN7QbYVMaykSphScTnsj3rP4WcaS&#10;5tssU6xBZYyBW2O/0n7n5uvu7dJoIWmdF8mKBv0PLCpacAi6gZrShqIjWXwEVRWJFEpkzU4iKldk&#10;WZEwmwNk43vXsrmX05rZXKA4qt6USX062OTO8V2JijTGJMCI0wp6tH/UCBsakZsYpUwlUDD9m/5D&#10;/6mfoSAgJHBGI6R/13/rv/SFfqOX3VOkL/Ur/VZfdI/0O33Znem33RN9gcDjDVi78+4n/Vy/0Evj&#10;DheX3Vn3qPu1+wVWj5F+DcZ/4PIZApTnYL/UL7snxvLKgpkol/r1DtLPwOsxBFp2P8PqHG4uIQxg&#10;nVuXl5bM5915zw8wDSnr/xQiLNEd5H+Jgi9M59taRVCAe/VdaXqn6kORPFCIi0lO+YLtqxr0A6qG&#10;wqyPpBRtzmgKLfANhHsFw2wUoKF5+41IoZQUSml1cZLJysSAjqMTK7/TjfzYSYMSOPRDb+CBSBMw&#10;BbAZDWwEGq0v11I1XzFRIbOIsQR2FpweH6rGkKHR2sXE4mJWlKVVeMmvHIBjfwKh4aqxGRJWsD+E&#10;XngwPhgThwTDA4d406mzP5sQZzjzR4PpzelkMvV/NHF9EuVFmjJuwqwfj0/+nThXz7iX/eb5KFEW&#10;qYEzlJRczCelRMcUHu/M/lYF2XJzr9KwRYBcrqXkB8S7HYTObDgeOWRGBk448saO54e3w6FHQjKd&#10;XU3psODs/6eE2hiHg2Bgu7RF+lpunv19nBuNqqKB8VgWVYzHGycaGQUe8NS2tqFF2a+3SmHofygF&#10;tHvdaKtXI9Fe/XORnoJcpQA5gfJgkMMiF/J7jFoYijFWD4+oZBiVX3OQfOgTYqao3ZDBKICN3LbM&#10;ty2UJwAV4wajfjlp+sl7VMtikUMk3xaGCzNxssJK2DyhntXqccHgs5mshrSZrNt76/Xhr2TvPQAA&#10;AP//AwBQSwMEFAAGAAgAAAAhABB3e1faAAAAAwEAAA8AAABkcnMvZG93bnJldi54bWxMj0tLxEAQ&#10;hO+C/2FowYu4E59IzGSRBXERYTH7OPdm2iSY6clmZpP472296KWboprqr7L55Fo1UB8azwauZgko&#10;4tLbhisDm/Xz5QOoEJEttp7JwBcFmOenJxmm1o/8TkMRKyUhHFI0UMfYpVqHsiaHYeY7YvE+fO8w&#10;iuwrbXscJdy1+jpJ7rXDhuVDjR0taio/i6MzMJarYbd+e9Gri93S82F5WBTbV2POz6anR1CRpvh3&#10;DD/4gg65MO39kW1QrQEpEn+neDeJqL3s2zvQeab/s+ffAAAA//8DAFBLAQItABQABgAIAAAAIQC2&#10;gziS/gAAAOEBAAATAAAAAAAAAAAAAAAAAAAAAABbQ29udGVudF9UeXBlc10ueG1sUEsBAi0AFAAG&#10;AAgAAAAhADj9If/WAAAAlAEAAAsAAAAAAAAAAAAAAAAALwEAAF9yZWxzLy5yZWxzUEsBAi0AFAAG&#10;AAgAAAAhAI4YlYh1AwAAkgYAAA4AAAAAAAAAAAAAAAAALgIAAGRycy9lMm9Eb2MueG1sUEsBAi0A&#10;FAAGAAgAAAAhABB3e1faAAAAAwEAAA8AAAAAAAAAAAAAAAAAzwUAAGRycy9kb3ducmV2LnhtbFBL&#10;BQYAAAAABAAEAPMAAADW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град</w:t>
            </w:r>
          </w:p>
        </w:tc>
      </w:tr>
      <w:tr w:rsidR="00222085" w:rsidRPr="00222085" w:rsidTr="00222085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87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22085" w:rsidRPr="00222085" w:rsidTr="0022208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11-1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</w:t>
            </w:r>
          </w:p>
        </w:tc>
      </w:tr>
      <w:tr w:rsidR="00222085" w:rsidRPr="00222085" w:rsidTr="0022208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11-2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</w:t>
            </w:r>
          </w:p>
        </w:tc>
      </w:tr>
      <w:tr w:rsidR="00222085" w:rsidRPr="00222085" w:rsidTr="0022208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11-3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</w:t>
            </w:r>
          </w:p>
        </w:tc>
      </w:tr>
      <w:tr w:rsidR="00222085" w:rsidRPr="00222085" w:rsidTr="0022208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11-4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</w:t>
            </w:r>
          </w:p>
        </w:tc>
      </w:tr>
      <w:tr w:rsidR="00222085" w:rsidRPr="00222085" w:rsidTr="0022208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11-5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</w:t>
            </w:r>
          </w:p>
        </w:tc>
      </w:tr>
      <w:tr w:rsidR="00222085" w:rsidRPr="00222085" w:rsidTr="0022208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11-6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</w:t>
            </w:r>
          </w:p>
        </w:tc>
      </w:tr>
      <w:tr w:rsidR="00222085" w:rsidRPr="00222085" w:rsidTr="0022208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11-7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</w:t>
            </w:r>
          </w:p>
        </w:tc>
      </w:tr>
      <w:tr w:rsidR="00222085" w:rsidRPr="00222085" w:rsidTr="0022208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11-8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</w:t>
            </w:r>
          </w:p>
        </w:tc>
      </w:tr>
      <w:tr w:rsidR="00222085" w:rsidRPr="00222085" w:rsidTr="0022208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12-1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</w:tr>
      <w:tr w:rsidR="00222085" w:rsidRPr="00222085" w:rsidTr="0022208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12-2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</w:tr>
      <w:tr w:rsidR="00222085" w:rsidRPr="00222085" w:rsidTr="0022208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12-3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</w:tr>
      <w:tr w:rsidR="00222085" w:rsidRPr="00222085" w:rsidTr="0022208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12-4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</w:tr>
      <w:tr w:rsidR="00222085" w:rsidRPr="00222085" w:rsidTr="0022208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12-5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</w:tr>
      <w:tr w:rsidR="00222085" w:rsidRPr="00222085" w:rsidTr="0022208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12-6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</w:tr>
      <w:tr w:rsidR="00222085" w:rsidRPr="00222085" w:rsidTr="0022208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12-7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</w:tr>
      <w:tr w:rsidR="00222085" w:rsidRPr="00222085" w:rsidTr="0022208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12-8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</w:tr>
      <w:tr w:rsidR="00222085" w:rsidRPr="00222085" w:rsidTr="0022208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13-1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</w:tr>
      <w:tr w:rsidR="00222085" w:rsidRPr="00222085" w:rsidTr="0022208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13-2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</w:tr>
      <w:tr w:rsidR="00222085" w:rsidRPr="00222085" w:rsidTr="0022208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13-3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</w:tr>
      <w:tr w:rsidR="00222085" w:rsidRPr="00222085" w:rsidTr="0022208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13-4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</w:tr>
      <w:tr w:rsidR="00222085" w:rsidRPr="00222085" w:rsidTr="0022208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13-5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</w:tr>
      <w:tr w:rsidR="00222085" w:rsidRPr="00222085" w:rsidTr="0022208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13-6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</w:tr>
      <w:tr w:rsidR="00222085" w:rsidRPr="00222085" w:rsidTr="0022208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13-7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</w:tr>
      <w:tr w:rsidR="00222085" w:rsidRPr="00222085" w:rsidTr="0022208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13-8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</w:tr>
      <w:tr w:rsidR="00222085" w:rsidRPr="00222085" w:rsidTr="0022208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14-1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</w:tr>
      <w:tr w:rsidR="00222085" w:rsidRPr="00222085" w:rsidTr="0022208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14-2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</w:tr>
      <w:tr w:rsidR="00222085" w:rsidRPr="00222085" w:rsidTr="0022208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14-3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</w:tr>
      <w:tr w:rsidR="00222085" w:rsidRPr="00222085" w:rsidTr="0022208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14-4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</w:tr>
      <w:tr w:rsidR="00222085" w:rsidRPr="00222085" w:rsidTr="0022208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15-1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</w:tr>
      <w:tr w:rsidR="00222085" w:rsidRPr="00222085" w:rsidTr="0022208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15-2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</w:tr>
      <w:tr w:rsidR="00222085" w:rsidRPr="00222085" w:rsidTr="0022208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15-3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</w:tr>
      <w:tr w:rsidR="00222085" w:rsidRPr="00222085" w:rsidTr="0022208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15-4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</w:tr>
      <w:tr w:rsidR="00222085" w:rsidRPr="00222085" w:rsidTr="0022208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16-1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</w:tr>
      <w:tr w:rsidR="00222085" w:rsidRPr="00222085" w:rsidTr="0022208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16-2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</w:tr>
      <w:tr w:rsidR="00222085" w:rsidRPr="00222085" w:rsidTr="0022208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16-3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</w:tr>
      <w:tr w:rsidR="00222085" w:rsidRPr="00222085" w:rsidTr="00222085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16-4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</w:tr>
    </w:tbl>
    <w:p w:rsidR="00222085" w:rsidRPr="00222085" w:rsidRDefault="00222085" w:rsidP="002220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Примечания:</w:t>
      </w:r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22085" w:rsidRPr="00222085" w:rsidRDefault="00222085" w:rsidP="002220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Изделия N 11-1-11-8 (черт.4), N 14-1-14-4 (черт.7), N 15-1-15-4 (черт.8), N 16-1-16-4 (черт.9) массой более 25 кг допускается изготовить из двух частей с разрезом по линии </w:t>
      </w:r>
      <w:r w:rsidRPr="00222085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4969E323" wp14:editId="233C2EF1">
                <wp:extent cx="152400" cy="180975"/>
                <wp:effectExtent l="0" t="0" r="0" b="0"/>
                <wp:docPr id="41" name="AutoShape 44" descr="ГОСТ 22442-77 Изделия огнеупорные для стабилизирующих камер газовых горелок. Технические условия (с Изменениями N 1, 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33DA5B" id="AutoShape 44" o:spid="_x0000_s1026" alt="ГОСТ 22442-77 Изделия огнеупорные для стабилизирующих камер газовых горелок. Технические условия (с Изменениями N 1, 2)" style="width:12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pSGdQMAAJIGAAAOAAAAZHJzL2Uyb0RvYy54bWysVc1u3DYQvhfIOxA8pUBl/ZT7I8Fy4Ox6&#10;gwBuEiDtA3AlaiVUIlVStuwEAewGQVEESA699FSgeYI0qdFF0rivQL1Rh9TuZu1cirZ7EEjO8Jtv&#10;Zj7O7t46qUp0zKQqBI+xv+NhxHgi0oIvYvzN1zNnjJFqKE9pKTiL8SlT+Nbejc922zpigchFmTKJ&#10;AISrqK1jnDdNHbmuSnJWUbUjasbBmAlZ0Qa2cuGmkraAXpVu4HlDtxUyraVImFJwOu2NeM/iZxlL&#10;mvtZpliDyhgDt8Z+pf3Ozdfd26XRQtI6L5IVDfovWFS04BB0AzWlDUVHsvgEqioSKZTImp1EVK7I&#10;siJhNgfIxveuZfMwpzWzuUBxVL0pk/r/YJN7xw8kKtIYEx8jTivo0f5RI2xoRAhGKVMJFEz/pH/R&#10;v+pXKAgICZzRCOmf9R/6d32h3+tl9xLpS/1Wf9AX3VP9l77szvSH7rm+QODxHqzdefe9fq1/00vj&#10;DheX3Vn3tHvR/QirZ0i/A+OfcPkMAcprsF/qN91zY3lrwUyUS/1uB+lX4PUMAi27H2B1DjeXEAaw&#10;zq3LG0vmZnfe8wNMQ8r6v4QIS3QP+V+g4HPT+bZWERTgYf1Amt6p+lAk3yrExSSnfMH2VQ36AVVD&#10;YdZHUoo2ZzSFFvgGwr2CYTYK0NC8/UqkUEoKpbS6OMlkZWJAx9GJld/pRn7spEEJHPqDgHgg0gRM&#10;/tgLRwMbgUbry7VUzR0mKmQWMZbAzoLT40PVGDI0WruYWFzMirK0Ci/5lQNw7E8gNFw1NkPCCvZx&#10;6IUH44MxcUgwPHCIN506+7MJcYYzfzSYfjmdTKb+ExPXJ1FepCnjJsz68fjkn4lz9Yx72W+ejxJl&#10;kRo4Q0nJxXxSSnRM4fHO7G9VkC039yoNWwTI5VpKPlT2dhA6s+F45JAZGTjhyBs7nh/eDoceCcl0&#10;djWlw4Kz/54SamMcDoKB7dIW6Wu5efb3aW40qooGxmNZVDEeb5xoZBR4wFPb2oYWZb/eKoWh/7EU&#10;0O51o61ejUR79c9FegpylQLkBMqDQQ6LXMhHGLUwFGOsvjuikmFU3uUg+dAnxExRuyGDUQAbuW2Z&#10;b1soTwAqxg1G/XLS9JP3qJbFIodIvi0MF2biZIWVsHlCPavV44LBZzNZDWkzWbf31uvjX8ne3wAA&#10;AP//AwBQSwMEFAAGAAgAAAAhADXkR37aAAAAAwEAAA8AAABkcnMvZG93bnJldi54bWxMj0FLw0AQ&#10;he+C/2EZwYvYjUWlxGyKFMQiQmmqPU+zYxLMzqbZbRL/vaMXvczweMOb72XLybVqoD40ng3czBJQ&#10;xKW3DVcG3nZP1wtQISJbbD2TgS8KsMzPzzJMrR95S0MRKyUhHFI0UMfYpVqHsiaHYeY7YvE+fO8w&#10;iuwrbXscJdy1ep4k99phw/Khxo5WNZWfxckZGMvNsN+9PuvN1X7t+bg+ror3F2MuL6bHB1CRpvh3&#10;DD/4gg65MB38iW1QrQEpEn+nePNbUQfZizvQeab/s+ffAAAA//8DAFBLAQItABQABgAIAAAAIQC2&#10;gziS/gAAAOEBAAATAAAAAAAAAAAAAAAAAAAAAABbQ29udGVudF9UeXBlc10ueG1sUEsBAi0AFAAG&#10;AAgAAAAhADj9If/WAAAAlAEAAAsAAAAAAAAAAAAAAAAALwEAAF9yZWxzLy5yZWxzUEsBAi0AFAAG&#10;AAgAAAAhAG2qlIZ1AwAAkgYAAA4AAAAAAAAAAAAAAAAALgIAAGRycy9lMm9Eb2MueG1sUEsBAi0A&#10;FAAGAAgAAAAhADXkR37aAAAAAwEAAA8AAAAAAAAAAAAAAAAAzwUAAGRycy9kb3ducmV2LnhtbFBL&#10;BQYAAAAABAAEAPMAAADWBgAAAAA=&#10;" filled="f" stroked="f">
                <o:lock v:ext="edit" aspectratio="t"/>
                <w10:anchorlock/>
              </v:rect>
            </w:pict>
          </mc:Fallback>
        </mc:AlternateContent>
      </w:r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22085" w:rsidRPr="00222085" w:rsidRDefault="00222085" w:rsidP="002220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При приемке готовой продукции измеряют следующие размеры:</w:t>
      </w:r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изделий N 11-1-11-8, N 12-1-12-8, N 13-1-13-8-</w:t>
      </w:r>
      <w:r w:rsidRPr="00222085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7E3B9A44" wp14:editId="72B61635">
                <wp:extent cx="152400" cy="161925"/>
                <wp:effectExtent l="0" t="0" r="0" b="0"/>
                <wp:docPr id="40" name="AutoShape 45" descr="ГОСТ 22442-77 Изделия огнеупорные для стабилизирующих камер газовых горелок. Технические условия (с Изменениями N 1, 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D53140" id="AutoShape 45" o:spid="_x0000_s1026" alt="ГОСТ 22442-77 Изделия огнеупорные для стабилизирующих камер газовых горелок. Технические условия (с Изменениями N 1, 2)" style="width:12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cOwcwMAAJIGAAAOAAAAZHJzL2Uyb0RvYy54bWysVd2K3DYUvi/kHYSuWqjXP/X82Kw3bGZ2&#10;SmHzA0kfQGPLY1NbciXterclsJsQQgg0F73pVSF5gjTp0iFpNq8gv1GP5JnJbEKhtJ0LI+kcfeec&#10;73w6s3v9pK7QMRWy5CzB/o6HEWUpz0q2SPC392bOGCOpCMtIxRlN8CmV+Pretc922yamAS94lVGB&#10;AITJuG0SXCjVxK4r04LWRO7whjIw5lzURMFWLNxMkBbQ68oNPG/otlxkjeAplRJOp70R71n8PKep&#10;up3nkipUJRhyU/Yr7Hduvu7eLokXgjRFma7SIP8ii5qUDIJuoKZEEXQkyk+g6jIVXPJc7aS8dnme&#10;lym1NUA1vvdRNXcL0lBbC5Ajmw1N8v+DTW8d3xGozBIcAj2M1NCj/SPFbWgUDjDKqEyBMP2z/lU/&#10;1y9QEIRh4IxGSP+i/9C/6wv9Vi+7Z0hf6tf6nb7oHur3+rI70++6p/oCgcdbsHbn3QP9Uv+ml8Yd&#10;Li67s+5h91P3BFaPkH4Dxj/h8hkClJdgv9SvuqfG8tqCmSiX+s0O0i/A6xEEWnaPYXUON5cQBrDO&#10;rcsrm8zn3XmfH2CapKz/M4iwRLeQ/yUKvjCdbxsZAwF3mzvC9E42hzz9TiLGJwVhC7ovG9APqBqI&#10;WR8JwduCkgxa4BsI9wqG2UhAQ/P2Js+ASgJUWl2c5KI2MaDj6MTK73QjP3qiUAqH/iAIPehCCiZ/&#10;6EfBwEYg8fpyI6T6mvIamUWCBWRnwcnxoVQmGRKvXUwsxmdlVVmFV+zKATj2JxAarhqbScIK9sfI&#10;iw7GB+PQCYPhgRN606mzP5uEznDmjwbTr6aTydS/b+L6YVyUWUaZCbN+PH74z8S5esa97DfPR/Kq&#10;zAycSUmKxXxSCXRM4PHO7G9FyJabezUNSwLU8lFJPjB7I4ic2XA8csJZOHCikTd2PD+6EQ29MAqn&#10;s6slHZaM/veSUJvgaAB9tOX8bW2e/X1aG4nrUsF4rMo6weONE4mNAg9YZlurSFn16y0qTPofqIB2&#10;rxtt9Wok2qt/zrNTkKvgICdQHgxyWBRc/IBRC0MxwfL7IyIoRtU3DCQf+aEZE8puwsEogI3Ytsy3&#10;LYSlAJVghVG/nKh+8h41olwUEMm3xDBuJk5eWgmbJ9RntXpcMPhsJashbSbr9t56ffgr2fsLAAD/&#10;/wMAUEsDBBQABgAIAAAAIQCY4hbI2gAAAAMBAAAPAAAAZHJzL2Rvd25yZXYueG1sTI9BS8NAEIXv&#10;gv9hGcGL2I3FisRsihTEIkJpqj1Ps2MSzM6m2W0S/72jF73M8HjDm+9ly8m1aqA+NJ4N3MwSUMSl&#10;tw1XBt52T9f3oEJEtth6JgNfFGCZn59lmFo/8paGIlZKQjikaKCOsUu1DmVNDsPMd8TiffjeYRTZ&#10;V9r2OEq4a/U8Se60w4blQ40drWoqP4uTMzCWm2G/e33Wm6v92vNxfVwV7y/GXF5Mjw+gIk3x7xh+&#10;8AUdcmE6+BPboFoDUiT+TvHmt6IOshcL0Hmm/7Pn3wAAAP//AwBQSwECLQAUAAYACAAAACEAtoM4&#10;kv4AAADhAQAAEwAAAAAAAAAAAAAAAAAAAAAAW0NvbnRlbnRfVHlwZXNdLnhtbFBLAQItABQABgAI&#10;AAAAIQA4/SH/1gAAAJQBAAALAAAAAAAAAAAAAAAAAC8BAABfcmVscy8ucmVsc1BLAQItABQABgAI&#10;AAAAIQB9OcOwcwMAAJIGAAAOAAAAAAAAAAAAAAAAAC4CAABkcnMvZTJvRG9jLnhtbFBLAQItABQA&#10;BgAIAAAAIQCY4hbI2gAAAAMBAAAPAAAAAAAAAAAAAAAAAM0FAABkcnMvZG93bnJldi54bWxQSwUG&#10;AAAAAAQABADzAAAA1AYAAAAA&#10;" filled="f" stroked="f">
                <o:lock v:ext="edit" aspectratio="t"/>
                <w10:anchorlock/>
              </v:rect>
            </w:pict>
          </mc:Fallback>
        </mc:AlternateContent>
      </w:r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222085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4F9A19C3" wp14:editId="099E15D2">
                <wp:extent cx="180975" cy="161925"/>
                <wp:effectExtent l="0" t="0" r="0" b="0"/>
                <wp:docPr id="39" name="AutoShape 46" descr="ГОСТ 22442-77 Изделия огнеупорные для стабилизирующих камер газовых горелок. Технические условия (с Изменениями N 1, 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BE073C" id="AutoShape 46" o:spid="_x0000_s1026" alt="ГОСТ 22442-77 Изделия огнеупорные для стабилизирующих камер газовых горелок. Технические условия (с Изменениями N 1, 2)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55BdAMAAJIGAAAOAAAAZHJzL2Uyb0RvYy54bWysVd2K3DYUvi/0HYSuGqjXP9H82Kw3bGZ2&#10;QmGbBtI8gMaWxya25Ere9W5LYbchlBJoLnrTq0LyBGnSpUPSbF5BfqMcyTOT2YRAaDsXRtI5+r7z&#10;8+nM7o2TqkTHTKpC8Bj7Ox5GjCciLfgixve+nTljjFRDeUpLwVmMT5nCN/Y+/2y3rSMWiFyUKZMI&#10;QLiK2jrGedPUkeuqJGcVVTuiZhyMmZAVbWArF24qaQvoVekGnjd0WyHTWoqEKQWn096I9yx+lrGk&#10;+SbLFGtQGWOIrbFfab9z83X3dmm0kLTOi2QVBv0XUVS04EC6gZrShqIjWXwAVRWJFEpkzU4iKldk&#10;WZEwmwNk43vvZXM3pzWzuUBxVL0pk/r/YJPbx3ckKtIYXw8x4rSCHu0fNcJSIzLEKGUqgYLp3/Qf&#10;+ol+ioKAkMAZjZD+Xf+t/9IX+pVedo+RvtQv9Gt90T3Qb/Rld6Zfd4/0BQKPV2Dtzruf9DP9p14a&#10;d7i47M66B92v3S+weoj0SzD+A5fPEKA8A/ulft49MpYXFsywXOqXO0g/Ba+HQLTsfobVOdxcAg1g&#10;nVuX5zaYL7rzPj7ANEFZ/8fAsES3kf8lCq6Zzre1iqAAd+s70vRO1Yciua8QF5Oc8gXbVzXoB1QN&#10;hVkfSSnanNEUWuAbCPcKhtkoQEPz9muRQikplNLq4iSTleGAjqMTK7/TjfzYSYMSOPTHXjgaYJSA&#10;yR/6YTCwDDRaX66lam4xUSGziLGE6Cw4PT5UjQmGRmsXw8XFrChLq/CSXzkAx/4EqOGqsZkgrGB/&#10;CL3wYHwwJg4JhgcO8aZTZ382Ic5w5o8G0+vTyWTq/2h4fRLlRZoybmjWj8cnnybO1TPuZb95PkqU&#10;RWrgTEhKLuaTUqJjCo93Zn+rgmy5uVfDsEWAXN5LyQ+IdzMIndlwPHLIjAyccOSNHc8Pb4ZDj4Rk&#10;Orua0mHB2X9PCbUxDgfQR5vOR3Pz7O/D3GhUFQ2Mx7KoYjzeONHIKPCAp7a1DS3Kfr1VChP+u1JA&#10;u9eNtno1Eu3VPxfpKchVCpATjEcY5LDIhfweoxaGYozVd0dUMozKrzhIPvQJMVPUbshgFMBGblvm&#10;2xbKE4CKcYNRv5w0/eQ9qmWxyIHJt4XhwkycrLASNk+oj2r1uGDw2UxWQ9pM1u299Xr3V7L3FgAA&#10;//8DAFBLAwQUAAYACAAAACEAAI6jzNsAAAADAQAADwAAAGRycy9kb3ducmV2LnhtbEyPQWvCQBCF&#10;7wX/wzJCL6VuFFIkZiNFkEopSGPrec2OSWh2NmbXJP33nfZiL/MY3vDeN+l6tI3osfO1IwXzWQQC&#10;qXCmplLBx2H7uAThgyajG0eo4Bs9rLPJXaoT4wZ6xz4PpeAQ8olWUIXQJlL6okKr/cy1SOydXWd1&#10;4LUrpen0wOG2kYsoepJW18QNlW5xU2HxlV+tgqHY98fD24vcPxx3ji67yyb/fFXqfjo+r0AEHMPt&#10;GH7xGR0yZjq5KxkvGgX8SPib7C2WMYgTaxyDzFL5nz37AQAA//8DAFBLAQItABQABgAIAAAAIQC2&#10;gziS/gAAAOEBAAATAAAAAAAAAAAAAAAAAAAAAABbQ29udGVudF9UeXBlc10ueG1sUEsBAi0AFAAG&#10;AAgAAAAhADj9If/WAAAAlAEAAAsAAAAAAAAAAAAAAAAALwEAAF9yZWxzLy5yZWxzUEsBAi0AFAAG&#10;AAgAAAAhALurnkF0AwAAkgYAAA4AAAAAAAAAAAAAAAAALgIAAGRycy9lMm9Eb2MueG1sUEsBAi0A&#10;FAAGAAgAAAAhAACOo8zbAAAAAwEAAA8AAAAAAAAAAAAAAAAAzgUAAGRycy9kb3ducmV2LnhtbFBL&#10;BQYAAAAABAAEAPMAAADWBgAAAAA=&#10;" filled="f" stroked="f">
                <o:lock v:ext="edit" aspectratio="t"/>
                <w10:anchorlock/>
              </v:rect>
            </w:pict>
          </mc:Fallback>
        </mc:AlternateContent>
      </w:r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222085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65DB3FCE" wp14:editId="2F7B494A">
                <wp:extent cx="142875" cy="180975"/>
                <wp:effectExtent l="0" t="0" r="0" b="0"/>
                <wp:docPr id="38" name="AutoShape 47" descr="ГОСТ 22442-77 Изделия огнеупорные для стабилизирующих камер газовых горелок. Технические условия (с Изменениями N 1, 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9AD1BB" id="AutoShape 47" o:spid="_x0000_s1026" alt="ГОСТ 22442-77 Изделия огнеупорные для стабилизирующих камер газовых горелок. Технические условия (с Изменениями N 1, 2)" style="width:11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2+6dAMAAJIGAAAOAAAAZHJzL2Uyb0RvYy54bWysVctu3DYU3RfIPxBctUBlPcJ5SLAcODOe&#10;ooCbBkjzARyJGgmRSIWULbtFAbtBUBQBmkU3XRVoviCPGh0kjfML1B/lkpqZjJ1N0UYL4pL38tzX&#10;4dXurZOqRMdMqkLwGPs7HkaMJyIt+CLG97+bOWOMVEN5SkvBWYxPmcK39m58ttvWEQtELsqUSQQg&#10;XEVtHeO8aerIdVWSs4qqHVEzDspMyIo2sJULN5W0BfSqdAPPG7qtkGktRcKUgtNpr8R7Fj/LWNJ8&#10;m2WKNaiMMcTW2FXadW5Wd2+XRgtJ67xIVmHQ/xBFRQsOTjdQU9pQdCSLj6CqIpFCiazZSUTliiwr&#10;EmZzgGx871o293JaM5sLFEfVmzKpTweb3Dm+K1GRxvgmdIrTCnq0f9QI6xqREUYpUwkUTP+m/9B/&#10;6mcoCAgJnNEI6d/13/ovfaHf6GX3FOlL/Uq/1RfdI/1OX3Zn+m33RF8gsHgD2u68+0k/1y/00pjD&#10;xWV31j3qfu1+Aekx0q9B+Q9cPkOA8hz0l/pl98RoXlkw4+VSv95B+hlYPQZHy+5nkM7h5hLcANa5&#10;NXlpg/m8O+/jA0wTlLV/Ch6W6A7yv0TBF6bzba0iKMC9+q40vVP1oUgeKMTFJKd8wfZVDfwBVkNh&#10;1kdSijZnNIUW+AbCvYJhNgrQ0Lz9RqRQSgqltLw4yWRlfEDH0Yml3+mGfuykQQkc+iQYjwYYJaDy&#10;x14IsvFAo/XlWqrmKyYqZIQYS4jOgtPjQ9X0pmsT44uLWVGWcE6jkl85AMz+BFzDVaMzQVjC/hB6&#10;4cH4YEwcEgwPHOJNp87+bEKc4cwfDaY3p5PJ1P/R+PVJlBdpyrhxs348Pvl35Fw94572m+ejRFmk&#10;Bs6EpORiPiklOqbweGf2WxVky8y9GoatF+RyLSU/IN7tIHRmw/HIITMycMKRN3Y8P7wdDj0Skuns&#10;akqHBWf/PyXUxjgcBAPbpa2gr+Xm2e/j3GhUFQ2Mx7KoYjzeGNHIMPCAp7a1DS3KXt4qhQn/Qymg&#10;3etGW74aivbsn4v0FOgqBdAJxiMMchByIb/HqIWhGGP18IhKhlH5NQfKhz4hZoraDRmMAtjIbc18&#10;W0N5AlAxbjDqxUnTT96jWhaLHDz5tjBcmImTFZbC5gn1Ua0eFww+m8lqSJvJur23Vh9+JXvvAQAA&#10;//8DAFBLAwQUAAYACAAAACEAf5o2dNsAAAADAQAADwAAAGRycy9kb3ducmV2LnhtbEyPQWvCQBCF&#10;74X+h2UKvZS6MWCRmI0UQSqlII3W85odk9DsbMyuSfrvO+1FL/MY3vDeN+lytI3osfO1IwXTSQQC&#10;qXCmplLBfrd+noPwQZPRjSNU8IMeltn9XaoT4wb6xD4PpeAQ8olWUIXQJlL6okKr/cS1SOydXGd1&#10;4LUrpen0wOG2kXEUvUira+KGSre4qrD4zi9WwVBs+8Pu401unw4bR+fNeZV/vSv1+DC+LkAEHMP1&#10;GP7wGR0yZjq6CxkvGgX8SPif7MXxDMSRdT4DmaXylj37BQAA//8DAFBLAQItABQABgAIAAAAIQC2&#10;gziS/gAAAOEBAAATAAAAAAAAAAAAAAAAAAAAAABbQ29udGVudF9UeXBlc10ueG1sUEsBAi0AFAAG&#10;AAgAAAAhADj9If/WAAAAlAEAAAsAAAAAAAAAAAAAAAAALwEAAF9yZWxzLy5yZWxzUEsBAi0AFAAG&#10;AAgAAAAhAMLvb7p0AwAAkgYAAA4AAAAAAAAAAAAAAAAALgIAAGRycy9lMm9Eb2MueG1sUEsBAi0A&#10;FAAGAAgAAAAhAH+aNnTbAAAAAwEAAA8AAAAAAAAAAAAAAAAAzgUAAGRycy9kb3ducmV2LnhtbFBL&#10;BQYAAAAABAAEAPMAAADWBgAAAAA=&#10;" filled="f" stroked="f">
                <o:lock v:ext="edit" aspectratio="t"/>
                <w10:anchorlock/>
              </v:rect>
            </w:pict>
          </mc:Fallback>
        </mc:AlternateContent>
      </w:r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222085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272BA63E" wp14:editId="5FDAACFA">
                <wp:extent cx="190500" cy="228600"/>
                <wp:effectExtent l="0" t="0" r="0" b="0"/>
                <wp:docPr id="37" name="AutoShape 48" descr="ГОСТ 22442-77 Изделия огнеупорные для стабилизирующих камер газовых горелок. Технические условия (с Изменениями N 1, 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4E72D0" id="AutoShape 48" o:spid="_x0000_s1026" alt="ГОСТ 22442-77 Изделия огнеупорные для стабилизирующих камер газовых горелок. Технические условия (с Изменениями N 1, 2)" style="width:1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m3udAMAAJIGAAAOAAAAZHJzL2Uyb0RvYy54bWysVctu3DYU3RfIPxBctUBlPaJ5SLAcODOe&#10;ooCbBkjzARyJGhGRSIWULbtFAbtBUBQBmkU3XRVoviCPGh0kjfML1B/lkpqZjJ1N0UYL4pL38tzX&#10;4dXurZOqRMdUKiZ4gv0dDyPKU5Exvkjw/e9mzhgj1RCekVJwmuBTqvCtvRuf7bZ1TANRiDKjEgEI&#10;V3FbJ7homjp2XZUWtCJqR9SUgzIXsiINbOXCzSRpAb0q3cDzhm4rZFZLkVKl4HTaK/Gexc9zmjbf&#10;5rmiDSoTDLE1dpV2nZvV3dsl8UKSumDpKgzyH6KoCOPgdAM1JQ1BR5J9BFWxVAol8mYnFZUr8pyl&#10;1OYA2fjetWzuFaSmNhcojqo3ZVKfDja9c3xXIpYl+OYII04q6NH+USOsaxRC9zKqUiiY/k3/of/U&#10;z1AQhGHgjEZI/67/1n/pC/1GL7unSF/qV/qtvuge6Xf6sjvTb7sn+gKBxRvQdufdT/q5fqGXxhwu&#10;Lruz7lH3a/cLSI+Rfg3Kf+DyGQKU56C/1C+7J0bzyoIZL5f69Q7Sz8DqMThadj+DdA43l+AGsM6t&#10;yUsbzOfdeR8fYJqgrP1T8LBEd5D/JQq+MJ1vaxVDAe7Vd6XpnaoPRfpAIS4mBeELuq9q4A+wGgqz&#10;PpJStAUlGbTANxDuFQyzUYCG5u03IoNSEiil5cVJLivjAzqOTiz9Tjf0oycNSuHQj7yBByRNQRUE&#10;4yHIxgOJ15drqZqvqKiQERIsIToLTo4PVdObrk2MLy5mrCzhnMQlv3IAmP0JuIarRmeCsIT9IfKi&#10;g/HBOHTCYHjghN506uzPJqEznPmjwfTmdDKZ+j8av34YFyzLKDdu1o/HD/8dOVfPuKf95vkoUbLM&#10;wJmQlFzMJ6VExwQe78x+q4JsmblXw7D1glyupeQHoXc7iJzZcDxywlk4cKKRN3Y8P7odDb0wCqez&#10;qykdMk7/f0qoTXA0CAa2S1tBX8vNs9/HuZG4Yg2Mx5JVCR5vjEhsGHjAM9vahrCyl7dKYcL/UApo&#10;97rRlq+Goj375yI7BbpKAXQC5sEgB6EQ8nuMWhiKCVYPj4ikGJVfc6B85IehmaJ2Ew5GAWzktma+&#10;rSE8BagENxj14qTpJ+9RLdmiAE++LQwXZuLkzFLYPKE+qtXjgsFnM1kNaTNZt/fW6sOvZO89AAAA&#10;//8DAFBLAwQUAAYACAAAACEAJow/o9oAAAADAQAADwAAAGRycy9kb3ducmV2LnhtbEyPQUvDQBCF&#10;70L/wzIFL9LuqlAkzaaUQrGIUEy15212TILZ2TS7TeK/d/RSLzM83vDme+lqdI3osQu1Jw33cwUC&#10;qfC2plLD+2E7ewIRoiFrGk+o4RsDrLLJTWoS6wd6wz6PpeAQConRUMXYJlKGokJnwty3SOx9+s6Z&#10;yLIrpe3MwOGukQ9KLaQzNfGHyrS4qbD4yi9Ow1Ds++Ph9Vnu7447T+fdeZN/vGh9Ox3XSxARx3g9&#10;hl98RoeMmU7+QjaIRgMXiX+TvUfF6sR7oUBmqfzPnv0AAAD//wMAUEsBAi0AFAAGAAgAAAAhALaD&#10;OJL+AAAA4QEAABMAAAAAAAAAAAAAAAAAAAAAAFtDb250ZW50X1R5cGVzXS54bWxQSwECLQAUAAYA&#10;CAAAACEAOP0h/9YAAACUAQAACwAAAAAAAAAAAAAAAAAvAQAAX3JlbHMvLnJlbHNQSwECLQAUAAYA&#10;CAAAACEAhTZt7nQDAACSBgAADgAAAAAAAAAAAAAAAAAuAgAAZHJzL2Uyb0RvYy54bWxQSwECLQAU&#10;AAYACAAAACEAJow/o9oAAAADAQAADwAAAAAAAAAAAAAAAADOBQAAZHJzL2Rvd25yZXYueG1sUEsF&#10;BgAAAAAEAAQA8wAAANUGAAAAAA==&#10;" filled="f" stroked="f">
                <o:lock v:ext="edit" aspectratio="t"/>
                <w10:anchorlock/>
              </v:rect>
            </w:pict>
          </mc:Fallback>
        </mc:AlternateContent>
      </w:r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изделий N 14-1-14-4, N 15-1-15-4, N 16-1-16-4-</w:t>
      </w:r>
      <w:r w:rsidRPr="00222085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50955B49" wp14:editId="7277C142">
                <wp:extent cx="152400" cy="161925"/>
                <wp:effectExtent l="0" t="0" r="0" b="0"/>
                <wp:docPr id="36" name="AutoShape 49" descr="ГОСТ 22442-77 Изделия огнеупорные для стабилизирующих камер газовых горелок. Технические условия (с Изменениями N 1, 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5C9717" id="AutoShape 49" o:spid="_x0000_s1026" alt="ГОСТ 22442-77 Изделия огнеупорные для стабилизирующих камер газовых горелок. Технические условия (с Изменениями N 1, 2)" style="width:12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03SdAMAAJIGAAAOAAAAZHJzL2Uyb0RvYy54bWysVd2K3DYUvi/0HYSuGqjXP/H82Kw3bGZ2&#10;QmGbBtI8gMaWxya25Era9W5LYbchlBJoLnrTq0LyBGnSpUPSbF5BfqMcyTOT2YRAaDsXRtI5+s45&#10;3/l0ZvfGSV2hYypkyVmC/R0PI8pSnpVskeB7386cMUZSEZaRijOa4FMq8Y29zz/bbZuYBrzgVUYF&#10;AhAm47ZJcKFUE7uuTAtaE7nDG8rAmHNREwVbsXAzQVpArys38Lyh23KRNYKnVEo4nfZGvGfx85ym&#10;6ps8l1ShKsGQm7JfYb9z83X3dkm8EKQpynSVBvkXWdSkZBB0AzUliqAjUX4AVZep4JLnaifltcvz&#10;vEyprQGq8b33qrlbkIbaWoAc2Wxokv8fbHr7+I5AZZbg60OMGKmhR/tHitvQKIwwyqhMgTD9m/5D&#10;P9FPURCEYeCMRkj/rv/Wf+kL/Uovu8dIX+oX+rW+6B7oN/qyO9Ovu0f6AoHHK7B2591P+pn+Uy+N&#10;O1xcdmfdg+7X7hdYPUT6JRj/gctnCFCegf1SP+8eGcsLC2aiXOqXO0g/Ba+HEGjZ/Qyrc7i5hDCA&#10;dW5dnttkvujO+/wA0yRl/R9DhCW6jfwvUXDNdL5tZAwE3G3uCNM72Rzy9L5EjE8KwhZ0XzagH1A1&#10;ELM+EoK3BSUZtMA3EO4VDLORgIbm7dc8AyoJUGl1cZKL2sSAjqMTK7/TjfzoiUIpHPqDIPRApCmY&#10;/KEfBQMbgcTry42Q6hblNTKLBAvIzoKT40OpTDIkXruYWIzPyqqyCq/YlQNw7E8gNFw1NpOEFewP&#10;kRcdjA/GoRMGwwMn9KZTZ382CZ3hzB8Nptenk8nU/9HE9cO4KLOMMhNm/Xj88NPEuXrGvew3z0fy&#10;qswMnElJisV8Ugl0TODxzuxvRciWm3s1DUsC1PJeST4wezOInNlwPHLCWThwopE3djw/uhkNvTAK&#10;p7OrJR2WjP73klCb4GgAfbTlfLQ2z/4+rI3EdalgPFZlneDxxonERoEHLLOtVaSs+vUWFSb9d1RA&#10;u9eNtno1Eu3VP+fZKchVcJATKA8GOSwKLr7HqIWhmGD53RERFKPqKwaSj/wwNFPUbsLBKICN2LbM&#10;ty2EpQCVYIVRv5yofvIeNaJcFBDJt8QwbiZOXloJmyfUZ7V6XDD4bCWrIW0m6/beer37K9l7CwAA&#10;//8DAFBLAwQUAAYACAAAACEAmOIWyNoAAAADAQAADwAAAGRycy9kb3ducmV2LnhtbEyPQUvDQBCF&#10;74L/YRnBi9iNxYrEbIoUxCJCaao9T7NjEszOptltEv+9oxe9zPB4w5vvZcvJtWqgPjSeDdzMElDE&#10;pbcNVwbedk/X96BCRLbYeiYDXxRgmZ+fZZhaP/KWhiJWSkI4pGigjrFLtQ5lTQ7DzHfE4n343mEU&#10;2Vfa9jhKuGv1PEnutMOG5UONHa1qKj+LkzMwlpthv3t91pur/drzcX1cFe8vxlxeTI8PoCJN8e8Y&#10;fvAFHXJhOvgT26BaA1Ik/k7x5reiDrIXC9B5pv+z598AAAD//wMAUEsBAi0AFAAGAAgAAAAhALaD&#10;OJL+AAAA4QEAABMAAAAAAAAAAAAAAAAAAAAAAFtDb250ZW50X1R5cGVzXS54bWxQSwECLQAUAAYA&#10;CAAAACEAOP0h/9YAAACUAQAACwAAAAAAAAAAAAAAAAAvAQAAX3JlbHMvLnJlbHNQSwECLQAUAAYA&#10;CAAAACEAbatN0nQDAACSBgAADgAAAAAAAAAAAAAAAAAuAgAAZHJzL2Uyb0RvYy54bWxQSwECLQAU&#10;AAYACAAAACEAmOIWyNoAAAADAQAADwAAAAAAAAAAAAAAAADOBQAAZHJzL2Rvd25yZXYueG1sUEsF&#10;BgAAAAAEAAQA8wAAANUGAAAAAA==&#10;" filled="f" stroked="f">
                <o:lock v:ext="edit" aspectratio="t"/>
                <w10:anchorlock/>
              </v:rect>
            </w:pict>
          </mc:Fallback>
        </mc:AlternateContent>
      </w:r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222085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0CDBD34B" wp14:editId="4850D284">
                <wp:extent cx="180975" cy="161925"/>
                <wp:effectExtent l="0" t="0" r="0" b="0"/>
                <wp:docPr id="35" name="AutoShape 50" descr="ГОСТ 22442-77 Изделия огнеупорные для стабилизирующих камер газовых горелок. Технические условия (с Изменениями N 1, 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886698" id="AutoShape 50" o:spid="_x0000_s1026" alt="ГОСТ 22442-77 Изделия огнеупорные для стабилизирующих камер газовых горелок. Технические условия (с Изменениями N 1, 2)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vIycwMAAJIGAAAOAAAAZHJzL2Uyb0RvYy54bWysVd2K3DYUvi/0HYSuGqjXP/H82Kw3bGZ2&#10;QmGbBtI8gMaWxyK25Ere9W5LYbchlBJoLnrTq0LyBGnSpUPSbF5BfqMcyTOT2YRAaOsLIekcfefv&#10;O8e7N06qEh1TqZjgCfZ3PIwoT0XG+CLB976dOWOMVEN4RkrBaYJPqcI39j7/bLetYxqIQpQZlQhA&#10;uIrbOsFF09Sx66q0oBVRO6KmHIS5kBVp4CgXbiZJC+hV6QaeN3RbIbNaipQqBbfTXoj3LH6e07T5&#10;Js8VbVCZYPCtsau069ys7t4uiReS1AVLV26Qf+FFRRgHoxuoKWkIOpLsA6iKpVIokTc7qahckecs&#10;pTYGiMb33ovmbkFqamOB5Kh6kyb1/8Gmt4/vSMSyBF8fYMRJBTXaP2qENY0GkLKMqhQSpn/Tf+gn&#10;+ikKgjAMnNEI6d/13/ovfaFf6WX3GOlL/UK/1hfdA/1GX3Zn+nX3SF8g0HgF0u68+0k/03/qpVGH&#10;h8vurHvQ/dr9AruHSL8E4T/w+AwByjOQX+rn3SMjeWHBjJVL/XIH6aeg9RAMLbufYXcOL5dgBrDO&#10;rcpz68wX3XnvH2Aap6z+Y7CwRLeR/yUKrpnKt7WKIQF36zvS1E7VhyK9rxAXk4LwBd1XNfAHWA2J&#10;WV9JKdqCkgxK4BsI9wqGOShAQ/P2a5FBKgmk0vLiJJeVsQEVRyeWfqcb+tGTBqVw6Y+9aARVSEHk&#10;D/0oGFgLJF4/rqVqblFRIbNJsATvLDg5PlSNcYbEaxVji4sZK0vL8JJfuQDF/gZMw1MjM05Ywv4Q&#10;edHB+GAcOmEwPHBCbzp19meT0BnO/NFgen06mUz9H41dP4wLlmWUGzPr5vHDTyPnqo172m/aR4mS&#10;ZQbOuKTkYj4pJTom0Lwz+60SsqXmXnXDJgFieS8kPwi9m0HkzIbjkRPOwoETjbyx4/nRzWjohVE4&#10;nV0N6ZBx+t9DQm2CowHU0Ybz0dg8+30YG4kr1sB4LFmV4PFGicSGgQc8s6VtCCv7/VYqjPvvUgHl&#10;Xhfa8tVQtGf/XGSnQFcpgE7Q6zDIYVMI+T1GLQzFBKvvjoikGJVfcaB85IehmaL2EA5GARzktmS+&#10;LSE8BagENxj120nTT96jWrJFAZZ8mxguzMTJmaWwaaHeq1VzweCzkayGtJms22er9e5XsvcWAAD/&#10;/wMAUEsDBBQABgAIAAAAIQAAjqPM2wAAAAMBAAAPAAAAZHJzL2Rvd25yZXYueG1sTI9Ba8JAEIXv&#10;Bf/DMkIvpW4UUiRmI0WQSilIY+t5zY5JaHY2Ztck/fed9mIv8xje8N436Xq0jeix87UjBfNZBAKp&#10;cKamUsHHYfu4BOGDJqMbR6jgGz2ss8ldqhPjBnrHPg+l4BDyiVZQhdAmUvqiQqv9zLVI7J1dZ3Xg&#10;tSul6fTA4baRiyh6klbXxA2VbnFTYfGVX62Codj3x8Pbi9w/HHeOLrvLJv98Vep+Oj6vQAQcw+0Y&#10;fvEZHTJmOrkrGS8aBfxI+JvsLZYxiBNrHIPMUvmfPfsBAAD//wMAUEsBAi0AFAAGAAgAAAAhALaD&#10;OJL+AAAA4QEAABMAAAAAAAAAAAAAAAAAAAAAAFtDb250ZW50X1R5cGVzXS54bWxQSwECLQAUAAYA&#10;CAAAACEAOP0h/9YAAACUAQAACwAAAAAAAAAAAAAAAAAvAQAAX3JlbHMvLnJlbHNQSwECLQAUAAYA&#10;CAAAACEAOhbyMnMDAACSBgAADgAAAAAAAAAAAAAAAAAuAgAAZHJzL2Uyb0RvYy54bWxQSwECLQAU&#10;AAYACAAAACEAAI6jzNsAAAADAQAADwAAAAAAAAAAAAAAAADNBQAAZHJzL2Rvd25yZXYueG1sUEsF&#10;BgAAAAAEAAQA8wAAANUGAAAAAA==&#10;" filled="f" stroked="f">
                <o:lock v:ext="edit" aspectratio="t"/>
                <w10:anchorlock/>
              </v:rect>
            </w:pict>
          </mc:Fallback>
        </mc:AlternateContent>
      </w:r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222085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68459A91" wp14:editId="2EC202B4">
                <wp:extent cx="142875" cy="180975"/>
                <wp:effectExtent l="0" t="0" r="0" b="0"/>
                <wp:docPr id="34" name="AutoShape 51" descr="ГОСТ 22442-77 Изделия огнеупорные для стабилизирующих камер газовых горелок. Технические условия (с Изменениями N 1, 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995A7B" id="AutoShape 51" o:spid="_x0000_s1026" alt="ГОСТ 22442-77 Изделия огнеупорные для стабилизирующих камер газовых горелок. Технические условия (с Изменениями N 1, 2)" style="width:11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gPJdAMAAJIGAAAOAAAAZHJzL2Uyb0RvYy54bWysVctu3DYU3RfIPxBctUBlPcJ5SLAcODOe&#10;ooCbBkjzARyJGgmRSIWULbtFAbtBUBQBmkU3XRVoviCPGh0kjfML1B/lkpqZjJ1N0UYL4pL38tzX&#10;4dXurZOqRMdMqkLwGPs7HkaMJyIt+CLG97+bOWOMVEN5SkvBWYxPmcK39m58ttvWEQtELsqUSQQg&#10;XEVtHeO8aerIdVWSs4qqHVEzDspMyIo2sJULN5W0BfSqdAPPG7qtkGktRcKUgtNpr8R7Fj/LWNJ8&#10;m2WKNaiMMcTW2FXadW5Wd2+XRgtJ67xIVmHQ/xBFRQsOTjdQU9pQdCSLj6CqIpFCiazZSUTliiwr&#10;EmZzgGx871o293JaM5sLFEfVmzKpTweb3Dm+K1GRxvgmwYjTCnq0f9QI6xoNfIxSphIomP5N/6H/&#10;1M9QEBASOKMR0r/rv/Vf+kK/0cvuKdKX+pV+qy+6R/qdvuzO9Nvuib5AYPEGtN1595N+rl/opTGH&#10;i8vurHvU/dr9AtJjpF+D8h+4fIYA5TnoL/XL7onRvLJgxsulfr2D9DOwegyOlt3PIJ3DzSW4Aaxz&#10;a/LSBvN5d97HB5gmKGv/FDws0R3kf4mCL0zn21pFUIB79V1peqfqQ5E8UIiLSU75gu2rGvgDrIbC&#10;rI+kFG3OaAot8A2EewXDbBSgoXn7jUihlBRKaXlxksnK+ICOoxNLv9MN/dhJgxI49EkwHg0wSkDl&#10;j70QZOOBRuvLtVTNV0xUyAgxlhCdBafHh6rpTdcmxhcXs6Is4ZxGJb9yAJj9CbiGq0ZngrCE/SH0&#10;woPxwZg4JBgeOMSbTp392YQ4w5k/GkxvTieTqf+j8euTKC/SlHHjZv14fPLvyLl6xj3tN89HibJI&#10;DZwJScnFfFJKdEzh8c7styrIlpl7NQxbL8jlWkp+QLzbQejMhuORQ2Zk4IQjb+x4fng7HHokJNPZ&#10;1ZQOC87+f0qojXE4CAa2S1tBX8vNs9/HudGoKhoYj2VRxXi8MaKRYeABT21rG1qUvbxVChP+h1JA&#10;u9eNtnw1FO3ZPxfpKdBVCqATjEcY5CDkQn6PUQtDMcbq4RGVDKPyaw6UD31CzBS1GzIYBbCR25r5&#10;tobyBKBi3GDUi5Omn7xHtSwWOXjybWG4MBMnKyyFzRPqo1o9Lhh8NpPVkDaTdXtvrT78SvbeAwAA&#10;//8DAFBLAwQUAAYACAAAACEAf5o2dNsAAAADAQAADwAAAGRycy9kb3ducmV2LnhtbEyPQWvCQBCF&#10;74X+h2UKvZS6MWCRmI0UQSqlII3W85odk9DsbMyuSfrvO+1FL/MY3vDeN+lytI3osfO1IwXTSQQC&#10;qXCmplLBfrd+noPwQZPRjSNU8IMeltn9XaoT4wb6xD4PpeAQ8olWUIXQJlL6okKr/cS1SOydXGd1&#10;4LUrpen0wOG2kXEUvUira+KGSre4qrD4zi9WwVBs+8Pu401unw4bR+fNeZV/vSv1+DC+LkAEHMP1&#10;GP7wGR0yZjq6CxkvGgX8SPif7MXxDMSRdT4DmaXylj37BQAA//8DAFBLAQItABQABgAIAAAAIQC2&#10;gziS/gAAAOEBAAATAAAAAAAAAAAAAAAAAAAAAABbQ29udGVudF9UeXBlc10ueG1sUEsBAi0AFAAG&#10;AAgAAAAhADj9If/WAAAAlAEAAAsAAAAAAAAAAAAAAAAALwEAAF9yZWxzLy5yZWxzUEsBAi0AFAAG&#10;AAgAAAAhAENSA8l0AwAAkgYAAA4AAAAAAAAAAAAAAAAALgIAAGRycy9lMm9Eb2MueG1sUEsBAi0A&#10;FAAGAAgAAAAhAH+aNnTbAAAAAwEAAA8AAAAAAAAAAAAAAAAAzgUAAGRycy9kb3ducmV2LnhtbFBL&#10;BQYAAAAABAAEAPMAAADWBgAAAAA=&#10;" filled="f" stroked="f">
                <o:lock v:ext="edit" aspectratio="t"/>
                <w10:anchorlock/>
              </v:rect>
            </w:pict>
          </mc:Fallback>
        </mc:AlternateContent>
      </w:r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222085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5147A0F7" wp14:editId="06826F13">
                <wp:extent cx="190500" cy="219075"/>
                <wp:effectExtent l="0" t="0" r="0" b="0"/>
                <wp:docPr id="33" name="AutoShape 52" descr="ГОСТ 22442-77 Изделия огнеупорные для стабилизирующих камер газовых горелок. Технические условия (с Изменениями N 1, 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EC0891" id="AutoShape 52" o:spid="_x0000_s1026" alt="ГОСТ 22442-77 Изделия огнеупорные для стабилизирующих камер газовых горелок. Технические условия (с Изменениями N 1, 2)" style="width:1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BV9dQMAAJIGAAAOAAAAZHJzL2Uyb0RvYy54bWysVc1u3DYQvhfoOxA8tUBl/Vj7I8Fy4Ox6&#10;iwJOGiDtA3AlakVUIlVStuwWBewGQVAESA659FSgeYI0iZFF0rivQL1Rh9TuZu1cirZ7EEjO8Jtv&#10;Zj7O7t06rUp0QqVigifY3/EwojwVGeOLBH/7zcwZY6QawjNSCk4TfEYVvrX/6Sd7bR3TQBSizKhE&#10;AMJV3NYJLpqmjl1XpQWtiNoRNeVgzIWsSANbuXAzSVpAr0o38Lyh2wqZ1VKkVCk4nfZGvG/x85ym&#10;zdd5rmiDygQDt8Z+pf3Ozdfd3yPxQpK6YOmKBvkXLCrCOATdQE1JQ9CxZB9BVSyVQom82UlF5Yo8&#10;Zym1OUA2vncjm/sFqanNBYqj6k2Z1P8Hm949uScRyxK8u4sRJxX06OC4ETY0GgQYZVSlUDD9TP+m&#10;f9fPURCEYeCMRkj/qt/o1/pSv9PL7inSV/qVfq8vuwf6L33Vnev33WN9icDjHVi7i+5n/UL/oZfG&#10;HS4uu/PuQfek+wVWD5F+C8Y/4fI5ApQXYL/SL7vHxvLKgpkoV/rtDtLPweshBFp2j2B1ATeXEAaw&#10;LqzLS0vms+6i5weYhpT1fwoRlugu8r9Aweem822tYijA/fqeNL1T9ZFIv1OIi0lB+IIeqBr0A6qG&#10;wqyPpBRtQUkGLfANhHsNw2wUoKF5e0dkUEoCpbS6OM1lZWJAx9Gpld/ZRn70tEEpHPqRN/BApCmY&#10;AtiMBjYCideXa6maL6mokFkkWAI7C05OjlRjyJB47WJicTFjZWkVXvJrB+DYn0BouGpshoQV7I+R&#10;Fx2OD8ehEwbDQyf0plPnYDYJneHMHw2mu9PJZOr/ZOL6YVywLKPchFk/Hj/8Z+JcPeNe9pvno0TJ&#10;MgNnKCm5mE9KiU4IPN6Z/a0KsuXmXqdhiwC53EjJD0LvdhA5s+F45ISzcOBEI2/seH50Oxp6YRRO&#10;Z9dTOmKc/veUUJvgaBAMbJe2SN/IzbO/j3MjccUaGI8lqxI83jiR2CjwkGe2tQ1hZb/eKoWh/6EU&#10;0O51o61ejUR79c9FdgZylQLkBMqDQQ6LQsgfMGphKCZYfX9MJMWo/IqD5CM/DM0UtZtwMApgI7ct&#10;820L4SlAJbjBqF9Omn7yHteSLQqI5NvCcGEmTs6shM0T6lmtHhcMPpvJakibybq9t14f/kr2/wYA&#10;AP//AwBQSwMEFAAGAAgAAAAhABB3e1faAAAAAwEAAA8AAABkcnMvZG93bnJldi54bWxMj0tLxEAQ&#10;hO+C/2FowYu4E59IzGSRBXERYTH7OPdm2iSY6clmZpP472296KWboprqr7L55Fo1UB8azwauZgko&#10;4tLbhisDm/Xz5QOoEJEttp7JwBcFmOenJxmm1o/8TkMRKyUhHFI0UMfYpVqHsiaHYeY7YvE+fO8w&#10;iuwrbXscJdy1+jpJ7rXDhuVDjR0taio/i6MzMJarYbd+e9Gri93S82F5WBTbV2POz6anR1CRpvh3&#10;DD/4gg65MO39kW1QrQEpEn+neDeJqL3s2zvQeab/s+ffAAAA//8DAFBLAQItABQABgAIAAAAIQC2&#10;gziS/gAAAOEBAAATAAAAAAAAAAAAAAAAAAAAAABbQ29udGVudF9UeXBlc10ueG1sUEsBAi0AFAAG&#10;AAgAAAAhADj9If/WAAAAlAEAAAsAAAAAAAAAAAAAAAAALwEAAF9yZWxzLy5yZWxzUEsBAi0AFAAG&#10;AAgAAAAhAGQwFX11AwAAkgYAAA4AAAAAAAAAAAAAAAAALgIAAGRycy9lMm9Eb2MueG1sUEsBAi0A&#10;FAAGAAgAAAAhABB3e1faAAAAAwEAAA8AAAAAAAAAAAAAAAAAzwUAAGRycy9kb3ducmV2LnhtbFBL&#10;BQYAAAAABAAEAPMAAADWBgAAAAA=&#10;" filled="f" stroked="f">
                <o:lock v:ext="edit" aspectratio="t"/>
                <w10:anchorlock/>
              </v:rect>
            </w:pict>
          </mc:Fallback>
        </mc:AlternateContent>
      </w:r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22085" w:rsidRPr="00222085" w:rsidRDefault="00222085" w:rsidP="0022208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3б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6"/>
        <w:gridCol w:w="1304"/>
        <w:gridCol w:w="1457"/>
        <w:gridCol w:w="1457"/>
        <w:gridCol w:w="1309"/>
        <w:gridCol w:w="1457"/>
        <w:gridCol w:w="1305"/>
      </w:tblGrid>
      <w:tr w:rsidR="00222085" w:rsidRPr="00222085" w:rsidTr="00222085">
        <w:trPr>
          <w:trHeight w:val="15"/>
        </w:trPr>
        <w:tc>
          <w:tcPr>
            <w:tcW w:w="1109" w:type="dxa"/>
            <w:hideMark/>
          </w:tcPr>
          <w:p w:rsidR="00222085" w:rsidRPr="00222085" w:rsidRDefault="00222085" w:rsidP="00222085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hideMark/>
          </w:tcPr>
          <w:p w:rsidR="00222085" w:rsidRPr="00222085" w:rsidRDefault="00222085" w:rsidP="0022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222085" w:rsidRPr="00222085" w:rsidRDefault="00222085" w:rsidP="0022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222085" w:rsidRPr="00222085" w:rsidRDefault="00222085" w:rsidP="0022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222085" w:rsidRPr="00222085" w:rsidRDefault="00222085" w:rsidP="0022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222085" w:rsidRPr="00222085" w:rsidRDefault="00222085" w:rsidP="0022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222085" w:rsidRPr="00222085" w:rsidRDefault="00222085" w:rsidP="0022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2085" w:rsidRPr="00222085" w:rsidTr="0022208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</w:t>
            </w: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изделия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43F6F9F9" wp14:editId="16597177">
                      <wp:extent cx="152400" cy="161925"/>
                      <wp:effectExtent l="0" t="0" r="0" b="0"/>
                      <wp:docPr id="32" name="AutoShape 53" descr="ГОСТ 22442-77 Изделия огнеупорные для стабилизирующих камер газовых горелок. Технические условия (с Изменениями N 1, 2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271719D" id="AutoShape 53" o:spid="_x0000_s1026" alt="ГОСТ 22442-77 Изделия огнеупорные для стабилизирующих камер газовых горелок. Технические условия (с Изменениями N 1, 2)" style="width:12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NnmdQMAAJIGAAAOAAAAZHJzL2Uyb0RvYy54bWysVd2K3DYUvi/0HYSuWqjXP+v5sVlv2Mzs&#10;hMImDSR9AI0tj01tyZW0692Wwm5CKCXQXPSmV4HmCdKkS4b8bF9BfqMeyTOT2YRCaTsXRtI5+s45&#10;3/l0Zu/GaV2hEypkyVmC/R0PI8pSnpVskeCv78+cMUZSEZaRijOa4DMq8Y39Tz/Za5uYBrzgVUYF&#10;AhAm47ZJcKFUE7uuTAtaE7nDG8rAmHNREwVbsXAzQVpArys38Lyh23KRNYKnVEo4nfZGvG/x85ym&#10;6qs8l1ShKsGQm7JfYb9z83X390i8EKQpynSVBvkXWdSkZBB0AzUliqBjUX4EVZep4JLnaifltcvz&#10;vEyprQGq8b0PqrlXkIbaWoAc2Wxokv8fbHrn5K5AZZbg3QAjRmro0cGx4jY0GuxilFGZAmH6F/1U&#10;/6afoSAIw8AZjZD+Vb/Sf+hL/UYvuydIX+mX+p2+7B7qP/VVd67fdY/1JQKPN2DtLroH+rn+XS+N&#10;O1xcdufdw+7n7idYPUL6NRjfwuVzBCjPwX6lX3SPjeWlBTNRrvTrHaSfgdcjCLTsfoTVBdxcQhjA&#10;urAuL2wyn3UXfX6AaZKy/k8gwhLdQf4XKPjcdL5tZAwE3GvuCtM72Rzx9BuJGJ8UhC3ogWxAP6Bq&#10;IGZ9JARvC0oyaIFvINxrGGYjAQ3N29s8AyoJUGl1cZqL2sSAjqNTK7+zjfzoqUIpHPqDIPRApCmY&#10;/KEfBQMbgcTry42Q6hblNTKLBAvIzoKTkyOpTDIkXruYWIzPyqqyCq/YtQNw7E8gNFw1NpOEFez3&#10;kRcdjg/HoRMGw0Mn9KZT52A2CZ3hzB8NprvTyWTq/2Di+mFclFlGmQmzfjx++M/EuXrGvew3z0fy&#10;qswMnElJisV8Ugl0QuDxzuxvRciWm3s9DUsC1PJBST4wezOInNlwPHLCWThwopE3djw/uhkNvTAK&#10;p7PrJR2VjP73klCb4GgAfbTl/G1tnv19XBuJ61LBeKzKOsHjjROJjQIPWWZbq0hZ9estKkz676mA&#10;dq8bbfVqJNqrf86zM5Cr4CAnUB4MclgUXHyHUQtDMcHy22MiKEbVlwwkH/lhaKao3YSDUQAbsW2Z&#10;b1sISwEqwQqjfjlR/eQ9bkS5KCCSb4lh3EycvLQSNk+oz2r1uGDw2UpWQ9pM1u299Xr/V7L/FwAA&#10;AP//AwBQSwMEFAAGAAgAAAAhAJjiFsjaAAAAAwEAAA8AAABkcnMvZG93bnJldi54bWxMj0FLw0AQ&#10;he+C/2EZwYvYjcWKxGyKFMQiQmmqPU+zYxLMzqbZbRL/vaMXvczweMOb72XLybVqoD40ng3czBJQ&#10;xKW3DVcG3nZP1/egQkS22HomA18UYJmfn2WYWj/yloYiVkpCOKRooI6xS7UOZU0Ow8x3xOJ9+N5h&#10;FNlX2vY4Srhr9TxJ7rTDhuVDjR2taio/i5MzMJabYb97fdabq/3a83F9XBXvL8ZcXkyPD6AiTfHv&#10;GH7wBR1yYTr4E9ugWgNSJP5O8ea3og6yFwvQeab/s+ffAAAA//8DAFBLAQItABQABgAIAAAAIQC2&#10;gziS/gAAAOEBAAATAAAAAAAAAAAAAAAAAAAAAABbQ29udGVudF9UeXBlc10ueG1sUEsBAi0AFAAG&#10;AAgAAAAhADj9If/WAAAAlAEAAAsAAAAAAAAAAAAAAAAALwEAAF9yZWxzLy5yZWxzUEsBAi0AFAAG&#10;AAgAAAAhAJx02eZ1AwAAkgYAAA4AAAAAAAAAAAAAAAAALgIAAGRycy9lMm9Eb2MueG1sUEsBAi0A&#10;FAAGAAgAAAAhAJjiFsjaAAAAAwEAAA8AAAAAAAAAAAAAAAAAzwUAAGRycy9kb3ducmV2LnhtbFBL&#10;BQYAAAAABAAEAPMAAADW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74E0A1EA" wp14:editId="2213C84B">
                      <wp:extent cx="152400" cy="161925"/>
                      <wp:effectExtent l="0" t="0" r="0" b="0"/>
                      <wp:docPr id="31" name="AutoShape 54" descr="ГОСТ 22442-77 Изделия огнеупорные для стабилизирующих камер газовых горелок. Технические условия (с Изменениями N 1, 2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5CAA630" id="AutoShape 54" o:spid="_x0000_s1026" alt="ГОСТ 22442-77 Изделия огнеупорные для стабилизирующих камер газовых горелок. Технические условия (с Изменениями N 1, 2)" style="width:12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UNFdAMAAJIGAAAOAAAAZHJzL2Uyb0RvYy54bWysVd2K3DYUvi/0HYSuGqjXP/H82Kw3bGZ2&#10;QmGbBtI8gMaWxya25Era9W5LYbchlBJoLnrTq0LyBGnSpUPSbF5BfqMcyTOT2YRAaDsXRtI5+s45&#10;3/l0ZvfGSV2hYypkyVmC/R0PI8pSnpVskeB7386cMUZSEZaRijOa4FMq8Y29zz/bbZuYBrzgVUYF&#10;AhAm47ZJcKFUE7uuTAtaE7nDG8rAmHNREwVbsXAzQVpArys38Lyh23KRNYKnVEo4nfZGvGfx85ym&#10;6ps8l1ShKsGQm7JfYb9z83X3dkm8EKQpynSVBvkXWdSkZBB0AzUliqAjUX4AVZep4JLnaifltcvz&#10;vEyprQGq8b33qrlbkIbaWoAc2Wxokv8fbHr7+I5AZZbg6z5GjNTQo/0jxW1oNAgxyqhMgTD9m/5D&#10;P9FPURCEYeCMRkj/rv/Wf+kL/Uovu8dIX+oX+rW+6B7oN/qyO9Ovu0f6AoHHK7B2591P+pn+Uy+N&#10;O1xcdmfdg+7X7hdYPUT6JRj/gctnCFCegf1SP+8eGcsLC2aiXOqXO0g/Ba+HEGjZ/Qyrc7i5hDCA&#10;dW5dnttkvujO+/wA0yRl/R9DhCW6jfwvUXDNdL5tZAwE3G3uCNM72Rzy9L5EjE8KwhZ0XzagH1A1&#10;ELM+EoK3BSUZtMA3EO4VDLORgIbm7dc8AyoJUGl1cZKL2sSAjqMTK7/TjfzoiUIpHPqDIPRApCmY&#10;/KEfBQMbgcTry42Q6hblNTKLBAvIzoKT40OpTDIkXruYWIzPyqqyCq/YlQNw7E8gNFw1NpOEFewP&#10;kRcdjA/GoRMGwwMn9KZTZ382CZ3hzB8Nptenk8nU/9HE9cO4KLOMMhNm/Xj88NPEuXrGvew3z0fy&#10;qswMnElJisV8Ugl0TODxzuxvRciWm3s1DUsC1PJeST4wezOInNlwPHLCWThwopE3djw/uhkNvTAK&#10;p7OrJR2WjP73klCb4GgAfbTlfLQ2z/4+rI3EdalgPFZlneDxxonERoEHLLOtVaSs+vUWFSb9d1RA&#10;u9eNtno1Eu3VP+fZKchVcJATKA8GOSwKLr7HqIWhmGD53RERFKPqKwaSj/wwNFPUbsLBKICN2LbM&#10;ty2EpQCVYIVRv5yofvIeNaJcFBDJt8QwbiZOXloJmyfUZ7V6XDD4bCWrIW0m6/beer37K9l7CwAA&#10;//8DAFBLAwQUAAYACAAAACEAmOIWyNoAAAADAQAADwAAAGRycy9kb3ducmV2LnhtbEyPQUvDQBCF&#10;74L/YRnBi9iNxYrEbIoUxCJCaao9T7NjEszOptltEv+9oxe9zPB4w5vvZcvJtWqgPjSeDdzMElDE&#10;pbcNVwbedk/X96BCRLbYeiYDXxRgmZ+fZZhaP/KWhiJWSkI4pGigjrFLtQ5lTQ7DzHfE4n343mEU&#10;2Vfa9jhKuGv1PEnutMOG5UONHa1qKj+LkzMwlpthv3t91pur/drzcX1cFe8vxlxeTI8PoCJN8e8Y&#10;fvAFHXJhOvgT26BaA1Ik/k7x5reiDrIXC9B5pv+z598AAAD//wMAUEsBAi0AFAAGAAgAAAAhALaD&#10;OJL+AAAA4QEAABMAAAAAAAAAAAAAAAAAAAAAAFtDb250ZW50X1R5cGVzXS54bWxQSwECLQAUAAYA&#10;CAAAACEAOP0h/9YAAACUAQAACwAAAAAAAAAAAAAAAAAvAQAAX3JlbHMvLnJlbHNQSwECLQAUAAYA&#10;CAAAACEAlxFDRXQDAACSBgAADgAAAAAAAAAAAAAAAAAuAgAAZHJzL2Uyb0RvYy54bWxQSwECLQAU&#10;AAYACAAAACEAmOIWyNoAAAADAQAADwAAAAAAAAAAAAAAAADOBQAAZHJzL2Rvd25yZXYueG1sUEsF&#10;BgAAAAAEAAQA8wAAAN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68B093C1" wp14:editId="1CB19E6F">
                      <wp:extent cx="180975" cy="161925"/>
                      <wp:effectExtent l="0" t="0" r="0" b="0"/>
                      <wp:docPr id="30" name="AutoShape 55" descr="ГОСТ 22442-77 Изделия огнеупорные для стабилизирующих камер газовых горелок. Технические условия (с Изменениями N 1, 2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C75F5BE" id="AutoShape 55" o:spid="_x0000_s1026" alt="ГОСТ 22442-77 Изделия огнеупорные для стабилизирующих камер газовых горелок. Технические условия (с Изменениями N 1, 2)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ROIdQMAAJIGAAAOAAAAZHJzL2Uyb0RvYy54bWysVd2K3DYUvi/0HYSuGqjXP/H82Kw3bGZ2&#10;QmGbBtI8gMaWxyK25Ere9W5LYbchlBJoLnrTq0LyBGnSpUPSbF5BfqMcyTOT2YRAaDsXRtI5+s45&#10;3/l0ZvfGSVWiYyoVEzzB/o6HEeWpyBhfJPjetzNnjJFqCM9IKThN8ClV+Mbe55/ttnVMA1GIMqMS&#10;AQhXcVsnuGiaOnZdlRa0ImpH1JSDMReyIg1s5cLNJGkBvSrdwPOGbitkVkuRUqXgdNob8Z7Fz3Oa&#10;Nt/kuaINKhMMuTX2K+13br7u3i6JF5LUBUtXaZB/kUVFGIegG6gpaQg6kuwDqIqlUiiRNzupqFyR&#10;5yyltgaoxvfeq+ZuQWpqawFyVL2hSf1/sOnt4zsSsSzB14EeTiro0f5RI2xoNBhglFGVAmH6N/2H&#10;fqKfoiAIw8AZjZD+Xf+t/9IX+pVedo+RvtQv9Gt90T3Qb/Rld6Zfd4/0BQKPV2Dtzruf9DP9p14a&#10;d7i47M66B92v3S+weoj0SzD+A5fPEKA8A/ulft49MpYXFsxEudQvd5B+Cl4PIdCy+xlW53BzCWEA&#10;69y6PLfJfNGd9/kBpknK+j+GCEt0G/lfouCa6XxbqxgIuFvfkaZ3qj4U6X2FuJgUhC/ovqpBP6Bq&#10;IGZ9JKVoC0oyaIFvINwrGGajAA3N269FBlQSoNLq4iSXlYkBHUcnVn6nG/nRkwalcOiPvWgEjKdg&#10;8od+FAxsBBKvL9dSNbeoqJBZJFhCdhacHB+qxiRD4rWLicXFjJWlVXjJrxyAY38CoeGqsZkkrGB/&#10;iLzoYHwwDp0wGB44oTedOvuzSegMZ/5oML0+nUym/o8mrh/GBcsyyk2Y9ePxw08T5+oZ97LfPB8l&#10;SpYZOJOSkov5pJTomMDjndnfipAtN/dqGpYEqOW9kvwg9G4GkTMbjkdOOAsHTjTyxo7nRzejoRdG&#10;4XR2taRDxul/Lwm1CY4G0Edbzkdr8+zvw9pIXLEGxmPJqgSPN04kNgo84JltbUNY2a+3qDDpv6MC&#10;2r1utNWrkWiv/rnITkGuUoCc4P3DIIdFIeT3GLUwFBOsvjsikmJUfsVB8pEfhmaK2k04GAWwkduW&#10;+baF8BSgEtxg1C8nTT95j2rJFgVE8i0xXJiJkzMrYfOE+qxWjwsGn61kNaTNZN3eW693fyV7bwEA&#10;AP//AwBQSwMEFAAGAAgAAAAhAACOo8zbAAAAAwEAAA8AAABkcnMvZG93bnJldi54bWxMj0FrwkAQ&#10;he8F/8MyQi+lbhRSJGYjRZBKKUhj63nNjklodjZm1yT99532Yi/zGN7w3jfperSN6LHztSMF81kE&#10;AqlwpqZSwcdh+7gE4YMmoxtHqOAbPayzyV2qE+MGesc+D6XgEPKJVlCF0CZS+qJCq/3MtUjsnV1n&#10;deC1K6Xp9MDhtpGLKHqSVtfEDZVucVNh8ZVfrYKh2PfHw9uL3D8cd44uu8sm/3xV6n46Pq9ABBzD&#10;7Rh+8RkdMmY6uSsZLxoF/Ej4m+wtljGIE2scg8xS+Z89+wEAAP//AwBQSwECLQAUAAYACAAAACEA&#10;toM4kv4AAADhAQAAEwAAAAAAAAAAAAAAAAAAAAAAW0NvbnRlbnRfVHlwZXNdLnhtbFBLAQItABQA&#10;BgAIAAAAIQA4/SH/1gAAAJQBAAALAAAAAAAAAAAAAAAAAC8BAABfcmVscy8ucmVsc1BLAQItABQA&#10;BgAIAAAAIQBzgROIdQMAAJIGAAAOAAAAAAAAAAAAAAAAAC4CAABkcnMvZTJvRG9jLnhtbFBLAQIt&#10;ABQABgAIAAAAIQAAjqPM2wAAAAMBAAAPAAAAAAAAAAAAAAAAAM8FAABkcnMvZG93bnJldi54bWxQ&#10;SwUGAAAAAAQABADzAAAA1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592135CB" wp14:editId="506D2E38">
                      <wp:extent cx="219075" cy="219075"/>
                      <wp:effectExtent l="0" t="0" r="0" b="0"/>
                      <wp:docPr id="29" name="AutoShape 56" descr="ГОСТ 22442-77 Изделия огнеупорные для стабилизирующих камер газовых горелок. Технические условия (с Изменениями N 1, 2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2B16916" id="AutoShape 56" o:spid="_x0000_s1026" alt="ГОСТ 22442-77 Изделия огнеупорные для стабилизирующих камер газовых горелок. Технические условия (с Изменениями N 1, 2)" style="width:17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2+/cgMAAJIGAAAOAAAAZHJzL2Uyb0RvYy54bWysVctu3DYU3RfoPxBctUBlPap5SLAcODOe&#10;oICTBkj6ARyJGgmVSJWkLbtFATtBUBQBmkU3XQVoviBNamSQh/sL1B/1kpoZj51N0VYL4pL38tzX&#10;4dXurZO6QsdUyJKzBPs7HkaUpTwr2SLB3zycOWOMpCIsIxVnNMGnVOJbe59+sts2MQ14wauMCgQg&#10;TMZtk+BCqSZ2XZkWtCZyhzeUgTLnoiYKtmLhZoK0gF5XbuB5Q7flImsET6mUcDrtlXjP4uc5TdXX&#10;eS6pQlWCITZlV2HXuVndvV0SLwRpijJdhUH+RRQ1KRk43UBNiSLoSJQfQdVlKrjkudpJee3yPC9T&#10;anOAbHzvRjYPCtJQmwsURzabMsn/Dza9d3xfoDJLcBBhxEgNPdo/Uty6RoMhRhmVKRRM/6qf69/1&#10;CxQEYRg4oxHSv+k3+k99od/pZfcM6Uv9Wn/QF91j/Ze+7M70h+6pvkBg8Q603Xn3SL/Uf+ilMYeL&#10;y+6se9z90v0M0hOk34LyPVw+Q4DyEvSX+lX31GheWzDj5VK/3UH6BVg9AUfL7ieQzuHmEtwA1rk1&#10;eWWD+aw77+MDTBOUtX8GHpboHvK/QMHnpvNtI2MowIPmvjC9k80hT7+ViPFJQdiC7ssG+AOshsKs&#10;j4TgbUFJBi3wDYR7DcNsJKCheXuXZ1BKAqW0vDjJRW18QMfRiaXf6YZ+9EShFA4DP/JGA4xSUK1k&#10;44HE68uNkOoO5TUyQoIFRGfByfGhVL3p2sT4YnxWVhWck7hi1w4Asz8B13DV6EwQlrA/RF50MD4Y&#10;h04YDA+c0JtOnf3ZJHSGM380mH45nUym/o/Grx/GRZlllBk368fjh/+MnKtn3NN+83wkr8rMwJmQ&#10;pFjMJ5VAxwQe78x+tuSguTJzr4dh6wW53EjJD0LvdhA5s+F45ISzcOBEI2/seH50Oxp6YRROZ9dT&#10;OiwZ/e8poTbB0SAY2C5tBX0jN89+H+dG4rpUMB6rsk7weGNEYsPAA5bZ1ipSVr28VQoT/lUpoN3r&#10;Rlu+Gor27J/z7BToKjjQCcYjDHIQCi6+x6iFoZhg+d0RERSj6isGlI/8MDRT1G7CwSiAjdjWzLc1&#10;hKUAlWCFUS9OVD95jxpRLgrw5NvCMG4mTl5aCpsn1Ee1elww+GwmqyFtJuv23lpd/Ur2/gYAAP//&#10;AwBQSwMEFAAGAAgAAAAhAGDzYV7ZAAAAAwEAAA8AAABkcnMvZG93bnJldi54bWxMj09Lw0AQxe+C&#10;32EZwYvYjX+RmE2RglhEKKba8zQ7JsHsbJrdJvHbO9WDXuYxvOG932TzybVqoD40ng1czBJQxKW3&#10;DVcG3taP53egQkS22HomA18UYJ4fH2WYWj/yKw1FrJSEcEjRQB1jl2odypochpnviMX78L3DKGtf&#10;advjKOGu1ZdJcqsdNiwNNXa0qKn8LPbOwFiuhs365UmvzjZLz7vlblG8PxtzejI93IOKNMW/Yzjg&#10;CzrkwrT1e7ZBtQbkkfgzxbu6vgG1/VWdZ/o/e/4NAAD//wMAUEsBAi0AFAAGAAgAAAAhALaDOJL+&#10;AAAA4QEAABMAAAAAAAAAAAAAAAAAAAAAAFtDb250ZW50X1R5cGVzXS54bWxQSwECLQAUAAYACAAA&#10;ACEAOP0h/9YAAACUAQAACwAAAAAAAAAAAAAAAAAvAQAAX3JlbHMvLnJlbHNQSwECLQAUAAYACAAA&#10;ACEA1Edvv3IDAACSBgAADgAAAAAAAAAAAAAAAAAuAgAAZHJzL2Uyb0RvYy54bWxQSwECLQAUAAYA&#10;CAAAACEAYPNhXtkAAAADAQAADwAAAAAAAAAAAAAAAADMBQAAZHJzL2Rvd25yZXYueG1sUEsFBgAA&#10;AAAEAAQA8wAAAN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6A198F0D" wp14:editId="4A2C920B">
                      <wp:extent cx="161925" cy="161925"/>
                      <wp:effectExtent l="0" t="0" r="0" b="0"/>
                      <wp:docPr id="28" name="AutoShape 57" descr="ГОСТ 22442-77 Изделия огнеупорные для стабилизирующих камер газовых горелок. Технические условия (с Изменениями N 1, 2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6E8F4EA" id="AutoShape 57" o:spid="_x0000_s1026" alt="ГОСТ 22442-77 Изделия огнеупорные для стабилизирующих камер газовых горелок. Технические условия (с Изменениями N 1, 2)" style="width:12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jTmcgMAAJIGAAAOAAAAZHJzL2Uyb0RvYy54bWysVctu3DYU3RfIPxBcpUBlPap5SLAcODOe&#10;oIDzANJ+AEeiRkIlUiVpy25RwE4QBEGAZNFNVwWaL0iTGh0kjfML1B/lkpoZP7Ip2mpBXPJenvs6&#10;vNq+dVRX6JAKWXKWYH/Lw4iylGclWyT4u29nzhgjqQjLSMUZTfAxlfjWzo0vttsmpgEveJVRgQCE&#10;ybhtElwo1cSuK9OC1kRu8YYyUOZc1ETBVizcTJAW0OvKDTxv6LZcZI3gKZUSTqe9Eu9Y/Dynqbqf&#10;55IqVCUYYlN2FXadm9Xd2SbxQpCmKNNVGORfRFGTkoHTDdSUKIIORPkZVF2mgkueq62U1y7P8zKl&#10;NgfIxveuZfOwIA21uUBxZLMpk/z/YNN7hw8EKrMEB9ApRmro0e6B4tY1GowwyqhMoWD6F/2b/l2/&#10;QkEQhoEzGiH9q/5L/6nP9Hu97F4ifa7f6g/6rHusP+rz7kR/6J7rMwQW70HbnXaP9Gv9h14ac7i4&#10;7E66x92L7hlIT5B+B8q/4fIJApTXoD/Xb7rnRvPWghkv5/rdFtKvwOoJOFp2T0E6hZtLcANYp9bk&#10;jQ3mZnfaxweYJihr/xI8LNE95H+Fgi9N59tGxlCAh80DYXonm32efi8R45OCsAXdlQ3wB1gNhVkf&#10;CcHbgpIMWuAbCPcKhtlIQEPz9i7PoJQESml5cZSL2viAjqMjS7/jDf3okUIpHPpDPwoGGKWgWsnG&#10;A4nXlxsh1R3Ka2SEBAuIzoKTw32petO1ifHF+KysKjgnccWuHABmfwKu4arRmSAsYX+KvGhvvDcO&#10;nTAY7jmhN506u7NJ6Axn/mgw/Xo6mUz9n41fP4yLMssoM27Wj8cP/xk5V8+4p/3m+UhelZmBMyFJ&#10;sZhPKoEOCTzemf1syUFzYeZeDcPWC3K5lpIfhN7tIHJmw/HICWfhwIlG3tjx/Oh2NPTCKJzOrqa0&#10;XzL631NCbYKjAfTUpnMR9LXcPPt9nhuJ61LBeKzKOsHjjRGJDQP3WGZbq0hZ9fKlUpjwL0oB7V43&#10;2vLVULRn/5xnx0BXwYFOMB5hkINQcPEjRi0MxQTLHw6IoBhV3zCgfOSHoZmidhMORgFsxGXN/LKG&#10;sBSgEqww6sWJ6ifvQSPKRQGefFsYxs3EyUtLYfOE+qhWjwsGn81kNaTNZL28t1YXv5KdTwAAAP//&#10;AwBQSwMEFAAGAAgAAAAhAIFvbsbZAAAAAwEAAA8AAABkcnMvZG93bnJldi54bWxMj0FLw0AQhe+C&#10;/2EZwYvYjYWKxGyKFMQiQjHVnqfZMQlmZ9PsNon/3tEe9DKP4Q3vfZMtJ9eqgfrQeDZwM0tAEZfe&#10;NlwZeNs+Xt+BChHZYuuZDHxRgGV+fpZhav3IrzQUsVISwiFFA3WMXap1KGtyGGa+Ixbvw/cOo6x9&#10;pW2Po4S7Vs+T5FY7bFgaauxoVVP5WRydgbHcDLvty5PeXO3Wng/rw6p4fzbm8mJ6uAcVaYp/x/CD&#10;L+iQC9PeH9kG1RqQR+LvFG++WIDan1Tnmf7Pnn8DAAD//wMAUEsBAi0AFAAGAAgAAAAhALaDOJL+&#10;AAAA4QEAABMAAAAAAAAAAAAAAAAAAAAAAFtDb250ZW50X1R5cGVzXS54bWxQSwECLQAUAAYACAAA&#10;ACEAOP0h/9YAAACUAQAACwAAAAAAAAAAAAAAAAAvAQAAX3JlbHMvLnJlbHNQSwECLQAUAAYACAAA&#10;ACEAAZ405nIDAACSBgAADgAAAAAAAAAAAAAAAAAuAgAAZHJzL2Uyb0RvYy54bWxQSwECLQAUAAYA&#10;CAAAACEAgW9uxtkAAAADAQAADwAAAAAAAAAAAAAAAADMBQAAZHJzL2Rvd25yZXYueG1sUEsFBgAA&#10;AAAEAAQA8wAAAN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7191CB8C" wp14:editId="3E653AAA">
                      <wp:extent cx="152400" cy="161925"/>
                      <wp:effectExtent l="0" t="0" r="0" b="0"/>
                      <wp:docPr id="27" name="AutoShape 58" descr="ГОСТ 22442-77 Изделия огнеупорные для стабилизирующих камер газовых горелок. Технические условия (с Изменениями N 1, 2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563A89F" id="AutoShape 58" o:spid="_x0000_s1026" alt="ГОСТ 22442-77 Изделия огнеупорные для стабилизирующих камер газовых горелок. Технические условия (с Изменениями N 1, 2)" style="width:12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9pAdAMAAJIGAAAOAAAAZHJzL2Uyb0RvYy54bWysVd2K3DYUvi/kHYSuWqjXP/X82Kw3bGZ2&#10;SmHzA0kfQGPLY1FbciXverclsJsQQgg0F73pVSF5gjTp0iFpNq8gv1GP5JnJbEKhtJ0LI+kcfec7&#10;53w6s3v9pCrRMZWKCZ5gf8fDiPJUZIwvEvztvZkzxkg1hGekFJwm+JQqfH3v2me7bR3TQBSizKhE&#10;AMJV3NYJLpqmjl1XpQWtiNoRNeVgzIWsSANbuXAzSVpAr0o38Lyh2wqZ1VKkVCk4nfZGvGfx85ym&#10;ze08V7RBZYKBW2O/0n7n5uvu7ZJ4IUldsHRFg/wLFhVhHIJuoKakIehIsk+gKpZKoUTe7KSickWe&#10;s5TaHCAb3/som7sFqanNBYqj6k2Z1P8Hm946viMRyxIcjDDipIIe7R81woZGA+heRlUKBdM/61/1&#10;c/0CBUEYBs5ohPQv+g/9u77Qb/Wye4b0pX6t3+mL7qF+ry+7M/2ue6ovEHi8BWt33j3QL/Vvemnc&#10;4eKyO+sedj91T2D1COk3YPwTLp8hQHkJ9kv9qntqLK8tmIlyqd/sIP0CvB5BoGX3GFbncHMJYQDr&#10;3Lq8smQ+7857foBpSFn/ZxBhiW4h/0sUfGE639YqhgLcre9I0ztVH4r0O4W4mBSEL+i+qkE/oGoo&#10;zPpIStEWlGTQAt9AuFcwzEYBGpq3N0UGpSRQSquLk1xWJgZ0HJ1Y+Z1u5EdPGpTCoT8IQg9EmoLJ&#10;H/pRMLARSLy+XEvVfE1FhcwiwRLYWXByfKgaQ4bEaxcTi4sZK0ur8JJfOQDH/gRCw1VjMySsYH+M&#10;vOhgfDAOnTAYHjihN506+7NJ6Axn/mgw/Wo6mUz9+yauH8YFyzLKTZj14/HDfybO1TPuZb95PkqU&#10;LDNwhpKSi/mklOiYwOOd2d+qIFtu7lUatgiQy0cp+VDZG0HkzIbjkRPOwoETjbyx4/nRjWjohVE4&#10;nV1N6ZBx+t9TQm2CowH00abzt7l59vdpbiSuWAPjsWRVgscbJxIbBR7wzLa2Iazs11ulMPQ/lALa&#10;vW601auRaK/+uchOQa5SgJxAeTDIYVEI+QNGLQzFBKvvj4ikGJXfcJB85IehmaJ2Ew5GAWzktmW+&#10;bSE8BagENxj1y0nTT96jWrJFAZF8WxguzMTJmZWweUI9q9XjgsFnM1kNaTNZt/fW68Nfyd5fAAAA&#10;//8DAFBLAwQUAAYACAAAACEAmOIWyNoAAAADAQAADwAAAGRycy9kb3ducmV2LnhtbEyPQUvDQBCF&#10;74L/YRnBi9iNxYrEbIoUxCJCaao9T7NjEszOptltEv+9oxe9zPB4w5vvZcvJtWqgPjSeDdzMElDE&#10;pbcNVwbedk/X96BCRLbYeiYDXxRgmZ+fZZhaP/KWhiJWSkI4pGigjrFLtQ5lTQ7DzHfE4n343mEU&#10;2Vfa9jhKuGv1PEnutMOG5UONHa1qKj+LkzMwlpthv3t91pur/drzcX1cFe8vxlxeTI8PoCJN8e8Y&#10;fvAFHXJhOvgT26BaA1Ik/k7x5reiDrIXC9B5pv+z598AAAD//wMAUEsBAi0AFAAGAAgAAAAhALaD&#10;OJL+AAAA4QEAABMAAAAAAAAAAAAAAAAAAAAAAFtDb250ZW50X1R5cGVzXS54bWxQSwECLQAUAAYA&#10;CAAAACEAOP0h/9YAAACUAQAACwAAAAAAAAAAAAAAAAAvAQAAX3JlbHMvLnJlbHNQSwECLQAUAAYA&#10;CAAAACEAMH/aQHQDAACSBgAADgAAAAAAAAAAAAAAAAAuAgAAZHJzL2Uyb0RvYy54bWxQSwECLQAU&#10;AAYACAAAACEAmOIWyNoAAAADAQAADwAAAAAAAAAAAAAAAADOBQAAZHJzL2Rvd25yZXYueG1sUEsF&#10;BgAAAAAEAAQA8wAAAN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222085" w:rsidRPr="00222085" w:rsidTr="00222085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4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</w:p>
        </w:tc>
      </w:tr>
      <w:tr w:rsidR="00222085" w:rsidRPr="00222085" w:rsidTr="0022208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18-1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346</w:t>
            </w:r>
          </w:p>
        </w:tc>
      </w:tr>
      <w:tr w:rsidR="00222085" w:rsidRPr="00222085" w:rsidTr="0022208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18-2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229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344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176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346</w:t>
            </w:r>
          </w:p>
        </w:tc>
      </w:tr>
      <w:tr w:rsidR="00222085" w:rsidRPr="00222085" w:rsidTr="0022208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18-3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434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217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460</w:t>
            </w:r>
          </w:p>
        </w:tc>
      </w:tr>
      <w:tr w:rsidR="00222085" w:rsidRPr="00222085" w:rsidTr="0022208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18-4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434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217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460</w:t>
            </w:r>
          </w:p>
        </w:tc>
      </w:tr>
      <w:tr w:rsidR="00222085" w:rsidRPr="00222085" w:rsidTr="00222085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18-5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576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518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259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577</w:t>
            </w:r>
          </w:p>
        </w:tc>
      </w:tr>
    </w:tbl>
    <w:p w:rsidR="00222085" w:rsidRPr="00222085" w:rsidRDefault="00222085" w:rsidP="002220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Примечания:</w:t>
      </w:r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22085" w:rsidRPr="00222085" w:rsidRDefault="00222085" w:rsidP="002220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1. Изделия N 18-1-18-5 (черт.14) массой более 25 кг допускается изготовить из двух или четырех частей с разрезами по линиям </w:t>
      </w:r>
      <w:r w:rsidRPr="00222085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013AB44C" wp14:editId="2B7ACEBD">
                <wp:extent cx="152400" cy="180975"/>
                <wp:effectExtent l="0" t="0" r="0" b="0"/>
                <wp:docPr id="26" name="AutoShape 59" descr="ГОСТ 22442-77 Изделия огнеупорные для стабилизирующих камер газовых горелок. Технические условия (с Изменениями N 1, 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E7E842" id="AutoShape 59" o:spid="_x0000_s1026" alt="ГОСТ 22442-77 Изделия огнеупорные для стабилизирующих камер газовых горелок. Технические условия (с Изменениями N 1, 2)" style="width:12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I12dQMAAJIGAAAOAAAAZHJzL2Uyb0RvYy54bWysVc1u3DYQvhfoOxA8NUBl/VT7I8Fy4Ox6&#10;gwJuGiDNA3AlakVEIlVStuwWBewGQVEEaA699FQgeYI0qdFF0jivQL1RhtTuZu1cgrR7EEjO8Jtv&#10;Zj7O7t48qUp0TKVigifY3/EwojwVGeOLBN//buaMMVIN4RkpBacJPqUK39z7/LPdto5pIApRZlQi&#10;AOEqbusEF01Tx66r0oJWRO2ImnIw5kJWpIGtXLiZJC2gV6UbeN7QbYXMailSqhScTnsj3rP4eU7T&#10;5ts8V7RBZYKBW2O/0n7n5uvu7ZJ4IUldsHRFg3wCi4owDkE3UFPSEHQk2QdQFUulUCJvdlJRuSLP&#10;WUptDpCN713L5l5BampzgeKoelMm9f/BpneO70rEsgQHQ4w4qaBH+0eNsKHRIMIooyqFgunf9Z/6&#10;qX6GgiAMA2c0QvoP/Y/+W1/o13rZPUH6Ur/Ub/RF91C/1ZfdmX7TPdYXCDxeg7U7737Wz/Vfemnc&#10;4eKyO+sedr91v8LqEdKvwPgvXD5DgPIc7Jf6RffYWF5aMBPlUr/aQfoZeD2CQMvuF1idw80lhAGs&#10;c+vywpL5ojvv+QGmIWX9n0CEJbqD/C9RcMN0vq1VDAW4V9+VpneqPhTpA4W4mBSEL+i+qkE/oGoo&#10;zPpIStEWlGTQAt9AuFcwzEYBGpq334gMSkmglFYXJ7msTAzoODqx8jvdyI+eNCiFQ38QhB6INAWT&#10;P/ai0cBGIPH6ci1Vc5uKCplFgiWws+Dk+FA1hgyJ1y4mFhczVpZW4SW/cgCO/QmEhqvGZkhYwf4Y&#10;edHB+GAcOmEwPHBCbzp19meT0BnO/NFg+tV0Mpn6P5m4fhgXLMsoN2HWj8cPP06cq2fcy37zfJQo&#10;WWbgDCUlF/NJKdExgcc7s79VQbbc3Ks0bBEgl2sp+VDZW0HkzIbjkRPOwoETjbyx4/nRrWjohVE4&#10;nV1N6ZBx+t9TQm2Co0EwsF3aIn0tN8/+PsyNxBVrYDyWrErweONEYqPAA57Z1jaElf16qxSG/vtS&#10;QLvXjbZ6NRLt1T8X2SnIVQqQEygPBjksCiF/wKiFoZhg9f0RkRSj8msOko/8MDRT1G7CwSiAjdy2&#10;zLcthKcAleAGo345afrJe1RLtiggkm8Lw4WZODmzEjZPqGe1elww+GwmqyFtJuv23nq9/yvZewcA&#10;AP//AwBQSwMEFAAGAAgAAAAhADXkR37aAAAAAwEAAA8AAABkcnMvZG93bnJldi54bWxMj0FLw0AQ&#10;he+C/2EZwYvYjUWlxGyKFMQiQmmqPU+zYxLMzqbZbRL/vaMXvczweMOb72XLybVqoD40ng3czBJQ&#10;xKW3DVcG3nZP1wtQISJbbD2TgS8KsMzPzzJMrR95S0MRKyUhHFI0UMfYpVqHsiaHYeY7YvE+fO8w&#10;iuwrbXscJdy1ep4k99phw/Khxo5WNZWfxckZGMvNsN+9PuvN1X7t+bg+ror3F2MuL6bHB1CRpvh3&#10;DD/4gg65MB38iW1QrQEpEn+nePNbUQfZizvQeab/s+ffAAAA//8DAFBLAQItABQABgAIAAAAIQC2&#10;gziS/gAAAOEBAAATAAAAAAAAAAAAAAAAAAAAAABbQ29udGVudF9UeXBlc10ueG1sUEsBAi0AFAAG&#10;AAgAAAAhADj9If/WAAAAlAEAAAsAAAAAAAAAAAAAAAAALwEAAF9yZWxzLy5yZWxzUEsBAi0AFAAG&#10;AAgAAAAhACDsjXZ1AwAAkgYAAA4AAAAAAAAAAAAAAAAALgIAAGRycy9lMm9Eb2MueG1sUEsBAi0A&#10;FAAGAAgAAAAhADXkR37aAAAAAwEAAA8AAAAAAAAAAAAAAAAAzwUAAGRycy9kb3ducmV2LnhtbFBL&#10;BQYAAAAABAAEAPMAAADWBgAAAAA=&#10;" filled="f" stroked="f">
                <o:lock v:ext="edit" aspectratio="t"/>
                <w10:anchorlock/>
              </v:rect>
            </w:pict>
          </mc:Fallback>
        </mc:AlternateContent>
      </w:r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r w:rsidRPr="00222085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44237398" wp14:editId="7DB02AD2">
                <wp:extent cx="200025" cy="161925"/>
                <wp:effectExtent l="0" t="0" r="0" b="0"/>
                <wp:docPr id="25" name="AutoShape 60" descr="ГОСТ 22442-77 Изделия огнеупорные для стабилизирующих камер газовых горелок. Технические условия (с Изменениями N 1, 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BB6FDD" id="AutoShape 60" o:spid="_x0000_s1026" alt="ГОСТ 22442-77 Изделия огнеупорные для стабилизирующих камер газовых горелок. Технические условия (с Изменениями N 1, 2)" style="width:15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915cgMAAJIGAAAOAAAAZHJzL2Uyb0RvYy54bWysVd2K3DYUvi/kHYSuWqjXP/X82Kw3bGZ2&#10;SmHzA0kfQGPLY1FbciXverclsJsQQgg0F73pVSF5gjTp0iFpNq8gv1GP5JnJbEKhtJ0Lc6Rz9J2/&#10;75zZvX5SleiYSsUET7C/42FEeSoyxhcJ/vbezBljpBrCM1IKThN8ShW+vnfts922jmkgClFmVCIA&#10;4Spu6wQXTVPHrqvSglZE7YiaclDmQlakgaNcuJkkLaBXpRt43tBthcxqKVKqFNxOeyXes/h5TtPm&#10;dp4r2qAywRBbY7/Sfufm6+7tknghSV2wdBUG+RdRVIRxcLqBmpKGoCPJPoGqWCqFEnmzk4rKFXnO&#10;UmpzgGx876Ns7hakpjYXKI6qN2VS/x9seuv4jkQsS3AwwIiTCnq0f9QI6xoNoWQZVSkUTP+sf9XP&#10;9QsUBGEYOKMR0r/oP/Tv+kK/1cvuGdKX+rV+py+6h/q9vuzO9Lvuqb5AYPEWtN1590C/1L/ppTGH&#10;h8vurHvY/dQ9AekR0m9A+Sc8PkOA8hL0l/pV99RoXlsw4+VSv9lB+gVYPQJHy+4xSOfwcgluAOvc&#10;mryywXzenffxAaYJyto/Aw9LdAv5X6LgC9P5tlYxFOBufUea3qn6UKTfKcTFpCB8QfdVDfwBVkNh&#10;1ldSiragJIMW+AbCvYJhDgrQ0Ly9KTIoJYFSWl6c5LIyPqDj6MTS73RDP3rSoBQugc+e6UIKKn/o&#10;RyAbDyReP66lar6mokJGSLCE6Cw4OT5UTW+6NjG+uJixsoR7Epf8ygVg9jfgGp4anQnCEvbHyIsO&#10;xgfj0AmD4YETetOpsz+bhM5w5o8G06+mk8nUv2/8+mFcsCyj3LhZD48f/jNyrsa4p/1mfJQoWWbg&#10;TEhKLuaTUqJjAsM7s79VQbbM3Kth2HpBLh+l5AehdyOInNlwPHLCWThwopE3djw/uhENvTAKp7Or&#10;KR0yTv97SqhNcDSAPtp0/jY36Dv8Ps2NxBVrYD2WrErweGNEYsPAA57Z1jaElb28VQoT/odSQLvX&#10;jbZ8NRTt2T8X2SnQVQqgE8w6LHIQCiF/wKiFpZhg9f0RkRSj8hsOlI/8MDRb1B7CwSiAg9zWzLc1&#10;hKcAleAGo16cNP3mPaolWxTgybeF4cJsnJxZCpsR6qNaDRcsPpvJakmbzbp9tlYf/kr2/gIAAP//&#10;AwBQSwMEFAAGAAgAAAAhANFCvqPcAAAAAwEAAA8AAABkcnMvZG93bnJldi54bWxMj0FLw0AQhe9C&#10;/8MyhV7EblqJSJpJkYK0iFBMbc/b7JgEs7NpdpvEf+/qRS8Dj/d475t0PZpG9NS52jLCYh6BIC6s&#10;rrlEeD883z2CcF6xVo1lQvgiB+tscpOqRNuB36jPfSlCCbtEIVTet4mUrqjIKDe3LXHwPmxnlA+y&#10;K6Xu1BDKTSOXUfQgjao5LFSqpU1FxWd+NQhDse9Ph9et3N+edpYvu8smP74gzqbj0wqEp9H/heEH&#10;P6BDFpjO9sraiQYhPOJ/b/DuFzGIM8IyjkFmqfzPnn0DAAD//wMAUEsBAi0AFAAGAAgAAAAhALaD&#10;OJL+AAAA4QEAABMAAAAAAAAAAAAAAAAAAAAAAFtDb250ZW50X1R5cGVzXS54bWxQSwECLQAUAAYA&#10;CAAAACEAOP0h/9YAAACUAQAACwAAAAAAAAAAAAAAAAAvAQAAX3JlbHMvLnJlbHNQSwECLQAUAAYA&#10;CAAAACEAwXPdeXIDAACSBgAADgAAAAAAAAAAAAAAAAAuAgAAZHJzL2Uyb0RvYy54bWxQSwECLQAU&#10;AAYACAAAACEA0UK+o9wAAAADAQAADwAAAAAAAAAAAAAAAADMBQAAZHJzL2Rvd25yZXYueG1sUEsF&#10;BgAAAAAEAAQA8wAAANUGAAAAAA==&#10;" filled="f" stroked="f">
                <o:lock v:ext="edit" aspectratio="t"/>
                <w10:anchorlock/>
              </v:rect>
            </w:pict>
          </mc:Fallback>
        </mc:AlternateContent>
      </w:r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22085" w:rsidRPr="00222085" w:rsidRDefault="00222085" w:rsidP="002220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При приемке готовой продукции измеряют следующие размеры: изделий N 17-1-17-4 (черт.10-13) - 287, 258, 196, 236, </w:t>
      </w:r>
      <w:r w:rsidRPr="00222085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1F16599A" wp14:editId="17CFDBF4">
                <wp:extent cx="161925" cy="180975"/>
                <wp:effectExtent l="0" t="0" r="0" b="0"/>
                <wp:docPr id="24" name="AutoShape 61" descr="ГОСТ 22442-77 Изделия огнеупорные для стабилизирующих камер газовых горелок. Технические условия (с Изменениями N 1, 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10D819" id="AutoShape 61" o:spid="_x0000_s1026" alt="ГОСТ 22442-77 Изделия огнеупорные для стабилизирующих камер газовых горелок. Технические условия (с Изменениями N 1, 2)" style="width:12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AMWdAMAAJIGAAAOAAAAZHJzL2Uyb0RvYy54bWysVd2K3DYUvi/kHYSuWqjXP9X82Kw3bGZ2&#10;SmHzA0kfQGPLY1NbciXverclsJsQQgg0F73pVSF5gjTp0iFpNq8gv1GP5JnJbEKhtJ0LI+kcfd/5&#10;+XRm9/pJVaJjJlUheIz9HQ8jxhORFnwR42/vzZwxRqqhPKWl4CzGp0zh63vXPttt64gFIhdlyiQC&#10;EK6ito5x3jR15LoqyVlF1Y6oGQdjJmRFG9jKhZtK2gJ6VbqB5w3dVsi0liJhSsHptDfiPYufZSxp&#10;bmeZYg0qYwyxNfYr7Xduvu7eLo0WktZ5kazCoP8iiooWHEg3UFPaUHQki0+gqiKRQoms2UlE5Yos&#10;KxJmc4BsfO+jbO7mtGY2FyiOqjdlUv8fbHLr+I5ERRrjgGDEaQU92j9qhKVGQx+jlKkECqZ/1r/q&#10;5/oFCgJCAmc0QvoX/Yf+XV/ot3rZPUP6Ur/W7/RF91C/15fdmX7XPdUXCDzegrU77x7ol/o3vTTu&#10;cHHZnXUPu5+6J7B6hPQbMP4Jl88QoLwE+6V+1T01ltcWzLBc6jc7SL8Ar0dAtOwew+ocbi6BBrDO&#10;rcsrG8zn3XkfH2CaoKz/M2BYolvI/xIFX5jOt7WKoAB36zvS9E7VhyL5TiEuJjnlC7avatAPqBoK&#10;sz6SUrQ5oym0wDcQ7hUMs1GAhubtTZFCKSmU0uriJJOV4YCOoxMrv9ON/NhJgxI49Id+GAwwSsDk&#10;j71wNLAMNFpfrqVqvmaiQmYRYwnRWXB6fKgaEwyN1i6Gi4tZUZZW4SW/cgCO/QlQw1VjM0FYwf4Y&#10;euHB+GBMHBIMDxziTafO/mxCnOHMHw2mX00nk6l/3/D6JMqLNGXc0Kwfj0/+mThXz7iX/eb5KFEW&#10;qYEzISm5mE9KiY4pPN6Z/a0KsuXmXg3DFgFy+SglPyDejSB0ZsPxyCEzMnDCkTd2PD+8EQ49EpLp&#10;7GpKhwVn/z0l1MY4HEBPbTp/m5tnf5/mRqOqaGA8lkUV4/HGiUZGgQc8ta1taFH2661SmPA/lALa&#10;vW601auRaK/+uUhPQa5SgJxgPMIgh0Uu5A8YtTAUY6y+P6KSYVR+w0HyoU+ImaJ2QwajADZy2zLf&#10;tlCeAFSMG4z65aTpJ+9RLYtFDky+LQwXZuJkhZWweUJ9VKvHBYPPZrIa0maybu+t14e/kr2/AAAA&#10;//8DAFBLAwQUAAYACAAAACEALGk/cNsAAAADAQAADwAAAGRycy9kb3ducmV2LnhtbEyPQWvCQBCF&#10;7wX/wzJCL6VuFFIkZiNFkEopSGPrec2OSWh2NmbXJP33nfZiL/MY3vDeN+l6tI3osfO1IwXzWQQC&#10;qXCmplLBx2H7uAThgyajG0eo4Bs9rLPJXaoT4wZ6xz4PpeAQ8olWUIXQJlL6okKr/cy1SOydXWd1&#10;4LUrpen0wOG2kYsoepJW18QNlW5xU2HxlV+tgqHY98fD24vcPxx3ji67yyb/fFXqfjo+r0AEHMPt&#10;GH7xGR0yZjq5KxkvGgX8SPib7C3iGMSJdRmDzFL5nz37AQAA//8DAFBLAQItABQABgAIAAAAIQC2&#10;gziS/gAAAOEBAAATAAAAAAAAAAAAAAAAAAAAAABbQ29udGVudF9UeXBlc10ueG1sUEsBAi0AFAAG&#10;AAgAAAAhADj9If/WAAAAlAEAAAsAAAAAAAAAAAAAAAAALwEAAF9yZWxzLy5yZWxzUEsBAi0AFAAG&#10;AAgAAAAhAME4AxZ0AwAAkgYAAA4AAAAAAAAAAAAAAAAALgIAAGRycy9lMm9Eb2MueG1sUEsBAi0A&#10;FAAGAAgAAAAhACxpP3DbAAAAAwEAAA8AAAAAAAAAAAAAAAAAzgUAAGRycy9kb3ducmV2LnhtbFBL&#10;BQYAAAAABAAEAPMAAADWBgAAAAA=&#10;" filled="f" stroked="f">
                <o:lock v:ext="edit" aspectratio="t"/>
                <w10:anchorlock/>
              </v:rect>
            </w:pict>
          </mc:Fallback>
        </mc:AlternateContent>
      </w:r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246, </w:t>
      </w:r>
      <w:r w:rsidRPr="00222085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37781D8C" wp14:editId="0910A1DF">
                <wp:extent cx="161925" cy="180975"/>
                <wp:effectExtent l="0" t="0" r="0" b="0"/>
                <wp:docPr id="23" name="AutoShape 62" descr="ГОСТ 22442-77 Изделия огнеупорные для стабилизирующих камер газовых горелок. Технические условия (с Изменениями N 1, 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3B1BFD" id="AutoShape 62" o:spid="_x0000_s1026" alt="ГОСТ 22442-77 Изделия огнеупорные для стабилизирующих камер газовых горелок. Технические условия (с Изменениями N 1, 2)" style="width:12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ahFdAMAAJIGAAAOAAAAZHJzL2Uyb0RvYy54bWysVd2K3DYUvi/0HYSuGqjXP/H82Kw3bGZ2&#10;QmGbBtI8gMaWxyK25Ere9W5LYbchlBJoLnrTq0LyBGnSpUPSbF5BfqMcyTOT2YRAaDsXRtI5+r7z&#10;8+nM7o2TqkTHVComeIL9HQ8jylORMb5I8L1vZ84YI9UQnpFScJrgU6rwjb3PP9tt65gGohBlRiUC&#10;EK7itk5w0TR17LoqLWhF1I6oKQdjLmRFGtjKhZtJ0gJ6VbqB5w3dVsisliKlSsHptDfiPYuf5zRt&#10;vslzRRtUJhhia+xX2u/cfN29XRIvJKkLlq7CIP8iioowDqQbqClpCDqS7AOoiqVSKJE3O6moXJHn&#10;LKU2B8jG997L5m5BampzgeKoelMm9f/BpreP70jEsgQH1zHipIIe7R81wlKjYYBRRlUKBdO/6T/0&#10;E/0UBUEYBs5ohPTv+m/9l77Qr/Sye4z0pX6hX+uL7oF+oy+7M/26e6QvEHi8Amt33v2kn+k/9dK4&#10;w8Vld9Y96H7tfoHVQ6RfgvEfuHyGAOUZ2C/18+6RsbywYIblUr/cQfopeD0EomX3M6zO4eYSaADr&#10;3Lo8t8F80Z338QGmCcr6PwaGJbqN/C9RcM10vq1VDAW4W9+RpneqPhTpfYW4mBSEL+i+qkE/oGoo&#10;zPpIStEWlGTQAt9AuFcwzEYBGpq3X4sMSkmglFYXJ7msDAd0HJ1Y+Z1u5EdPGpTCoT/0o2CAUQom&#10;f+xFo4FlIPH6ci1Vc4uKCplFgiVEZ8HJ8aFqTDAkXrsYLi5mrCytwkt+5QAc+xOghqvGZoKwgv0h&#10;8qKD8cE4dMJgeOCE3nTq7M8moTOc+aPB9Pp0Mpn6PxpeP4wLlmWUG5r14/HDTxPn6hn3st88HyVK&#10;lhk4E5KSi/mklOiYwOOd2d+qIFtu7tUwbBEgl/dS8oPQuxlEzmw4HjnhLBw40cgbO54f3YyGXhiF&#10;09nVlA4Zp/89JdQmOBpAT206H83Ns78PcyNxxRoYjyWrEjzeOJHYKPCAZ7a1DWFlv94qhQn/XSmg&#10;3etGW70aifbqn4vsFOQqBcgJxiMMclgUQn6PUQtDMcHquyMiKUblVxwkH/lhaKao3YSDUQAbuW2Z&#10;b1sITwEqwQ1G/XLS9JP3qJZsUQCTbwvDhZk4ObMSNk+oj2r1uGDw2UxWQ9pM1u299Xr3V7L3FgAA&#10;//8DAFBLAwQUAAYACAAAACEALGk/cNsAAAADAQAADwAAAGRycy9kb3ducmV2LnhtbEyPQWvCQBCF&#10;7wX/wzJCL6VuFFIkZiNFkEopSGPrec2OSWh2NmbXJP33nfZiL/MY3vDeN+l6tI3osfO1IwXzWQQC&#10;qXCmplLBx2H7uAThgyajG0eo4Bs9rLPJXaoT4wZ6xz4PpeAQ8olWUIXQJlL6okKr/cy1SOydXWd1&#10;4LUrpen0wOG2kYsoepJW18QNlW5xU2HxlV+tgqHY98fD24vcPxx3ji67yyb/fFXqfjo+r0AEHMPt&#10;GH7xGR0yZjq5KxkvGgX8SPib7C3iGMSJdRmDzFL5nz37AQAA//8DAFBLAQItABQABgAIAAAAIQC2&#10;gziS/gAAAOEBAAATAAAAAAAAAAAAAAAAAAAAAABbQ29udGVudF9UeXBlc10ueG1sUEsBAi0AFAAG&#10;AAgAAAAhADj9If/WAAAAlAEAAAsAAAAAAAAAAAAAAAAALwEAAF9yZWxzLy5yZWxzUEsBAi0AFAAG&#10;AAgAAAAhACvlqEV0AwAAkgYAAA4AAAAAAAAAAAAAAAAALgIAAGRycy9lMm9Eb2MueG1sUEsBAi0A&#10;FAAGAAgAAAAhACxpP3DbAAAAAwEAAA8AAAAAAAAAAAAAAAAAzgUAAGRycy9kb3ducmV2LnhtbFBL&#10;BQYAAAAABAAEAPMAAADWBgAAAAA=&#10;" filled="f" stroked="f">
                <o:lock v:ext="edit" aspectratio="t"/>
                <w10:anchorlock/>
              </v:rect>
            </w:pict>
          </mc:Fallback>
        </mc:AlternateContent>
      </w:r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184, </w:t>
      </w:r>
      <w:r w:rsidRPr="00222085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16124AF8" wp14:editId="029CFCE7">
                <wp:extent cx="161925" cy="180975"/>
                <wp:effectExtent l="0" t="0" r="0" b="0"/>
                <wp:docPr id="22" name="AutoShape 63" descr="ГОСТ 22442-77 Изделия огнеупорные для стабилизирующих камер газовых горелок. Технические условия (с Изменениями N 1, 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08237B" id="AutoShape 63" o:spid="_x0000_s1026" alt="ГОСТ 22442-77 Изделия огнеупорные для стабилизирующих камер газовых горелок. Технические условия (с Изменениями N 1, 2)" style="width:12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ngPdAMAAJIGAAAOAAAAZHJzL2Uyb0RvYy54bWysVd2K3DYUvi/0HYSuGqjXP/H82Kw3bGZ2&#10;QmGbBtI8gMaWxyK25Ere9W5LYbchlBJoLnrTq0LyBGnSpUPSbF5BfqMcyTOT2YRAaDsXRtI5+r7z&#10;8+nM7o2TqkTHVComeIL9HQ8jylORMb5I8L1vZ84YI9UQnpFScJrgU6rwjb3PP9tt65gGohBlRiUC&#10;EK7itk5w0TR17LoqLWhF1I6oKQdjLmRFGtjKhZtJ0gJ6VbqB5w3dVsisliKlSsHptDfiPYuf5zRt&#10;vslzRRtUJhhia+xX2u/cfN29XRIvJKkLlq7CIP8iioowDqQbqClpCDqS7AOoiqVSKJE3O6moXJHn&#10;LKU2B8jG997L5m5BampzgeKoelMm9f/BpreP70jEsgQHAUacVNCj/aNGWGo0vI5RRlUKBdO/6T/0&#10;E/0UBUEYBs5ohPTv+m/9l77Qr/Sye4z0pX6hX+uL7oF+oy+7M/26e6QvEHi8Amt33v2kn+k/9dK4&#10;w8Vld9Y96H7tfoHVQ6RfgvEfuHyGAOUZ2C/18+6RsbywYIblUr/cQfopeD0EomX3M6zO4eYSaADr&#10;3Lo8t8F80Z338QGmCcr6PwaGJbqN/C9RcM10vq1VDAW4W9+RpneqPhTpfYW4mBSEL+i+qkE/oGoo&#10;zPpIStEWlGTQAt9AuFcwzEYBGpq3X4sMSkmglFYXJ7msDAd0HJ1Y+Z1u5EdPGpTCoT/0o2CAUQom&#10;f+xFo4FlIPH6ci1Vc4uKCplFgiVEZ8HJ8aFqTDAkXrsYLi5mrCytwkt+5QAc+xOghqvGZoKwgv0h&#10;8qKD8cE4dMJgeOCE3nTq7M8moTOc+aPB9Pp0Mpn6PxpeP4wLlmWUG5r14/HDTxPn6hn3st88HyVK&#10;lhk4E5KSi/mklOiYwOOd2d+qIFtu7tUwbBEgl/dS8oPQuxlEzmw4HjnhLBw40cgbO54f3YyGXhiF&#10;09nVlA4Zp/89JdQmOBpAT206H83Ns78PcyNxxRoYjyWrEjzeOJHYKPCAZ7a1DWFlv94qhQn/XSmg&#10;3etGW70aifbqn4vsFOQqBcgJxiMMclgUQn6PUQtDMcHquyMiKUblVxwkH/lhaKao3YSDUQAbuW2Z&#10;b1sITwEqwQ1G/XLS9JP3qJZsUQCTbwvDhZk4ObMSNk+oj2r1uGDw2UxWQ9pM1u299Xr3V7L3FgAA&#10;//8DAFBLAwQUAAYACAAAACEALGk/cNsAAAADAQAADwAAAGRycy9kb3ducmV2LnhtbEyPQWvCQBCF&#10;7wX/wzJCL6VuFFIkZiNFkEopSGPrec2OSWh2NmbXJP33nfZiL/MY3vDeN+l6tI3osfO1IwXzWQQC&#10;qXCmplLBx2H7uAThgyajG0eo4Bs9rLPJXaoT4wZ6xz4PpeAQ8olWUIXQJlL6okKr/cy1SOydXWd1&#10;4LUrpen0wOG2kYsoepJW18QNlW5xU2HxlV+tgqHY98fD24vcPxx3ji67yyb/fFXqfjo+r0AEHMPt&#10;GH7xGR0yZjq5KxkvGgX8SPib7C3iGMSJdRmDzFL5nz37AQAA//8DAFBLAQItABQABgAIAAAAIQC2&#10;gziS/gAAAOEBAAATAAAAAAAAAAAAAAAAAAAAAABbQ29udGVudF9UeXBlc10ueG1sUEsBAi0AFAAG&#10;AAgAAAAhADj9If/WAAAAlAEAAAsAAAAAAAAAAAAAAAAALwEAAF9yZWxzLy5yZWxzUEsBAi0AFAAG&#10;AAgAAAAhAIPKeA90AwAAkgYAAA4AAAAAAAAAAAAAAAAALgIAAGRycy9lMm9Eb2MueG1sUEsBAi0A&#10;FAAGAAgAAAAhACxpP3DbAAAAAwEAAA8AAAAAAAAAAAAAAAAAzgUAAGRycy9kb3ducmV2LnhtbFBL&#10;BQYAAAAABAAEAPMAAADWBgAAAAA=&#10;" filled="f" stroked="f">
                <o:lock v:ext="edit" aspectratio="t"/>
                <w10:anchorlock/>
              </v:rect>
            </w:pict>
          </mc:Fallback>
        </mc:AlternateContent>
      </w:r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360; изделий N 18-1-18-5 (черт.14) - </w:t>
      </w:r>
      <w:r w:rsidRPr="00222085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56D2CE08" wp14:editId="543D60E4">
                <wp:extent cx="152400" cy="161925"/>
                <wp:effectExtent l="0" t="0" r="0" b="0"/>
                <wp:docPr id="21" name="AutoShape 64" descr="ГОСТ 22442-77 Изделия огнеупорные для стабилизирующих камер газовых горелок. Технические условия (с Изменениями N 1, 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51B7B8" id="AutoShape 64" o:spid="_x0000_s1026" alt="ГОСТ 22442-77 Изделия огнеупорные для стабилизирующих камер газовых горелок. Технические условия (с Изменениями N 1, 2)" style="width:12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dhidAMAAJIGAAAOAAAAZHJzL2Uyb0RvYy54bWysVd2K3DYUvi/kHYSuWqjXP9X82Kw3bGZ2&#10;SmHzA0kfQGPLY1NbciXverclsJsQQgg0F73pVSF5gjTp0iFpNq8gv1GP5JnJbEKhtJ0LI+kcfeec&#10;73w6s3v9pCrRMZOqEDzG/o6HEeOJSAu+iPG392bOGCPVUJ7SUnAW41Om8PW9a5/ttnXEApGLMmUS&#10;AQhXUVvHOG+aOnJdleSsompH1IyDMROyog1s5cJNJW0BvSrdwPOGbitkWkuRMKXgdNob8Z7FzzKW&#10;NLezTLEGlTGG3Br7lfY7N193b5dGC0nrvEhWadB/kUVFCw5BN1BT2lB0JItPoKoikUKJrNlJROWK&#10;LCsSZmuAanzvo2ru5rRmthYgR9UbmtT/B5vcOr4jUZHGOPAx4rSCHu0fNcKGRkOCUcpUAoTpn/Wv&#10;+rl+gYKAkMAZjZD+Rf+hf9cX+q1eds+QvtSv9Tt90T3U7/Vld6bfdU/1BQKPt2DtzrsH+qX+TS+N&#10;O1xcdmfdw+6n7gmsHiH9Box/wuUzBCgvwX6pX3VPjeW1BTNRLvWbHaRfgNcjCLTsHsPqHG4uIQxg&#10;nVuXVzaZz7vzPj/ANElZ/2cQYYluIf9LFHxhOt/WKgIC7tZ3pOmdqg9F8p1CXExyyhdsX9WgH1A1&#10;ELM+klK0OaMptMA3EO4VDLNRgIbm7U2RApUUqLS6OMlkZWJAx9GJld/pRn7spEEJHPqDgHgg0gRM&#10;/tAPg4GNQKP15Vqq5msmKmQWMZaQnQWnx4eqMcnQaO1iYnExK8rSKrzkVw7AsT+B0HDV2EwSVrA/&#10;hl54MD4YE4cEwwOHeNOpsz+bEGc480eD6VfTyWTq3zdxfRLlRZoybsKsH49P/pk4V8+4l/3m+ShR&#10;FqmBMykpuZhPSomOKTzemf2tCNlyc6+mYUmAWj4qyQdmbwShMxuORw6ZkYETjryx4/nhjXDokZBM&#10;Z1dLOiw4++8loTbG4QD6aMv529o8+/u0NhpVRQPjsSyqGI83TjQyCjzgqW1tQ4uyX29RYdL/QAW0&#10;e91oq1cj0V79c5GeglylADmB8mCQwyIX8geMWhiKMVbfH1HJMCq/4SD50CfETFG7IYNRABu5bZlv&#10;WyhPACrGDUb9ctL0k/eolsUih0i+JYYLM3GywkrYPKE+q9XjgsFnK1kNaTNZt/fW68Nfyd5fAAAA&#10;//8DAFBLAwQUAAYACAAAACEAmOIWyNoAAAADAQAADwAAAGRycy9kb3ducmV2LnhtbEyPQUvDQBCF&#10;74L/YRnBi9iNxYrEbIoUxCJCaao9T7NjEszOptltEv+9oxe9zPB4w5vvZcvJtWqgPjSeDdzMElDE&#10;pbcNVwbedk/X96BCRLbYeiYDXxRgmZ+fZZhaP/KWhiJWSkI4pGigjrFLtQ5lTQ7DzHfE4n343mEU&#10;2Vfa9jhKuGv1PEnutMOG5UONHa1qKj+LkzMwlpthv3t91pur/drzcX1cFe8vxlxeTI8PoCJN8e8Y&#10;fvAFHXJhOvgT26BaA1Ik/k7x5reiDrIXC9B5pv+z598AAAD//wMAUEsBAi0AFAAGAAgAAAAhALaD&#10;OJL+AAAA4QEAABMAAAAAAAAAAAAAAAAAAAAAAFtDb250ZW50X1R5cGVzXS54bWxQSwECLQAUAAYA&#10;CAAAACEAOP0h/9YAAACUAQAACwAAAAAAAAAAAAAAAAAvAQAAX3JlbHMvLnJlbHNQSwECLQAUAAYA&#10;CAAAACEAm03YYnQDAACSBgAADgAAAAAAAAAAAAAAAAAuAgAAZHJzL2Uyb0RvYy54bWxQSwECLQAU&#10;AAYACAAAACEAmOIWyNoAAAADAQAADwAAAAAAAAAAAAAAAADOBQAAZHJzL2Rvd25yZXYueG1sUEsF&#10;BgAAAAAEAAQA8wAAANUGAAAAAA==&#10;" filled="f" stroked="f">
                <o:lock v:ext="edit" aspectratio="t"/>
                <w10:anchorlock/>
              </v:rect>
            </w:pict>
          </mc:Fallback>
        </mc:AlternateContent>
      </w:r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222085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7036DCC0" wp14:editId="1D7728D8">
                <wp:extent cx="180975" cy="161925"/>
                <wp:effectExtent l="0" t="0" r="0" b="0"/>
                <wp:docPr id="20" name="AutoShape 65" descr="ГОСТ 22442-77 Изделия огнеупорные для стабилизирующих камер газовых горелок. Технические условия (с Изменениями N 1, 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E1BADE" id="AutoShape 65" o:spid="_x0000_s1026" alt="ГОСТ 22442-77 Изделия огнеупорные для стабилизирующих камер газовых горелок. Технические условия (с Изменениями N 1, 2)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YivdQMAAJIGAAAOAAAAZHJzL2Uyb0RvYy54bWysVd2K3DYUvi/kHYSuWqjXP/X82Kw3bGZ2&#10;SmHzA0kfQGPLY1FbciXverclsJsQQgg0F73pVSF5gjTp0iFpNq8gv1GP5JnJbEKhtJ0LI+kcfeec&#10;73w6s3v9pCrRMZWKCZ5gf8fDiPJUZIwvEvztvZkzxkg1hGekFJwm+JQqfH3v2me7bR3TQBSizKhE&#10;AMJV3NYJLpqmjl1XpQWtiNoRNeVgzIWsSANbuXAzSVpAr0o38Lyh2wqZ1VKkVCk4nfZGvGfx85ym&#10;ze08V7RBZYIht8Z+pf3Ozdfd2yXxQpK6YOkqDfIvsqgI4xB0AzUlDUFHkn0CVbFUCiXyZicVlSvy&#10;nKXU1gDV+N5H1dwtSE1tLUCOqjc0qf8PNr11fEciliU4AHo4qaBH+0eNsKHRcIBRRlUKhOmf9a/6&#10;uX6BgiAMA2c0QvoX/Yf+XV/ot3rZPUP6Ur/W7/RF91C/15fdmX7XPdUXCDzegrU77x7ol/o3vTTu&#10;cHHZnXUPu5+6J7B6hPQbMP4Jl88QoLwE+6V+1T01ltcWzES51G92kH4BXo8g0LJ7DKtzuLmEMIB1&#10;bl1e2WQ+7877/ADTJGX9n0GEJbqF/C9R8IXpfFurGAi4W9+RpneqPhTpdwpxMSkIX9B9VYN+QNVA&#10;zPpIStEWlGTQAt9AuFcwzEYBGpq3N0UGVBKg0uriJJeViQEdRydWfqcb+dGTBqVw6I+9aASMp2Dy&#10;h34UDGwEEq8v11I1X1NRIbNIsITsLDg5PlSNSYbEaxcTi4sZK0ur8JJfOQDH/gRCw1VjM0lYwf4Y&#10;edHB+GAcOmEwPHBCbzp19meT0BnO/NFg+tV0Mpn6901cP4wLlmWUmzDrx+OH/0ycq2fcy37zfJQo&#10;WWbgTEpKLuaTUqJjAo93Zn8rQrbc3KtpWBKglo9K8oPQuxFEzmw4HjnhLBw40cgbO54f3YiGXhiF&#10;09nVkg4Zp/+9JNQmOBpAH205f1ubZ3+f1kbiijUwHktWJXi8cSKxUeABz2xrG8LKfr1FhUn/AxXQ&#10;7nWjrV6NRHv1z0V2CnKVAuQE7x8GOSwKIX/AqIWhmGD1/RGRFKPyGw6Sj/wwNFPUbsLByMwMuW2Z&#10;b1sITwEqwQ1G/XLS9JP3qJZsUUAk3xLDhZk4ObMSNk+oz2r1uGDw2UpWQ9pM1u299frwV7L3FwAA&#10;AP//AwBQSwMEFAAGAAgAAAAhAACOo8zbAAAAAwEAAA8AAABkcnMvZG93bnJldi54bWxMj0FrwkAQ&#10;he8F/8MyQi+lbhRSJGYjRZBKKUhj63nNjklodjZm1yT99532Yi/zGN7w3jfperSN6LHztSMF81kE&#10;AqlwpqZSwcdh+7gE4YMmoxtHqOAbPayzyV2qE+MGesc+D6XgEPKJVlCF0CZS+qJCq/3MtUjsnV1n&#10;deC1K6Xp9MDhtpGLKHqSVtfEDZVucVNh8ZVfrYKh2PfHw9uL3D8cd44uu8sm/3xV6n46Pq9ABBzD&#10;7Rh+8RkdMmY6uSsZLxoF/Ej4m+wtljGIE2scg8xS+Z89+wEAAP//AwBQSwECLQAUAAYACAAAACEA&#10;toM4kv4AAADhAQAAEwAAAAAAAAAAAAAAAAAAAAAAW0NvbnRlbnRfVHlwZXNdLnhtbFBLAQItABQA&#10;BgAIAAAAIQA4/SH/1gAAAJQBAAALAAAAAAAAAAAAAAAAAC8BAABfcmVscy8ucmVsc1BLAQItABQA&#10;BgAIAAAAIQB/3YivdQMAAJIGAAAOAAAAAAAAAAAAAAAAAC4CAABkcnMvZTJvRG9jLnhtbFBLAQIt&#10;ABQABgAIAAAAIQAAjqPM2wAAAAMBAAAPAAAAAAAAAAAAAAAAAM8FAABkcnMvZG93bnJldi54bWxQ&#10;SwUGAAAAAAQABADzAAAA1wYAAAAA&#10;" filled="f" stroked="f">
                <o:lock v:ext="edit" aspectratio="t"/>
                <w10:anchorlock/>
              </v:rect>
            </w:pict>
          </mc:Fallback>
        </mc:AlternateContent>
      </w:r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222085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03BF9569" wp14:editId="389D95BF">
                <wp:extent cx="219075" cy="219075"/>
                <wp:effectExtent l="0" t="0" r="0" b="0"/>
                <wp:docPr id="19" name="AutoShape 66" descr="ГОСТ 22442-77 Изделия огнеупорные для стабилизирующих камер газовых горелок. Технические условия (с Изменениями N 1, 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C47C70" id="AutoShape 66" o:spid="_x0000_s1026" alt="ГОСТ 22442-77 Изделия огнеупорные для стабилизирующих камер газовых горелок. Технические условия (с Изменениями N 1, 2)" style="width:17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dYMcgMAAJIGAAAOAAAAZHJzL2Uyb0RvYy54bWysVctu3DYU3RfoPxBctUBlPap5SLAcODOe&#10;oICTBkj6ARyJGgmVSJWkLbtFATtBUBQBmkU3XQVoviBNamSQh/sL1B/1kpoZj51N0VYL4pL38tzX&#10;4dXurZO6QsdUyJKzBPs7HkaUpTwr2SLB3zycOWOMpCIsIxVnNMGnVOJbe59+sts2MQ14wauMCgQg&#10;TMZtk+BCqSZ2XZkWtCZyhzeUgTLnoiYKtmLhZoK0gF5XbuB5Q7flImsET6mUcDrtlXjP4uc5TdXX&#10;eS6pQlWCITZlV2HXuVndvV0SLwRpijJdhUH+RRQ1KRk43UBNiSLoSJQfQdVlKrjkudpJee3yPC9T&#10;anOAbHzvRjYPCtJQmwsURzabMsn/Dza9d3xfoDKD3kUYMVJDj/aPFLeu0XCIUUZlCgXTv+rn+nf9&#10;AgVBGAbOaIT0b/qN/lNf6Hd62T1D+lK/1h/0RfdY/6UvuzP9oXuqLxBYvANtd9490i/1H3ppzOHi&#10;sjvrHne/dD+D9ATpt6B8D5fPEKC8BP2lftU9NZrXFsx4udRvd5B+AVZPwNGy+wmkc7i5BDeAdW5N&#10;XtlgPuvO+/gA0wRl7Z+BhyW6h/wvUPC56XzbyBgK8KC5L0zvZHPI028lYnxSELag+7IB/kBloDDr&#10;IyF4W1CSQQt8A+FewzAbCWho3t7lGZSSQCktL05yURsf0HF0Yul3uqEfPVEohcPAj7zRAKMUVCvZ&#10;eCDx+nIjpLpDeY2MkGAB0VlwcnwoVW+6NjG+GJ+VVQXnJK7YtQPA7E/ANVw1OhOEJewPkRcdjA/G&#10;oRMGwwMn9KZTZ382CZ3hzB8Npl9OJ5Op/6Px64dxUWYZZcbN+vH44T8j5+oZ97TfPB/JqzIzcCYk&#10;KRbzSSXQMYHHO7OfLTlorszc62HYekEuN1Lyg9C7HUTObDgeOeEsHDjRyBs7nh/djoZeGIXT2fWU&#10;DktG/3tKqE1wNAgGtktbQd/IzbPfx7mRuC4VjMeqrBM83hiR2DDwgGW2tYqUVS9vlcKEf1UKaPe6&#10;0ZavhqI9++c8OwW6Cg50gvEIgxyEgovvMWphKCZYfndEBMWo+ooB5SM/DM0UtZtwMApgI7Y1820N&#10;YSlAJVhh1IsT1U/eo0aUiwI8+bYwjJuJk5eWwuYJ9VGtHhcMPpvJakibybq9t1ZXv5K9vwEAAP//&#10;AwBQSwMEFAAGAAgAAAAhAGDzYV7ZAAAAAwEAAA8AAABkcnMvZG93bnJldi54bWxMj09Lw0AQxe+C&#10;32EZwYvYjX+RmE2RglhEKKba8zQ7JsHsbJrdJvHbO9WDXuYxvOG932TzybVqoD40ng1czBJQxKW3&#10;DVcG3taP53egQkS22HomA18UYJ4fH2WYWj/yKw1FrJSEcEjRQB1jl2odypochpnviMX78L3DKGtf&#10;advjKOGu1ZdJcqsdNiwNNXa0qKn8LPbOwFiuhs365UmvzjZLz7vlblG8PxtzejI93IOKNMW/Yzjg&#10;CzrkwrT1e7ZBtQbkkfgzxbu6vgG1/VWdZ/o/e/4NAAD//wMAUEsBAi0AFAAGAAgAAAAhALaDOJL+&#10;AAAA4QEAABMAAAAAAAAAAAAAAAAAAAAAAFtDb250ZW50X1R5cGVzXS54bWxQSwECLQAUAAYACAAA&#10;ACEAOP0h/9YAAACUAQAACwAAAAAAAAAAAAAAAAAvAQAAX3JlbHMvLnJlbHNQSwECLQAUAAYACAAA&#10;ACEAik3WDHIDAACSBgAADgAAAAAAAAAAAAAAAAAuAgAAZHJzL2Uyb0RvYy54bWxQSwECLQAUAAYA&#10;CAAAACEAYPNhXtkAAAADAQAADwAAAAAAAAAAAAAAAADMBQAAZHJzL2Rvd25yZXYueG1sUEsFBgAA&#10;AAAEAAQA8wAAANIGAAAAAA==&#10;" filled="f" stroked="f">
                <o:lock v:ext="edit" aspectratio="t"/>
                <w10:anchorlock/>
              </v:rect>
            </w:pict>
          </mc:Fallback>
        </mc:AlternateContent>
      </w:r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222085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67D380BC" wp14:editId="22694978">
                <wp:extent cx="161925" cy="161925"/>
                <wp:effectExtent l="0" t="0" r="0" b="0"/>
                <wp:docPr id="18" name="AutoShape 67" descr="ГОСТ 22442-77 Изделия огнеупорные для стабилизирующих камер газовых горелок. Технические условия (с Изменениями N 1, 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B771CB" id="AutoShape 67" o:spid="_x0000_s1026" alt="ГОСТ 22442-77 Изделия огнеупорные для стабилизирующих камер газовых горелок. Технические условия (с Изменениями N 1, 2)" style="width:12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I1VcgMAAJIGAAAOAAAAZHJzL2Uyb0RvYy54bWysVctu3DYU3RfIPxBcpUBlPap5SLAcODOe&#10;oIDzANJ+AEeiRkIlUiVpy25RwE4QBEGAZNFNVwWaL0iTGh0kjfML1B/lkpoZP7Ip2mpBXPJenvs6&#10;vNq+dVRX6JAKWXKWYH/Lw4iylGclWyT4u29nzhgjqQjLSMUZTfAxlfjWzo0vttsmpgEveJVRgQCE&#10;ybhtElwo1cSuK9OC1kRu8YYyUOZc1ETBVizcTJAW0OvKDTxv6LZcZI3gKZUSTqe9Eu9Y/Dynqbqf&#10;55IqVCUYYlN2FXadm9Xd2SbxQpCmKNNVGORfRFGTkoHTDdSUKIIORPkZVF2mgkueq62U1y7P8zKl&#10;NgfIxveuZfOwIA21uUBxZLMpk/z/YNN7hw8EKjPoHXSKkRp6tHuguHWNhiOMMipTKJj+Rf+mf9ev&#10;UBCEYeCMRkj/qv/Sf+oz/V4vu5dIn+u3+oM+6x7rj/q8O9Efuuf6DIHFe9B2p90j/Vr/oZfGHC4u&#10;u5PucfeiewbSE6TfgfJvuHyCAOU16M/1m+650by1YMbLuX63hfQrsHoCjpbdU5BO4eYS3ADWqTV5&#10;Y4O52Z328QGmCcravwQPS3QP+V+h4EvT+baRMRTgYfNAmN7JZp+n30vE+KQgbEF3ZQP8gcpAYdZH&#10;QvC2oCSDFvgGwr2CYTYS0NC8vcszKCWBUlpeHOWiNj6g4+jI0u94Qz96pFAKh/7Qj4IBRimoVrLx&#10;QOL15UZIdYfyGhkhwQKis+DkcF+q3nRtYnwxPiurCs5JXLErB4DZn4BruGp0JghL2J8iL9ob741D&#10;JwyGe07oTafO7mwSOsOZPxpMv55OJlP/Z+PXD+OizDLKjJv14/HDf0bO1TPuab95PpJXZWbgTEhS&#10;LOaTSqBDAo93Zj9bctBcmLlXw7D1glyupeQHoXc7iJzZcDxywlk4cKKRN3Y8P7odDb0wCqezqynt&#10;l4z+95RQm+BoAD216VwEfS03z36f50biulQwHquyTvB4Y0Riw8A9ltnWKlJWvXypFCb8i1JAu9eN&#10;tnw1FO3ZP+fZMdBVcKATjEcY5CAUXPyIUQtDMcHyhwMiKEbVNwwoH/lhaKao3YSDUQAbcVkzv6wh&#10;LAWoBCuMenGi+sl70IhyUYAn3xaGcTNx8tJS2DyhPqrV44LBZzNZDWkzWS/vrdXFr2TnEwAAAP//&#10;AwBQSwMEFAAGAAgAAAAhAIFvbsbZAAAAAwEAAA8AAABkcnMvZG93bnJldi54bWxMj0FLw0AQhe+C&#10;/2EZwYvYjYWKxGyKFMQiQjHVnqfZMQlmZ9PsNon/3tEe9DKP4Q3vfZMtJ9eqgfrQeDZwM0tAEZfe&#10;NlwZeNs+Xt+BChHZYuuZDHxRgGV+fpZhav3IrzQUsVISwiFFA3WMXap1KGtyGGa+Ixbvw/cOo6x9&#10;pW2Po4S7Vs+T5FY7bFgaauxoVVP5WRydgbHcDLvty5PeXO3Wng/rw6p4fzbm8mJ6uAcVaYp/x/CD&#10;L+iQC9PeH9kG1RqQR+LvFG++WIDan1Tnmf7Pnn8DAAD//wMAUEsBAi0AFAAGAAgAAAAhALaDOJL+&#10;AAAA4QEAABMAAAAAAAAAAAAAAAAAAAAAAFtDb250ZW50X1R5cGVzXS54bWxQSwECLQAUAAYACAAA&#10;ACEAOP0h/9YAAACUAQAACwAAAAAAAAAAAAAAAAAvAQAAX3JlbHMvLnJlbHNQSwECLQAUAAYACAAA&#10;ACEAX5SNVXIDAACSBgAADgAAAAAAAAAAAAAAAAAuAgAAZHJzL2Uyb0RvYy54bWxQSwECLQAUAAYA&#10;CAAAACEAgW9uxtkAAAADAQAADwAAAAAAAAAAAAAAAADMBQAAZHJzL2Rvd25yZXYueG1sUEsFBgAA&#10;AAAEAAQA8wAAANIGAAAAAA==&#10;" filled="f" stroked="f">
                <o:lock v:ext="edit" aspectratio="t"/>
                <w10:anchorlock/>
              </v:rect>
            </w:pict>
          </mc:Fallback>
        </mc:AlternateContent>
      </w:r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22085" w:rsidRPr="00222085" w:rsidRDefault="00222085" w:rsidP="0022208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3в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9"/>
        <w:gridCol w:w="5686"/>
      </w:tblGrid>
      <w:tr w:rsidR="00222085" w:rsidRPr="00222085" w:rsidTr="00222085">
        <w:trPr>
          <w:trHeight w:val="15"/>
        </w:trPr>
        <w:tc>
          <w:tcPr>
            <w:tcW w:w="4066" w:type="dxa"/>
            <w:hideMark/>
          </w:tcPr>
          <w:p w:rsidR="00222085" w:rsidRPr="00222085" w:rsidRDefault="00222085" w:rsidP="00222085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6283" w:type="dxa"/>
            <w:hideMark/>
          </w:tcPr>
          <w:p w:rsidR="00222085" w:rsidRPr="00222085" w:rsidRDefault="00222085" w:rsidP="0022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2085" w:rsidRPr="00222085" w:rsidTr="00222085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Шифр горелки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Номера изделий, составляющих горелочный блок</w:t>
            </w:r>
          </w:p>
        </w:tc>
      </w:tr>
      <w:tr w:rsidR="00222085" w:rsidRPr="00222085" w:rsidTr="00222085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Н, ИУ, В, ВП-15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11-1 (2 шт.)</w:t>
            </w:r>
          </w:p>
        </w:tc>
      </w:tr>
      <w:tr w:rsidR="00222085" w:rsidRPr="00222085" w:rsidTr="00222085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Н, ИУ, В, ВП-18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11-2 (2 шт.)</w:t>
            </w:r>
          </w:p>
        </w:tc>
      </w:tr>
      <w:tr w:rsidR="00222085" w:rsidRPr="00222085" w:rsidTr="00222085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Н, ИУ, В, ВП-21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11-3 (2 шт.)</w:t>
            </w:r>
          </w:p>
        </w:tc>
      </w:tr>
      <w:tr w:rsidR="00222085" w:rsidRPr="00222085" w:rsidTr="00222085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Н, ИУ, В, ВП-24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11-4 (2 шт.)</w:t>
            </w:r>
          </w:p>
        </w:tc>
      </w:tr>
      <w:tr w:rsidR="00222085" w:rsidRPr="00222085" w:rsidTr="00222085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Н, ИУ, В, ВП-28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11-5 (2 шт.)</w:t>
            </w:r>
          </w:p>
        </w:tc>
      </w:tr>
      <w:tr w:rsidR="00222085" w:rsidRPr="00222085" w:rsidTr="00222085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Н, ИУ, В, ВП-32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11-6 (2 шт.)</w:t>
            </w:r>
          </w:p>
        </w:tc>
      </w:tr>
      <w:tr w:rsidR="00222085" w:rsidRPr="00222085" w:rsidTr="00222085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Н, ИУ, В, ВП-37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11-7 (2 шт.)</w:t>
            </w:r>
          </w:p>
        </w:tc>
      </w:tr>
      <w:tr w:rsidR="00222085" w:rsidRPr="00222085" w:rsidTr="00222085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Н, ИУ, В, ВП-42 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11-8 (2 шт.)</w:t>
            </w:r>
          </w:p>
        </w:tc>
      </w:tr>
      <w:tr w:rsidR="00222085" w:rsidRPr="00222085" w:rsidTr="00222085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Н, ИУ, В, ВП-48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12-1 (2 шт.), 13-1 (2 шт.)</w:t>
            </w:r>
          </w:p>
        </w:tc>
      </w:tr>
      <w:tr w:rsidR="00222085" w:rsidRPr="00222085" w:rsidTr="00222085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Н, ИУ, В, ВП-56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12-2 (2 шт.), 13-2 (2 шт.)</w:t>
            </w:r>
          </w:p>
        </w:tc>
      </w:tr>
      <w:tr w:rsidR="00222085" w:rsidRPr="00222085" w:rsidTr="00222085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Н, ИУ, В, ВП-65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12-3 (2 шт.), 13-3 (2 шт.)</w:t>
            </w:r>
          </w:p>
        </w:tc>
      </w:tr>
      <w:tr w:rsidR="00222085" w:rsidRPr="00222085" w:rsidTr="00222085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Н, ИУ, В, ВП-75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12-4 (2 шт.), 13-4 (2 шт.)</w:t>
            </w:r>
          </w:p>
        </w:tc>
      </w:tr>
      <w:tr w:rsidR="00222085" w:rsidRPr="00222085" w:rsidTr="00222085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Н, В, ВП-86, </w:t>
            </w: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ИУ-86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12-5 (2 шт.), 13-5 (2 шт.) </w:t>
            </w: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12-6 (2 шт.), 13-6 (2 шт.)</w:t>
            </w:r>
          </w:p>
        </w:tc>
      </w:tr>
      <w:tr w:rsidR="00222085" w:rsidRPr="00222085" w:rsidTr="00222085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Н, В, ВП-100, </w:t>
            </w: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ИУ-100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12-7 (2 шт.), 13-7 (2 шт.) </w:t>
            </w: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12-8 (2 шт.), 13-8 (2 шт.)</w:t>
            </w:r>
          </w:p>
        </w:tc>
      </w:tr>
    </w:tbl>
    <w:p w:rsidR="00222085" w:rsidRPr="00222085" w:rsidRDefault="00222085" w:rsidP="0022208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3г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3"/>
        <w:gridCol w:w="6172"/>
      </w:tblGrid>
      <w:tr w:rsidR="00222085" w:rsidRPr="00222085" w:rsidTr="00222085">
        <w:trPr>
          <w:trHeight w:val="15"/>
        </w:trPr>
        <w:tc>
          <w:tcPr>
            <w:tcW w:w="3511" w:type="dxa"/>
            <w:hideMark/>
          </w:tcPr>
          <w:p w:rsidR="00222085" w:rsidRPr="00222085" w:rsidRDefault="00222085" w:rsidP="00222085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6838" w:type="dxa"/>
            <w:hideMark/>
          </w:tcPr>
          <w:p w:rsidR="00222085" w:rsidRPr="00222085" w:rsidRDefault="00222085" w:rsidP="0022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2085" w:rsidRPr="00222085" w:rsidTr="00222085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Шифр горелки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Номера изделий, составляющих горелочный блок</w:t>
            </w:r>
          </w:p>
        </w:tc>
      </w:tr>
      <w:tr w:rsidR="00222085" w:rsidRPr="00222085" w:rsidTr="00222085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ГНП-1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14-1 (2 шт.)</w:t>
            </w:r>
          </w:p>
        </w:tc>
      </w:tr>
      <w:tr w:rsidR="00222085" w:rsidRPr="00222085" w:rsidTr="00222085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ГНП-2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14-2 (2 шт.)</w:t>
            </w:r>
          </w:p>
        </w:tc>
      </w:tr>
      <w:tr w:rsidR="00222085" w:rsidRPr="00222085" w:rsidTr="00222085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ГНП-3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14-3 (2 шт.)</w:t>
            </w:r>
          </w:p>
        </w:tc>
      </w:tr>
      <w:tr w:rsidR="00222085" w:rsidRPr="00222085" w:rsidTr="00222085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ГНП-4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14-4 (2 шт.)</w:t>
            </w:r>
          </w:p>
        </w:tc>
      </w:tr>
      <w:tr w:rsidR="00222085" w:rsidRPr="00222085" w:rsidTr="00222085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ГНП-5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15-1 (1 шт.); 16-1 (1 шт.); 18-1 (1 шт.)</w:t>
            </w:r>
          </w:p>
        </w:tc>
      </w:tr>
      <w:tr w:rsidR="00222085" w:rsidRPr="00222085" w:rsidTr="00222085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ГНП-6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15-2 (1 шт.); 16-2 (1 шт.); 18-2 (1 шт.)</w:t>
            </w:r>
          </w:p>
        </w:tc>
      </w:tr>
      <w:tr w:rsidR="00222085" w:rsidRPr="00222085" w:rsidTr="00222085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ГНП-7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15-3 (1 шт.); 16-3 (1 шт.); 18-3 (2 шт.)</w:t>
            </w:r>
          </w:p>
        </w:tc>
      </w:tr>
      <w:tr w:rsidR="00222085" w:rsidRPr="00222085" w:rsidTr="00222085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ГНП-8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15-4 (1 шт.); 16-4 (1 шт.); 18-4 (2 шт.)</w:t>
            </w:r>
          </w:p>
        </w:tc>
      </w:tr>
      <w:tr w:rsidR="00222085" w:rsidRPr="00222085" w:rsidTr="00222085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ГНП-9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17-1 (1 шт.); 17-2 (1 шт.); 17-3 (1 шт.); 17-4 (1 шт.); 18-5 (2 шт.) </w:t>
            </w:r>
          </w:p>
        </w:tc>
      </w:tr>
    </w:tbl>
    <w:p w:rsidR="00222085" w:rsidRPr="00222085" w:rsidRDefault="00222085" w:rsidP="0022208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3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1"/>
        <w:gridCol w:w="1163"/>
        <w:gridCol w:w="1163"/>
        <w:gridCol w:w="1168"/>
        <w:gridCol w:w="1007"/>
        <w:gridCol w:w="1163"/>
        <w:gridCol w:w="1147"/>
        <w:gridCol w:w="1163"/>
      </w:tblGrid>
      <w:tr w:rsidR="00222085" w:rsidRPr="00222085" w:rsidTr="00222085">
        <w:trPr>
          <w:trHeight w:val="15"/>
        </w:trPr>
        <w:tc>
          <w:tcPr>
            <w:tcW w:w="1478" w:type="dxa"/>
            <w:hideMark/>
          </w:tcPr>
          <w:p w:rsidR="00222085" w:rsidRPr="00222085" w:rsidRDefault="00222085" w:rsidP="00222085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hideMark/>
          </w:tcPr>
          <w:p w:rsidR="00222085" w:rsidRPr="00222085" w:rsidRDefault="00222085" w:rsidP="0022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222085" w:rsidRPr="00222085" w:rsidRDefault="00222085" w:rsidP="0022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222085" w:rsidRPr="00222085" w:rsidRDefault="00222085" w:rsidP="0022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222085" w:rsidRPr="00222085" w:rsidRDefault="00222085" w:rsidP="0022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222085" w:rsidRPr="00222085" w:rsidRDefault="00222085" w:rsidP="0022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222085" w:rsidRPr="00222085" w:rsidRDefault="00222085" w:rsidP="0022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222085" w:rsidRPr="00222085" w:rsidRDefault="00222085" w:rsidP="0022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2085" w:rsidRPr="00222085" w:rsidTr="00222085">
        <w:tc>
          <w:tcPr>
            <w:tcW w:w="10349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</w:p>
        </w:tc>
      </w:tr>
      <w:tr w:rsidR="00222085" w:rsidRPr="00222085" w:rsidTr="00222085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Номер изделия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37FE90DA" wp14:editId="58FDE781">
                      <wp:extent cx="161925" cy="161925"/>
                      <wp:effectExtent l="0" t="0" r="0" b="0"/>
                      <wp:docPr id="17" name="AutoShape 68" descr="ГОСТ 22442-77 Изделия огнеупорные для стабилизирующих камер газовых горелок. Технические условия (с Изменениями N 1, 2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C49061A" id="AutoShape 68" o:spid="_x0000_s1026" alt="ГОСТ 22442-77 Изделия огнеупорные для стабилизирующих камер газовых горелок. Технические условия (с Изменениями N 1, 2)" style="width:12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95BcgMAAJIGAAAOAAAAZHJzL2Uyb0RvYy54bWysVctu3DYU3RfIPxBcpUBlPap5SLAcODOe&#10;oIDzANJ+AEeiRkIlUiVpy25RwE4QBEGAZNFNVwWaL0iTGh0kjfML1B/lkpoZP7Ip2mpBXPJenvs6&#10;vNq+dVRX6JAKWXKWYH/Lw4iylGclWyT4u29nzhgjqQjLSMUZTfAxlfjWzo0vttsmpgEveJVRgQCE&#10;ybhtElwo1cSuK9OC1kRu8YYyUOZc1ETBVizcTJAW0OvKDTxv6LZcZI3gKZUSTqe9Eu9Y/Dynqbqf&#10;55IqVCUYYlN2FXadm9Xd2SbxQpCmKNNVGORfRFGTkoHTDdSUKIIORPkZVF2mgkueq62U1y7P8zKl&#10;NgfIxveuZfOwIA21uUBxZLMpk/z/YNN7hw8EKjPo3QgjRmro0e6B4tY1GkL3MipTKJj+Rf+mf9ev&#10;UBCEYeCMRkj/qv/Sf+oz/V4vu5dIn+u3+oM+6x7rj/q8O9Efuuf6DIHFe9B2p90j/Vr/oZfGHC4u&#10;u5PucfeiewbSE6TfgfJvuHyCAOU16M/1m+650by1YMbLuX63hfQrsHoCjpbdU5BO4eYS3ADWqTV5&#10;Y4O52Z328QGmCcravwQPS3QP+V+h4EvT+baRMRTgYfNAmN7JZp+n30vE+KQgbEF3ZQP8gcpAYdZH&#10;QvC2oCSDFvgGwr2CYTYS0NC8vcszKCWBUlpeHOWiNj6g4+jI0u94Qz96pFAKh/7Qj4IBRimoVrLx&#10;QOL15UZIdYfyGhkhwQKis+DkcF+q3nRtYnwxPiurCs5JXLErB4DZn4BruGp0JghL2J8iL9ob741D&#10;JwyGe07oTafO7mwSOsOZPxpMv55OJlP/Z+PXD+OizDLKjJv14/HDf0bO1TPuab95PpJXZWbgTEhS&#10;LOaTSqBDAo93Zj9bctBcmLlXw7D1glyupeQHoXc7iJzZcDxywlk4cKKRN3Y8P7odDb0wCqezqynt&#10;l4z+95RQm+BoAD216VwEfS03z36f50biulQwHquyTvB4Y0Riw8A9ltnWKlJWvXypFCb8i1JAu9eN&#10;tnw1FO3ZP+fZMdBVcKATjEcY5CAUXPyIUQtDMcHyhwMiKEbVNwwoH/lhaKao3YSDUQAbcVkzv6wh&#10;LAWoBCuMenGi+sl70IhyUYAn3xaGcTNx8tJS2DyhPqrV44LBZzNZDWkzWS/vrdXFr2TnEwAAAP//&#10;AwBQSwMEFAAGAAgAAAAhAIFvbsbZAAAAAwEAAA8AAABkcnMvZG93bnJldi54bWxMj0FLw0AQhe+C&#10;/2EZwYvYjYWKxGyKFMQiQjHVnqfZMQlmZ9PsNon/3tEe9DKP4Q3vfZMtJ9eqgfrQeDZwM0tAEZfe&#10;NlwZeNs+Xt+BChHZYuuZDHxRgGV+fpZhav3IrzQUsVISwiFFA3WMXap1KGtyGGa+Ixbvw/cOo6x9&#10;pW2Po4S7Vs+T5FY7bFgaauxoVVP5WRydgbHcDLvty5PeXO3Wng/rw6p4fzbm8mJ6uAcVaYp/x/CD&#10;L+iQC9PeH9kG1RqQR+LvFG++WIDan1Tnmf7Pnn8DAAD//wMAUEsBAi0AFAAGAAgAAAAhALaDOJL+&#10;AAAA4QEAABMAAAAAAAAAAAAAAAAAAAAAAFtDb250ZW50X1R5cGVzXS54bWxQSwECLQAUAAYACAAA&#10;ACEAOP0h/9YAAACUAQAACwAAAAAAAAAAAAAAAAAvAQAAX3JlbHMvLnJlbHNQSwECLQAUAAYACAAA&#10;ACEAxSveQXIDAACSBgAADgAAAAAAAAAAAAAAAAAuAgAAZHJzL2Uyb0RvYy54bWxQSwECLQAUAAYA&#10;CAAAACEAgW9uxtkAAAADAQAADwAAAAAAAAAAAAAAAADMBQAAZHJzL2Rvd25yZXYueG1sUEsFBgAA&#10;AAAEAAQA8wAAAN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3C07CBE5" wp14:editId="7AD4487A">
                      <wp:extent cx="200025" cy="219075"/>
                      <wp:effectExtent l="0" t="0" r="0" b="0"/>
                      <wp:docPr id="16" name="AutoShape 69" descr="ГОСТ 22442-77 Изделия огнеупорные для стабилизирующих камер газовых горелок. Технические условия (с Изменениями N 1, 2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000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ACA4364" id="AutoShape 69" o:spid="_x0000_s1026" alt="ГОСТ 22442-77 Изделия огнеупорные для стабилизирующих камер газовых горелок. Технические условия (с Изменениями N 1, 2)" style="width:15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D1OdQMAAJIGAAAOAAAAZHJzL2Uyb0RvYy54bWysVd2K3DYUvi/kHYSuWqjXP/X82Kw3bGZ2&#10;SmHzA0kfQGPLY1FbciXverclsJsQQgg0F73pVSF5gjTp0iFpNq8gv1GP5JnJbEKhtJ0LI+kcfec7&#10;53w6s3v9pCrRMZWKCZ5gf8fDiPJUZIwvEvztvZkzxkg1hGekFJwm+JQqfH3v2me7bR3TQBSizKhE&#10;AMJV3NYJLpqmjl1XpQWtiNoRNeVgzIWsSANbuXAzSVpAr0o38Lyh2wqZ1VKkVCk4nfZGvGfx85ym&#10;ze08V7RBZYKBW2O/0n7n5uvu7ZJ4IUldsHRFg/wLFhVhHIJuoKakIehIsk+gKpZKoUTe7KSickWe&#10;s5TaHCAb3/som7sFqanNBYqj6k2Z1P8Hm946viMRy6B3Q4w4qaBH+0eNsKHRMMIooyqFgumf9a/6&#10;uX6BgiAMA2c0QvoX/Yf+XV/ot3rZPUP6Ur/W7/RF91C/15fdmX7XPdUXCDzegrU77x7ol/o3vTTu&#10;cHHZnXUPu5+6J7B6hPQbMP4Jl88QoLwE+6V+1T01ltcWzES51G92kH4BXo8g0LJ7DKtzuLmEMIB1&#10;bl1eWTKfd+c9P8A0pKz/M4iwRLeQ/yUKvjCdb2sVQwHu1nek6Z2qD0X6nUJcTArCF3Rf1aAfqAwU&#10;Zn0kpWgLSjJogW8g3CsYZqMADc3bmyKDUhIopdXFSS4rEwM6jk6s/E438qMnDUrhEPTsBQOMUjAF&#10;fuSNBjYCideXa6mar6mokFkkWAI7C06OD1VjyJB47WJicTFjZWkVXvIrB+DYn0BouGpshoQV7I+R&#10;Fx2MD8ahEwbDAyf0plNnfzYJneHMHw2mX00nk6l/38T1w7hgWUa5CbN+PH74z8S5esa97DfPR4mS&#10;ZQbOUFJyMZ+UEh0TeLwz+1sVZMvNvUrDFgFy+SglPwi9G0HkzIbjkRPOwoETjbyx4/nRjWjohVE4&#10;nV1N6ZBx+t9TQm2CowH01Kbzt7lB3+H3aW4krlgD47FkVYLHGycSGwUe8My2tiGs7NdbpTD0P5QC&#10;2r1utNWrkWiv/rnITkGuUoCcYDzCIIdFIeQPGLUwFBOsvj8ikmJUfsNB8pEfhmaK2k04GAWwkduW&#10;+baF8BSgEtxg1C8nTT95j2rJFgVE8m1huDATJ2dWwuYJ9axWjwsGn81kNaTNZN3eW68PfyV7fwEA&#10;AP//AwBQSwMEFAAGAAgAAAAhAAn6A1nbAAAAAwEAAA8AAABkcnMvZG93bnJldi54bWxMj0FLw0AQ&#10;he+C/2EZwYvYTdWKxGyKFMQiQjHVnqfZMQlmZ9PsNon/3tGLXuYxvOG9b7Ll5Fo1UB8azwbmswQU&#10;celtw5WBt+3j5R2oEJEttp7JwBcFWOanJxmm1o/8SkMRKyUhHFI0UMfYpVqHsiaHYeY7YvE+fO8w&#10;ytpX2vY4Srhr9VWS3GqHDUtDjR2taio/i6MzMJabYbd9edKbi93a82F9WBXvz8acn00P96AiTfHv&#10;GH7wBR1yYdr7I9ugWgPySPyd4l3PF6D2ojcL0Hmm/7Pn3wAAAP//AwBQSwECLQAUAAYACAAAACEA&#10;toM4kv4AAADhAQAAEwAAAAAAAAAAAAAAAAAAAAAAW0NvbnRlbnRfVHlwZXNdLnhtbFBLAQItABQA&#10;BgAIAAAAIQA4/SH/1gAAAJQBAAALAAAAAAAAAAAAAAAAAC8BAABfcmVscy8ucmVsc1BLAQItABQA&#10;BgAIAAAAIQBEYD1OdQMAAJIGAAAOAAAAAAAAAAAAAAAAAC4CAABkcnMvZTJvRG9jLnhtbFBLAQIt&#10;ABQABgAIAAAAIQAJ+gNZ2wAAAAMBAAAPAAAAAAAAAAAAAAAAAM8FAABkcnMvZG93bnJldi54bWxQ&#10;SwUGAAAAAAQABADzAAAA1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1225DBB9" wp14:editId="6E40AEDC">
                      <wp:extent cx="219075" cy="219075"/>
                      <wp:effectExtent l="0" t="0" r="0" b="0"/>
                      <wp:docPr id="15" name="AutoShape 70" descr="ГОСТ 22442-77 Изделия огнеупорные для стабилизирующих камер газовых горелок. Технические условия (с Изменениями N 1, 2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9106F62" id="AutoShape 70" o:spid="_x0000_s1026" alt="ГОСТ 22442-77 Изделия огнеупорные для стабилизирующих камер газовых горелок. Технические условия (с Изменениями N 1, 2)" style="width:17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Lp/cgMAAJIGAAAOAAAAZHJzL2Uyb0RvYy54bWysVc1u3DYQvhfoOxA8tUBl/VT7I8Fy4Ox6&#10;gwJOGiDpA3AlaiVUIlWStuwWBewEQVEEaA699BSgeYI0qZFFftxXoN6oQ2p3vXYuRds9CEPO8Ju/&#10;b2Z3b53UFTqmQpacJdjf8TCiLOVZyRYJ/ubhzBljJBVhGak4owk+pRLf2vv0k922iWnAC15lVCAA&#10;YTJumwQXSjWx68q0oDWRO7yhDJQ5FzVRcBQLNxOkBfS6cgPPG7otF1kjeEqlhNtpr8R7Fj/Paaq+&#10;znNJFaoSDLEp+xX2Ozdfd2+XxAtBmqJMV2GQfxFFTUoGTjdQU6IIOhLlR1B1mQouea52Ul67PM/L&#10;lNocIBvfu5HNg4I01OYCxZHNpkzy/4NN7x3fF6jMoHcDjBipoUf7R4pb12gEJcuoTKFg+lf9XP+u&#10;X6AgCMPAGY2Q/k2/0X/qC/1OL7tnSF/q1/qDvuge67/0ZXemP3RP9QUCi3eg7c67R/ql/kMvjTk8&#10;XHZn3ePul+5nkJ4g/RaU7+HxGQKUl6C/1K+6p0bz2oIZL5f67Q7SL8DqCThadj+BdA4vl+AGsM6t&#10;ySsbzGfdeR8fYJqgrP0z8LBE95D/BQo+N51vGxlDAR4094XpnWwOefqtRIxPCsIWdF82wB+oDBRm&#10;fSUEbwtKMmiBbyDcaxjmIAENzdu7PINSEiil5cVJLmrjAzqOTiz9Tjf0oycKpXAZ+JE3gi6koFrJ&#10;xgOJ148bIdUdymtkhAQLiM6Ck+NDqXrTtYnxxfisrCq4J3HFrl0AZn8DruGp0ZkgLGF/iLzoYHww&#10;Dp0wGB44oTedOvuzSegMZ/5oMP1yOplM/R+NXz+MizLLKDNu1sPjh/+MnKsx7mm/GR/JqzIzcCYk&#10;KRbzSSXQMYHhndmfLTlorszc62HYekEuN1Lyg9C7HUTObDgeOeEsHDjRyBs7nh/djoZeGIXT2fWU&#10;DktG/3tKqE1wNAgGtktbQd/IzbO/j3MjcV0qWI9VWSd4vDEisWHgActsaxUpq17eKoUJ/6oU0O51&#10;oy1fDUV79s95dgp0FRzoBLMOixyEgovvMWphKSZYfndEBMWo+ooB5SM/DM0WtYdwMArgILY1820N&#10;YSlAJVhh1IsT1W/eo0aUiwI8+bYwjJuNk5eWwmaE+qhWwwWLz2ayWtJms26frdXVX8ne3wAAAP//&#10;AwBQSwMEFAAGAAgAAAAhAGDzYV7ZAAAAAwEAAA8AAABkcnMvZG93bnJldi54bWxMj09Lw0AQxe+C&#10;32EZwYvYjX+RmE2RglhEKKba8zQ7JsHsbJrdJvHbO9WDXuYxvOG932TzybVqoD40ng1czBJQxKW3&#10;DVcG3taP53egQkS22HomA18UYJ4fH2WYWj/yKw1FrJSEcEjRQB1jl2odypochpnviMX78L3DKGtf&#10;advjKOGu1ZdJcqsdNiwNNXa0qKn8LPbOwFiuhs365UmvzjZLz7vlblG8PxtzejI93IOKNMW/Yzjg&#10;CzrkwrT1e7ZBtQbkkfgzxbu6vgG1/VWdZ/o/e/4NAAD//wMAUEsBAi0AFAAGAAgAAAAhALaDOJL+&#10;AAAA4QEAABMAAAAAAAAAAAAAAAAAAAAAAFtDb250ZW50X1R5cGVzXS54bWxQSwECLQAUAAYACAAA&#10;ACEAOP0h/9YAAACUAQAACwAAAAAAAAAAAAAAAAAvAQAAX3JlbHMvLnJlbHNQSwECLQAUAAYACAAA&#10;ACEAC/C6f3IDAACSBgAADgAAAAAAAAAAAAAAAAAuAgAAZHJzL2Uyb0RvYy54bWxQSwECLQAUAAYA&#10;CAAAACEAYPNhXtkAAAADAQAADwAAAAAAAAAAAAAAAADMBQAAZHJzL2Rvd25yZXYueG1sUEsFBgAA&#10;AAAEAAQA8wAAAN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516AFF47" wp14:editId="1BE47DD5">
                      <wp:extent cx="152400" cy="161925"/>
                      <wp:effectExtent l="0" t="0" r="0" b="0"/>
                      <wp:docPr id="14" name="AutoShape 71" descr="ГОСТ 22442-77 Изделия огнеупорные для стабилизирующих камер газовых горелок. Технические условия (с Изменениями N 1, 2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7630841" id="AutoShape 71" o:spid="_x0000_s1026" alt="ГОСТ 22442-77 Изделия огнеупорные для стабилизирующих камер газовых горелок. Технические условия (с Изменениями N 1, 2)" style="width:12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1yUcwMAAJIGAAAOAAAAZHJzL2Uyb0RvYy54bWysVd2K3DYUvi/kHYSuWqjXP9X82Kw3bGZ2&#10;SmHzA0kfQGPLY1NbciXverclsJsQQgg0F73pVSF5gjTp0iFpNq8gv1GP5JnJbEKhtJ0LI+kcfeec&#10;73w6s3v9pCrRMZOqEDzG/o6HEeOJSAu+iPG392bOGCPVUJ7SUnAW41Om8PW9a5/ttnXEApGLMmUS&#10;AQhXUVvHOG+aOnJdleSsompH1IyDMROyog1s5cJNJW0BvSrdwPOGbitkWkuRMKXgdNob8Z7FzzKW&#10;NLezTLEGlTGG3Br7lfY7N193b5dGC0nrvEhWadB/kUVFCw5BN1BT2lB0JItPoKoikUKJrNlJROWK&#10;LCsSZmuAanzvo2ru5rRmthYgR9UbmtT/B5vcOr4jUZFC7whGnFbQo/2jRtjQaORjlDKVAGH6Z/2r&#10;fq5foCAgJHBGI6R/0X/o3/WFfquX3TOkL/Vr/U5fdA/1e33Znel33VN9gcDjLVi78+6Bfql/00vj&#10;DheX3Vn3sPupewKrR0i/AeOfcPkMAcpLsF/qV91TY3ltwUyUS/1mB+kX4PUIAi27x7A6h5tLCANY&#10;59bllU3m8+68zw8wTVLW/xlEWKJbyP8SBV+Yzre1ioCAu/UdaXqn6kORfKcQF5Oc8gXbVzXoB5gB&#10;YtZHUoo2ZzSFFvgGwr2CYTYK0NC8vSlSoJIClVYXJ5msTAzoODqx8jvdyI+dNCiBQ38QEA9EmoDJ&#10;H/phMLARaLS+XEvVfM1EhcwixhKys+D0+FA1JhkarV1MLC5mRVlahZf8ygE49icQGq4am0nCCvbH&#10;0AsPxgdj4pBgeOAQbzp19mcT4gxn/mgw/Wo6mUz9+yauT6K8SFPGTZj14/HJPxPn6hn3st88HyXK&#10;IjVwJiUlF/NJKdExhcc7s78VIVtu7tU0LAlQy0cl+cDsjSB0ZsPxyCEzMnDCkTd2PD+8EQ49EpLp&#10;7GpJhwVn/70k1MY4HEAfbTl/W5tnf5/WRqOqaGA8lkUV4/HGiUZGgQc8ta1taFH26y0qTPofqIB2&#10;rxtt9Wok2qt/LtJTkKsUICdQHgxyWORC/oBRC0Mxxur7IyoZRuU3HCQf+oSYKWo3ZDAKYCO3LfNt&#10;C+UJQMW4wahfTpp+8h7VsljkEMm3xHBhJk5WWAmbJ9RntXpcMPhsJashbSbr9t56ffgr2fsLAAD/&#10;/wMAUEsDBBQABgAIAAAAIQCY4hbI2gAAAAMBAAAPAAAAZHJzL2Rvd25yZXYueG1sTI9BS8NAEIXv&#10;gv9hGcGL2I3FisRsihTEIkJpqj1Ps2MSzM6m2W0S/72jF73M8HjDm+9ly8m1aqA+NJ4N3MwSUMSl&#10;tw1XBt52T9f3oEJEtth6JgNfFGCZn59lmFo/8paGIlZKQjikaKCOsUu1DmVNDsPMd8TiffjeYRTZ&#10;V9r2OEq4a/U8Se60w4blQ40drWoqP4uTMzCWm2G/e33Wm6v92vNxfVwV7y/GXF5Mjw+gIk3x7xh+&#10;8AUdcmE6+BPboFoDUiT+TvHmt6IOshcL0Hmm/7Pn3wAAAP//AwBQSwECLQAUAAYACAAAACEAtoM4&#10;kv4AAADhAQAAEwAAAAAAAAAAAAAAAAAAAAAAW0NvbnRlbnRfVHlwZXNdLnhtbFBLAQItABQABgAI&#10;AAAAIQA4/SH/1gAAAJQBAAALAAAAAAAAAAAAAAAAAC8BAABfcmVscy8ucmVsc1BLAQItABQABgAI&#10;AAAAIQB1d1yUcwMAAJIGAAAOAAAAAAAAAAAAAAAAAC4CAABkcnMvZTJvRG9jLnhtbFBLAQItABQA&#10;BgAIAAAAIQCY4hbI2gAAAAMBAAAPAAAAAAAAAAAAAAAAAM0FAABkcnMvZG93bnJldi54bWxQSwUG&#10;AAAAAAQABADzAAAA1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10D0340B" wp14:editId="31BFB7C5">
                      <wp:extent cx="180975" cy="161925"/>
                      <wp:effectExtent l="0" t="0" r="0" b="0"/>
                      <wp:docPr id="13" name="AutoShape 72" descr="ГОСТ 22442-77 Изделия огнеупорные для стабилизирующих камер газовых горелок. Технические условия (с Изменениями N 1, 2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025B038" id="AutoShape 72" o:spid="_x0000_s1026" alt="ГОСТ 22442-77 Изделия огнеупорные для стабилизирующих камер газовых горелок. Технические условия (с Изменениями N 1, 2)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XdAdAMAAJIGAAAOAAAAZHJzL2Uyb0RvYy54bWysVd2K3DYUvi/0HYSuGqjXP/H82Kw3bGZ2&#10;QmGbBtI8gMaWxya25Era9W5LYbchlBJoLnrTq0LyBGnSpUPSbF5BfqMcyTOT2YRAaDsXRtI5+r7z&#10;8+nM7o2TukLHVMiSswT7Ox5GlKU8K9kiwfe+nTljjKQiLCMVZzTBp1TiG3uff7bbNjENeMGrjAoE&#10;IEzGbZPgQqkmdl2ZFrQmcoc3lIEx56ImCrZi4WaCtIBeV27geUO35SJrBE+plHA67Y14z+LnOU3V&#10;N3kuqUJVgiE2Zb/Cfufm6+7tknghSFOU6SoM8i+iqEnJgHQDNSWKoCNRfgBVl6ngkudqJ+W1y/O8&#10;TKnNAbLxvfeyuVuQhtpcoDiy2ZRJ/n+w6e3jOwKVGfTuOkaM1NCj/SPFLTUaBRhlVKZQMP2b/kM/&#10;0U9REIRh4IxGSP+u/9Z/6Qv9Si+7x0hf6hf6tb7oHug3+rI706+7R/oCgccrsHbn3U/6mf5TL407&#10;XFx2Z92D7tfuF1g9RPolGP+By2cIUJ6B/VI/7x4ZywsLZlgu9csdpJ+C10MgWnY/w+ocbi6BBrDO&#10;rctzG8wX3XkfH2CaoKz/Y2BYotvI/xIF10zn20bGUIC7zR1heiebQ57el4jxSUHYgu7LBvQDlYHC&#10;rI+E4G1BSQYt8A2EewXDbCSgoXn7Nc+glARKaXVxkovacEDH0YmV3+lGfvREoRQO/bEXjQYYpWDy&#10;h34UDCwDideXGyHVLcprZBYJFhCdBSfHh1KZYEi8djFcjM/KqrIKr9iVA3DsT4AarhqbCcIK9ofI&#10;iw7GB+PQCYPhgRN606mzP5uEznDmjwbT69PJZOr/aHj9MC7KLKPM0Kwfjx9+mjhXz7iX/eb5SF6V&#10;mYEzIUmxmE8qgY4JPN6Z/a0KsuXmXg3DFgFyeS8lPwi9m0HkzIbjkRPOwoETjbyx4/nRzWjohVE4&#10;nV1N6bBk9L+nhNoERwPoo03no7l59vdhbiSuSwXjsSrrBI83TiQ2CjxgmW2tImXVr7dKYcJ/Vwpo&#10;97rRVq9Gor365zw7BbkKDnKC8QiDHBYFF99j1MJQTLD87ogIilH1FQPJR34YmilqN+FgFMBGbFvm&#10;2xbCUoBKsMKoX05UP3mPGlEuCmDybWEYNxMnL62EzRPqo1o9Lhh8NpPVkDaTdXtvvd79ley9BQAA&#10;//8DAFBLAwQUAAYACAAAACEAAI6jzNsAAAADAQAADwAAAGRycy9kb3ducmV2LnhtbEyPQWvCQBCF&#10;7wX/wzJCL6VuFFIkZiNFkEopSGPrec2OSWh2NmbXJP33nfZiL/MY3vDeN+l6tI3osfO1IwXzWQQC&#10;qXCmplLBx2H7uAThgyajG0eo4Bs9rLPJXaoT4wZ6xz4PpeAQ8olWUIXQJlL6okKr/cy1SOydXWd1&#10;4LUrpen0wOG2kYsoepJW18QNlW5xU2HxlV+tgqHY98fD24vcPxx3ji67yyb/fFXqfjo+r0AEHMPt&#10;GH7xGR0yZjq5KxkvGgX8SPib7C2WMYgTaxyDzFL5nz37AQAA//8DAFBLAQItABQABgAIAAAAIQC2&#10;gziS/gAAAOEBAAATAAAAAAAAAAAAAAAAAAAAAABbQ29udGVudF9UeXBlc10ueG1sUEsBAi0AFAAG&#10;AAgAAAAhADj9If/WAAAAlAEAAAsAAAAAAAAAAAAAAAAALwEAAF9yZWxzLy5yZWxzUEsBAi0AFAAG&#10;AAgAAAAhANMVd0B0AwAAkgYAAA4AAAAAAAAAAAAAAAAALgIAAGRycy9lMm9Eb2MueG1sUEsBAi0A&#10;FAAGAAgAAAAhAACOo8zbAAAAAwEAAA8AAAAAAAAAAAAAAAAAzgUAAGRycy9kb3ducmV2LnhtbFBL&#10;BQYAAAAABAAEAPMAAADW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1E693708" wp14:editId="5B13C4B5">
                      <wp:extent cx="114300" cy="142875"/>
                      <wp:effectExtent l="0" t="0" r="0" b="0"/>
                      <wp:docPr id="12" name="AutoShape 73" descr="ГОСТ 22442-77 Изделия огнеупорные для стабилизирующих камер газовых горелок. Технические условия (с Изменениями N 1, 2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7A24FC" id="AutoShape 73" o:spid="_x0000_s1026" alt="ГОСТ 22442-77 Изделия огнеупорные для стабилизирующих камер газовых горелок. Технические условия (с Изменениями N 1, 2)" style="width:9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2Z/dgMAAJIGAAAOAAAAZHJzL2Uyb0RvYy54bWysVc1u3DYQvhfoOxA8tUBl/Zj7I8Fy4Ox6&#10;iwJOGiDtA3AlaiVUIlVStuwWBewGQVAESA659FSgeYI0iZFF0rivQL1Rh9TuZu1cirZ7EEjO8Jtv&#10;Zj7O7t06rUp0wqQqBI+xv+NhxHgi0oIvYvztNzNnjJFqKE9pKTiL8RlT+Nb+p5/stXXEApGLMmUS&#10;AQhXUVvHOG+aOnJdleSsompH1IyDMROyog1s5cJNJW0BvSrdwPOGbitkWkuRMKXgdNob8b7FzzKW&#10;NF9nmWINKmMM3Br7lfY7N193f49GC0nrvEhWNOi/YFHRgkPQDdSUNhQdy+IjqKpIpFAia3YSUbki&#10;y4qE2RwgG9+7kc39nNbM5gLFUfWmTOr/g03untyTqEihdwFGnFbQo4PjRtjQaLSLUcpUAgXTz/Rv&#10;+nf9HAUBIYEzGiH9q36jX+tL/U4vu6dIX+lX+r2+7B7ov/RVd67fd4/1JQKPd2DtLrqf9Qv9h14a&#10;d7i47M67B92T7hdYPUT6LRj/hMvnCFBegP1Kv+weG8srC2aiXOm3O0g/B6+HEGjZPYLVBdxcQhjA&#10;urAuLy2Zz7qLnh9gGlLW/ylEWKK7yP8CBZ+bzre1iqAA9+t70vRO1Uci+U4hLiY55Qt2oGrQD1QG&#10;CrM+klK0OaMptMA3EO41DLNRgIbm7R2RQikplNLq4jSTlYkBHUenVn5nG/mx0wYlcOj7ZNcDkSZg&#10;8kkwHg1sBBqtL9dSNV8yUSGziLEEdhacnhypxpCh0drFxOJiVpSlVXjJrx2AY38CoeGqsRkSVrA/&#10;hl54OD4cE4cEw0OHeNOpczCbEGc480eD6e50Mpn6P5m4PonyIk0ZN2HWj8cn/0ycq2fcy37zfJQo&#10;i9TAGUpKLuaTUqITCo93Zn+rgmy5uddp2CJALjdS8gPi3Q5CZzYcjxwyIwMnHHljx/PD2+HQIyGZ&#10;zq6ndFRw9t9TQm2Mw0EwsF3aIn0jN8/+Ps6NRlXRwHgsiyrG440TjYwCD3lqW9vQouzXW6Uw9D+U&#10;Atq9brTVq5For/65SM9ArlKAnEB5MMhhkQv5A0YtDMUYq++PqWQYlV9xkHzoE2KmqN2QwSiAjdy2&#10;zLctlCcAFeMGo345afrJe1zLYpFDJN8WhgszcbLCStg8oZ7V6nHB4LOZrIa0mazbe+v14a9k/28A&#10;AAD//wMAUEsDBBQABgAIAAAAIQD7MyKH2gAAAAMBAAAPAAAAZHJzL2Rvd25yZXYueG1sTI9Ba8JA&#10;EIXvBf/DMkIvpW4MtEjMRooglVKQxtbzmB2T0OxszK5J+u+79mIvDx5veO+bdDWaRvTUudqygvks&#10;AkFcWF1zqeBzv3lcgHAeWWNjmRT8kINVNrlLMdF24A/qc1+KUMIuQQWV920ipSsqMuhmtiUO2cl2&#10;Bn2wXSl1h0MoN42Mo+hZGqw5LFTY0rqi4ju/GAVDsesP+/dXuXs4bC2ft+d1/vWm1P10fFmC8DT6&#10;2zFc8QM6ZIHpaC+snWgUhEf8n16zRXBHBXH8BDJL5X/27BcAAP//AwBQSwECLQAUAAYACAAAACEA&#10;toM4kv4AAADhAQAAEwAAAAAAAAAAAAAAAAAAAAAAW0NvbnRlbnRfVHlwZXNdLnhtbFBLAQItABQA&#10;BgAIAAAAIQA4/SH/1gAAAJQBAAALAAAAAAAAAAAAAAAAAC8BAABfcmVscy8ucmVsc1BLAQItABQA&#10;BgAIAAAAIQCth2Z/dgMAAJIGAAAOAAAAAAAAAAAAAAAAAC4CAABkcnMvZTJvRG9jLnhtbFBLAQIt&#10;ABQABgAIAAAAIQD7MyKH2gAAAAMBAAAPAAAAAAAAAAAAAAAAANAFAABkcnMvZG93bnJldi54bWxQ&#10;SwUGAAAAAAQABADzAAAA1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4570E7C0" wp14:editId="5916A004">
                      <wp:extent cx="142875" cy="161925"/>
                      <wp:effectExtent l="0" t="0" r="0" b="0"/>
                      <wp:docPr id="11" name="AutoShape 74" descr="ГОСТ 22442-77 Изделия огнеупорные для стабилизирующих камер газовых горелок. Технические условия (с Изменениями N 1, 2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94D5E0D" id="AutoShape 74" o:spid="_x0000_s1026" alt="ГОСТ 22442-77 Изделия огнеупорные для стабилизирующих камер газовых горелок. Технические условия (с Изменениями N 1, 2)" style="width:11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JtkdAMAAJIGAAAOAAAAZHJzL2Uyb0RvYy54bWysVd2K3DYUvi/kHYSuWqjXP9X82Kw3bGZ2&#10;SmHzA0kfQGPLY1NbciXverclsJsQQgg0F73pVSF5gjTp0iFpNq8gv1GP5JnJbEKhtJ0LI+kcfd/5&#10;+XRm9/pJVaJjJlUheIz9HQ8jxhORFnwR42/vzZwxRqqhPKWl4CzGp0zh63vXPttt64gFIhdlyiQC&#10;EK6ito5x3jR15LoqyVlF1Y6oGQdjJmRFG9jKhZtK2gJ6VbqB5w3dVsi0liJhSsHptDfiPYufZSxp&#10;bmeZYg0qYwyxNfYr7Xduvu7eLo0WktZ5kazCoP8iiooWHEg3UFPaUHQki0+gqiKRQoms2UlE5Yos&#10;KxJmc4BsfO+jbO7mtGY2FyiOqjdlUv8fbHLr+I5ERQq98zHitIIe7R81wlKjEcEoZSqBgumf9a/6&#10;uX6BgoCQwBmNkP5F/6F/1xf6rV52z5C+1K/1O33RPdTv9WV3pt91T/UFAo+3YO3Ouwf6pf5NL407&#10;XFx2Z93D7qfuCaweIf0GjH/C5TMEKC/BfqlfdU+N5bUFMyyX+s0O0i/A6xEQLbvHsDqHm0ugAaxz&#10;6/LKBvN5d97HB5gmKOv/DBiW6Bbyv0TBF6bzba0iKMDd+o40vVP1oUi+U4iLSU75gu2rGvQDlYHC&#10;rI+kFG3OaAot8A2EewXDbBSgoXl7U6RQSgqltLo4yWRlOKDj6MTK73QjP3bSoAQOfRKMRwOMEjD5&#10;Qz8MBpaBRuvLtVTN10xUyCxiLCE6C06PD1VjgqHR2sVwcTErytIqvORXDsCxPwFquGpsJggr2B9D&#10;LzwYH4yJQ4LhgUO86dTZn02IM5z5o8H0q+lkMvXvG16fRHmRpowbmvXj8ck/E+fqGfey3zwfJcoi&#10;NXAmJCUX80kp0TGFxzuzv1VBttzcq2HYIkAuH6XkB8S7EYTObDgeOWRGBk448saO54c3wqFHQjKd&#10;XU3psODsv6eE2hiHA+ijTedvc/Ps79PcaFQVDYzHsqhiPN440cgo8ICntrUNLcp+vVUKE/6HUkC7&#10;1422ejUS7dU/F+kpyFUKkBOMRxjksMiF/AGjFoZijNX3R1QyjMpvOEg+9AkxU9RuyGAUwEZuW+bb&#10;FsoTgIpxg1G/nDT95D2qZbHIgcm3heHCTJyssBI2T6iPavW4YPDZTFZD2kzW7b31+vBXsvcXAAAA&#10;//8DAFBLAwQUAAYACAAAACEA0pxnwtsAAAADAQAADwAAAGRycy9kb3ducmV2LnhtbEyPQUvDQBCF&#10;74L/YRnBi9hNAxFJsylSKJZSKKba8zY7TYLZ2TS7TeK/d/Sil3kMb3jvm2w52VYM2PvGkYL5LAKB&#10;VDrTUKXg/bB+fAbhgyajW0eo4As9LPPbm0ynxo30hkMRKsEh5FOtoA6hS6X0ZY1W+5nrkNg7u97q&#10;wGtfSdPrkcNtK+MoepJWN8QNte5wVWP5WVytgrHcD8fD7lXuH44bR5fNZVV8bJW6v5teFiACTuHv&#10;GH7wGR1yZjq5KxkvWgX8SPid7MVxAuLEmiQg80z+Z8+/AQAA//8DAFBLAQItABQABgAIAAAAIQC2&#10;gziS/gAAAOEBAAATAAAAAAAAAAAAAAAAAAAAAABbQ29udGVudF9UeXBlc10ueG1sUEsBAi0AFAAG&#10;AAgAAAAhADj9If/WAAAAlAEAAAsAAAAAAAAAAAAAAAAALwEAAF9yZWxzLy5yZWxzUEsBAi0AFAAG&#10;AAgAAAAhABmIm2R0AwAAkgYAAA4AAAAAAAAAAAAAAAAALgIAAGRycy9lMm9Eb2MueG1sUEsBAi0A&#10;FAAGAAgAAAAhANKcZ8LbAAAAAwEAAA8AAAAAAAAAAAAAAAAAzgUAAGRycy9kb3ducmV2LnhtbFBL&#10;BQYAAAAABAAEAPMAAADW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222085" w:rsidRPr="00222085" w:rsidTr="00222085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129</w:t>
            </w:r>
          </w:p>
        </w:tc>
      </w:tr>
      <w:tr w:rsidR="00222085" w:rsidRPr="00222085" w:rsidTr="00222085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1б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245</w:t>
            </w:r>
          </w:p>
        </w:tc>
      </w:tr>
      <w:tr w:rsidR="00222085" w:rsidRPr="00222085" w:rsidTr="00222085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2а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129</w:t>
            </w:r>
          </w:p>
        </w:tc>
      </w:tr>
      <w:tr w:rsidR="00222085" w:rsidRPr="00222085" w:rsidTr="00222085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2б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245</w:t>
            </w:r>
          </w:p>
        </w:tc>
      </w:tr>
      <w:tr w:rsidR="00222085" w:rsidRPr="00222085" w:rsidTr="00222085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3а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129</w:t>
            </w:r>
          </w:p>
        </w:tc>
      </w:tr>
      <w:tr w:rsidR="00222085" w:rsidRPr="00222085" w:rsidTr="00222085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3б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245</w:t>
            </w:r>
          </w:p>
        </w:tc>
      </w:tr>
      <w:tr w:rsidR="00222085" w:rsidRPr="00222085" w:rsidTr="00222085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4а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129</w:t>
            </w:r>
          </w:p>
        </w:tc>
      </w:tr>
      <w:tr w:rsidR="00222085" w:rsidRPr="00222085" w:rsidTr="00222085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4б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245</w:t>
            </w:r>
          </w:p>
        </w:tc>
      </w:tr>
      <w:tr w:rsidR="00222085" w:rsidRPr="00222085" w:rsidTr="00222085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5а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134</w:t>
            </w:r>
          </w:p>
        </w:tc>
      </w:tr>
      <w:tr w:rsidR="00222085" w:rsidRPr="00222085" w:rsidTr="00222085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5б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</w:t>
            </w:r>
          </w:p>
        </w:tc>
      </w:tr>
      <w:tr w:rsidR="00222085" w:rsidRPr="00222085" w:rsidTr="00222085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6а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134</w:t>
            </w:r>
          </w:p>
        </w:tc>
      </w:tr>
      <w:tr w:rsidR="00222085" w:rsidRPr="00222085" w:rsidTr="00222085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6б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</w:t>
            </w:r>
          </w:p>
        </w:tc>
      </w:tr>
      <w:tr w:rsidR="00222085" w:rsidRPr="00222085" w:rsidTr="00222085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7а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134</w:t>
            </w:r>
          </w:p>
        </w:tc>
      </w:tr>
      <w:tr w:rsidR="00222085" w:rsidRPr="00222085" w:rsidTr="00222085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7б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</w:t>
            </w:r>
          </w:p>
        </w:tc>
      </w:tr>
      <w:tr w:rsidR="00222085" w:rsidRPr="00222085" w:rsidTr="00222085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8а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199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134</w:t>
            </w:r>
          </w:p>
        </w:tc>
      </w:tr>
      <w:tr w:rsidR="00222085" w:rsidRPr="00222085" w:rsidTr="00222085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8б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199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</w:t>
            </w:r>
          </w:p>
        </w:tc>
      </w:tr>
      <w:tr w:rsidR="00222085" w:rsidRPr="00222085" w:rsidTr="00222085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9а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134</w:t>
            </w:r>
          </w:p>
        </w:tc>
      </w:tr>
      <w:tr w:rsidR="00222085" w:rsidRPr="00222085" w:rsidTr="00222085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9б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</w:t>
            </w:r>
          </w:p>
        </w:tc>
      </w:tr>
      <w:tr w:rsidR="00222085" w:rsidRPr="00222085" w:rsidTr="00222085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10а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134</w:t>
            </w:r>
          </w:p>
        </w:tc>
      </w:tr>
      <w:tr w:rsidR="00222085" w:rsidRPr="00222085" w:rsidTr="00222085"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10б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</w:t>
            </w:r>
          </w:p>
        </w:tc>
      </w:tr>
    </w:tbl>
    <w:p w:rsidR="00222085" w:rsidRPr="00222085" w:rsidRDefault="00222085" w:rsidP="002220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Примечания: 1. По соглашению изготовителя с потребителем допускается изготовлять изделие под номером 8-1, 8-2, 8-1-2, 8-2-2, 9-1, 9-2, 10-1, 10-2 марок МЛС-62 и МКС-72 из двух симметричных половинок.</w:t>
      </w:r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22085" w:rsidRPr="00222085" w:rsidRDefault="00222085" w:rsidP="002220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В табл.3 цифра номера изделия обозначает номер типоразмера камер (двух типов), для которых предназначено удлинительное кольцо.</w:t>
      </w:r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22085" w:rsidRPr="00222085" w:rsidRDefault="00222085" w:rsidP="002220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При проверке готовой продукции измеряют следующие размеры:</w:t>
      </w:r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камер (черт.1-2, табл.2) - </w:t>
      </w:r>
      <w:r w:rsidRPr="00222085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17779349" wp14:editId="2C2B6150">
                <wp:extent cx="152400" cy="161925"/>
                <wp:effectExtent l="0" t="0" r="0" b="0"/>
                <wp:docPr id="10" name="AutoShape 75" descr="ГОСТ 22442-77 Изделия огнеупорные для стабилизирующих камер газовых горелок. Технические условия (с Изменениями N 1, 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83DDEC" id="AutoShape 75" o:spid="_x0000_s1026" alt="ГОСТ 22442-77 Изделия огнеупорные для стабилизирующих камер газовых горелок. Технические условия (с Изменениями N 1, 2)" style="width:12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21kcwMAAJIGAAAOAAAAZHJzL2Uyb0RvYy54bWysVd2K3DYUvi/kHYSuWqjXP/X82Kw3bGZ2&#10;SmHzA0kfQGPLY1FbciXverclsJsQQgg0F73pVSF5gjTp0iFpNq8gv1GP5JnJbEKhtJ0LI+kcfeec&#10;73w6s3v9pCrRMZWKCZ5gf8fDiPJUZIwvEvztvZkzxkg1hGekFJwm+JQqfH3v2me7bR3TQBSizKhE&#10;AMJV3NYJLpqmjl1XpQWtiNoRNeVgzIWsSANbuXAzSVpAr0o38Lyh2wqZ1VKkVCk4nfZGvGfx85ym&#10;ze08V7RBZYIht8Z+pf3Ozdfd2yXxQpK6YOkqDfIvsqgI4xB0AzUlDUFHkn0CVbFUCiXyZicVlSvy&#10;nKXU1gDV+N5H1dwtSE1tLUCOqjc0qf8PNr11fEcilkHvgB5OKujR/lEjbGg0GmCUUZUCYfpn/at+&#10;rl+gIAjDwBmNkP5F/6F/1xf6rV52z5C+1K/1O33RPdTv9WV3pt91T/UFAo+3YO3Ouwf6pf5NL407&#10;XFx2Z93D7qfuCaweIf0GjH/C5TMEKC/BfqlfdU+N5bUFM1Eu9ZsdpF+A1yMItOwew+ocbi4hDGCd&#10;W5dXNpnPu/M+P8A0SVn/ZxBhiW4h/0sUfGE639YqBgLu1nek6Z2qD0X6nUJcTArCF3Rf1aAfYAaI&#10;WR9JKdqCkgxa4BsI9wqG2ShAQ/P2psiASgJUWl2c5LIyMaDj6MTK73QjP3rSoBQO/UEQetCFFEz+&#10;0I+CgY1A4vXlWqrmayoqZBYJlpCdBSfHh6oxyZB47WJicTFjZWkVXvIrB+DYn0BouGpsJgkr2B8j&#10;LzoYH4xDJwyGB07oTafO/mwSOsOZPxpMv5pOJlP/vonrh3HBsoxyE2b9ePzwn4lz9Yx72W+ejxIl&#10;ywycSUnJxXxSSnRM4PHO7G9FyJabezUNSwLU8lFJPjB7I4ic2XA8csJZOHCikTd2PD+6EQ29MAqn&#10;s6slHTJO/3tJqE1wNIA+2nL+tjbP/j6tjcQVa2A8lqxK8HjjRGKjwAOe2dY2hJX9eosKk/4HKqDd&#10;60ZbvRqJ9uqfi+wU5CoFyAmUB4McFoWQP2DUwlBMsPr+iEiKUfkNB8lHfhiaKWo34WAUwEZuW+bb&#10;FsJTgEpwg1G/nDT95D2qJVsUEMm3xHBhJk7OrITNE+qzWj0uGHy2ktWQNpN1e2+9PvyV7P0FAAD/&#10;/wMAUEsDBBQABgAIAAAAIQCY4hbI2gAAAAMBAAAPAAAAZHJzL2Rvd25yZXYueG1sTI9BS8NAEIXv&#10;gv9hGcGL2I3FisRsihTEIkJpqj1Ps2MSzM6m2W0S/72jF73M8HjDm+9ly8m1aqA+NJ4N3MwSUMSl&#10;tw1XBt52T9f3oEJEtth6JgNfFGCZn59lmFo/8paGIlZKQjikaKCOsUu1DmVNDsPMd8TiffjeYRTZ&#10;V9r2OEq4a/U8Se60w4blQ40drWoqP4uTMzCWm2G/e33Wm6v92vNxfVwV7y/GXF5Mjw+gIk3x7xh+&#10;8AUdcmE6+BPboFoDUiT+TvHmt6IOshcL0Hmm/7Pn3wAAAP//AwBQSwECLQAUAAYACAAAACEAtoM4&#10;kv4AAADhAQAAEwAAAAAAAAAAAAAAAAAAAAAAW0NvbnRlbnRfVHlwZXNdLnhtbFBLAQItABQABgAI&#10;AAAAIQA4/SH/1gAAAJQBAAALAAAAAAAAAAAAAAAAAC8BAABfcmVscy8ucmVsc1BLAQItABQABgAI&#10;AAAAIQCUz21kcwMAAJIGAAAOAAAAAAAAAAAAAAAAAC4CAABkcnMvZTJvRG9jLnhtbFBLAQItABQA&#10;BgAIAAAAIQCY4hbI2gAAAAMBAAAPAAAAAAAAAAAAAAAAAM0FAABkcnMvZG93bnJldi54bWxQSwUG&#10;AAAAAAQABADzAAAA1AYAAAAA&#10;" filled="f" stroked="f">
                <o:lock v:ext="edit" aspectratio="t"/>
                <w10:anchorlock/>
              </v:rect>
            </w:pict>
          </mc:Fallback>
        </mc:AlternateContent>
      </w:r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222085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615A0586" wp14:editId="2B036C12">
                <wp:extent cx="180975" cy="161925"/>
                <wp:effectExtent l="0" t="0" r="0" b="0"/>
                <wp:docPr id="9" name="AutoShape 76" descr="ГОСТ 22442-77 Изделия огнеупорные для стабилизирующих камер газовых горелок. Технические условия (с Изменениями N 1, 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B1EE12" id="AutoShape 76" o:spid="_x0000_s1026" alt="ГОСТ 22442-77 Изделия огнеупорные для стабилизирующих камер газовых горелок. Технические условия (с Изменениями N 1, 2)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8OEcgMAAJEGAAAOAAAAZHJzL2Uyb0RvYy54bWysVd2K3DYUvi/kHYSuWqjXP/X82Kw3bGZ2&#10;SmHzA0kfQGPLY1FbciXverclsJsQQgg0F73pVSF5gjTp0iFpNq8gv1GP5JnJbEKhtPWFkHSOvvP3&#10;nePd6ydViY6pVEzwBPs7HkaUpyJjfJHgb+/NnDFGqiE8I6XgNMGnVOHre9c+223rmAaiEGVGJQIQ&#10;ruK2TnDRNHXsuiotaEXUjqgpB2EuZEUaOMqFm0nSAnpVuoHnDd1WyKyWIqVKwe20F+I9i5/nNG1u&#10;57miDSoTDL41dpV2nZvV3dsl8UKSumDpyg3yL7yoCONgdAM1JQ1BR5J9AlWxVAol8mYnFZUr8pyl&#10;1MYA0fjeR9HcLUhNbSyQHFVv0qT+P9j01vEdiViW4AgjTioo0f5RI6xlNBpilFGVQr70z/pX/Vy/&#10;QEEQhoEzGiH9i/5D/64v9Fu97J4hfalf63f6onuo3+vL7ky/657qCwQab0HanXcP9Ev9m14adXi4&#10;7M66h91P3RPYPUL6DQj/hMdnCFBegvxSv+qeGslrC2asXOo3O0i/AK1HYGjZPYbdObxcghnAOrcq&#10;r6wzn3fnvX+AaZyy+s/AwhLdQv6XKPjCFL6tVQzx363vSFM6VR+K9DuFuJgUhC/ovqqBPkBqSMz6&#10;SkrRFpRkUAHfQLhXMMxBARqatzdFBqkkkEpLi5NcVsYGFBydWPadbthHTxqUwqU/9qLRAKMURP7Q&#10;j4KBtUDi9eNaquZrKipkNgmW4J0FJ8eHqjHOkHitYmxxMWNlaQle8isXoNjfgGl4amTGCcvXHyMv&#10;OhgfjEMnDIYHTuhNp87+bBI6w5k/Gky/mk4mU/++seuHccGyjHJjZt07fvjPuLnq4p71m+5RomSZ&#10;gTMuKbmYT0qJjgn07sx+q4RsqblX3bBJgFg+CskPQu9GEDmz4XjkhLNw4EQjb+x4fnQjGnphFE5n&#10;V0M6ZJz+95BQC201gDracP42Ns9+n8ZG4oo1MB1LViV4vFEisWHgAc9saRvCyn6/lQrj/odUQLnX&#10;hbZ8NRTt2T8X2SnQVQqgE0xHmOOwKYT8AaMWZmKC1fdHRFKMym84UD7yw9AMUXsIB6MADnJbMt+W&#10;EJ4CVIIbjPrtpOkH71Et2aIAS75NDBdm4uTMUti0UO/Vqrlg7tlIVjPaDNbts9X68CfZ+wsAAP//&#10;AwBQSwMEFAAGAAgAAAAhAACOo8zbAAAAAwEAAA8AAABkcnMvZG93bnJldi54bWxMj0FrwkAQhe8F&#10;/8MyQi+lbhRSJGYjRZBKKUhj63nNjklodjZm1yT99532Yi/zGN7w3jfperSN6LHztSMF81kEAqlw&#10;pqZSwcdh+7gE4YMmoxtHqOAbPayzyV2qE+MGesc+D6XgEPKJVlCF0CZS+qJCq/3MtUjsnV1ndeC1&#10;K6Xp9MDhtpGLKHqSVtfEDZVucVNh8ZVfrYKh2PfHw9uL3D8cd44uu8sm/3xV6n46Pq9ABBzD7Rh+&#10;8RkdMmY6uSsZLxoF/Ej4m+wtljGIE2scg8xS+Z89+wEAAP//AwBQSwECLQAUAAYACAAAACEAtoM4&#10;kv4AAADhAQAAEwAAAAAAAAAAAAAAAAAAAAAAW0NvbnRlbnRfVHlwZXNdLnhtbFBLAQItABQABgAI&#10;AAAAIQA4/SH/1gAAAJQBAAALAAAAAAAAAAAAAAAAAC8BAABfcmVscy8ucmVsc1BLAQItABQABgAI&#10;AAAAIQAPs8OEcgMAAJEGAAAOAAAAAAAAAAAAAAAAAC4CAABkcnMvZTJvRG9jLnhtbFBLAQItABQA&#10;BgAIAAAAIQAAjqPM2wAAAAMBAAAPAAAAAAAAAAAAAAAAAMwFAABkcnMvZG93bnJldi54bWxQSwUG&#10;AAAAAAQABADzAAAA1AYAAAAA&#10;" filled="f" stroked="f">
                <o:lock v:ext="edit" aspectratio="t"/>
                <w10:anchorlock/>
              </v:rect>
            </w:pict>
          </mc:Fallback>
        </mc:AlternateContent>
      </w:r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222085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5592D3C0" wp14:editId="1D56CD69">
                <wp:extent cx="180975" cy="219075"/>
                <wp:effectExtent l="0" t="0" r="0" b="0"/>
                <wp:docPr id="8" name="AutoShape 77" descr="ГОСТ 22442-77 Изделия огнеупорные для стабилизирующих камер газовых горелок. Технические условия (с Изменениями N 1, 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E3C96A" id="AutoShape 77" o:spid="_x0000_s1026" alt="ГОСТ 22442-77 Изделия огнеупорные для стабилизирующих камер газовых горелок. Технические условия (с Изменениями N 1, 2)" style="width:14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KnScwMAAJEGAAAOAAAAZHJzL2Uyb0RvYy54bWysVd1u3EQUvkfiHUZzBRKOf/Cu11acKt3N&#10;VkihVCo8wKw9XlvYM2ZmEicgpISqQqgSveCGKyT6BKUlYtXS8ArjN+LMeHe7SW8QsBfWmTlnvvP3&#10;nbP7d86aGp1SISvOUuzveRhRlvG8YssUf/H53JlgJBVhOak5oyk+pxLfOXj/vf2uTWjAS17nVCAA&#10;YTLp2hSXSrWJ68qspA2Re7ylDJQFFw1RcBRLNxekA/SmdgPPG7sdF3kreEalhNvZoMQHFr8oaKY+&#10;KwpJFapTDLEp+xX2uzBf92CfJEtB2rLK1mGQfxFFQyoGTrdQM6IIOhHVO1BNlQkueaH2Mt64vCiq&#10;jNocIBvfu5XNw5K01OYCxZHttkzy/4PN7p8+EKjKUwyNYqSBFh2eKG49oyjCKKcyg3rpn/Qv+lf9&#10;DAVBGAZOFCH9s/5D/66v9Gu96p8ifa1f6jf6qn+k/9LX/YV+0z/RVwgsXoO2v+y/08/1b3plzOHh&#10;qr/oH/U/9j+A9BjpV6D8Ex5fIEB5Dvpr/aJ/YjQvLZjxcq1f7SH9DKweg6NV/z1Il/ByBW4A69Ka&#10;vLDBfNBfDvEBpgnK2j8FDyt0H/kfoeBD0/iulQnk/7B9IEzrZHvMsy8lYnxaErakh7IF+gCpoTCb&#10;KyF4V1KSQwd8A+HewDAHCWho0X3KcyglgVJaWpwVojE+oOHozLLvfMs+eqZQBpf+xIujEUYZqAI/&#10;9kA2HkiyedwKqe5R3iAjpFhAdBacnB5LNZhuTIwvxudVXcM9SWp24wIwhxtwDU+NzgRh+fpN7MVH&#10;k6NJ6ITB+MgJvdnMOZxPQ2c896PR7OPZdDrzvzV+/TApqzynzLjZzI4f/jNurqd4YP12eiSvq9zA&#10;mZCkWC6mtUCnBGZ3bn/rguyYuTfDsPWCXG6l5AehdzeInfl4EjnhPBw5ceRNHM+P78ZjL4zD2fxm&#10;SscVo/89JdSlOB4FI9ulnaBv5ebZ37u5kaSpFGzHumpgPLdGJDEMPGK5ba0iVT3IO6Uw4b8tBbR7&#10;02jLV0PRgf0Lnp8DXQUHOsF2hD0OQsnF1xh1sBNTLL86IYJiVH/CgPKxH4ZmidpDOIoCOIhdzWJX&#10;Q1gGUClWGA3iVA2L96QV1bIET74tDONm4xSVpbAZoSGq9XDB3rOZrHe0Way7Z2v19p/k4G8AAAD/&#10;/wMAUEsDBBQABgAIAAAAIQDYNh423QAAAAMBAAAPAAAAZHJzL2Rvd25yZXYueG1sTI9BS8NAEIXv&#10;Qv/DMoIXaTdWKyVmUqQgFhFK09rzNjsmodnZNLtN4r9366VeBh7v8d43yWIwteiodZVlhIdJBII4&#10;t7riAmG3fRvPQTivWKvaMiH8kINFOrpJVKxtzxvqMl+IUMIuVgil900spctLMspNbEMcvG/bGuWD&#10;bAupW9WHclPLaRQ9S6MqDgulamhZUn7Mzgahz9fdfvv5Ltf3+5Xl0+q0zL4+EO9uh9cXEJ4Gfw3D&#10;BT+gQxqYDvbM2okaITzi/27wpvMZiAPC49MMZJrI/+zpLwAAAP//AwBQSwECLQAUAAYACAAAACEA&#10;toM4kv4AAADhAQAAEwAAAAAAAAAAAAAAAAAAAAAAW0NvbnRlbnRfVHlwZXNdLnhtbFBLAQItABQA&#10;BgAIAAAAIQA4/SH/1gAAAJQBAAALAAAAAAAAAAAAAAAAAC8BAABfcmVscy8ucmVsc1BLAQItABQA&#10;BgAIAAAAIQCeIKnScwMAAJEGAAAOAAAAAAAAAAAAAAAAAC4CAABkcnMvZTJvRG9jLnhtbFBLAQIt&#10;ABQABgAIAAAAIQDYNh423QAAAAMBAAAPAAAAAAAAAAAAAAAAAM0FAABkcnMvZG93bnJldi54bWxQ&#10;SwUGAAAAAAQABADzAAAA1wYAAAAA&#10;" filled="f" stroked="f">
                <o:lock v:ext="edit" aspectratio="t"/>
                <w10:anchorlock/>
              </v:rect>
            </w:pict>
          </mc:Fallback>
        </mc:AlternateContent>
      </w:r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222085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7CD24011" wp14:editId="0D4FDD39">
                <wp:extent cx="200025" cy="219075"/>
                <wp:effectExtent l="0" t="0" r="0" b="0"/>
                <wp:docPr id="7" name="AutoShape 78" descr="ГОСТ 22442-77 Изделия огнеупорные для стабилизирующих камер газовых горелок. Технические условия (с Изменениями N 1, 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3EBF95" id="AutoShape 78" o:spid="_x0000_s1026" alt="ГОСТ 22442-77 Изделия огнеупорные для стабилизирующих камер газовых горелок. Технические условия (с Изменениями N 1, 2)" style="width:15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k6qdAMAAJEGAAAOAAAAZHJzL2Uyb0RvYy54bWysVd2O3DQUvkfiHSxfgUQ2P2Qmk2iz1XZm&#10;ByFtS6XCA3gSZ2KR2MHObnZBSLtUVYUq0QtuuEKiT1BaVoxauryC80YcOzPT2VZICJiLyPY5/s75&#10;zvl8Zv/WWV2hUyoVEzzF/p6HEeWZyBlfpviLz+fOBCPVEp6TSnCa4nOq8K2D99/b75qEBqIUVU4l&#10;AhCukq5Jcdm2TeK6KitpTdSeaCgHYyFkTVrYyqWbS9IBel25geeN3U7IvJEio0rB6Www4gOLXxQ0&#10;az8rCkVbVKUYcmvtV9rvwnzdg32SLCVpSpat0yD/IouaMA5Bt1Az0hJ0Itk7UDXLpFCiaPcyUbui&#10;KFhGLQdg43tvsblfkoZaLlAc1WzLpP4/2Ozu6T2JWJ7iCCNOamjR4UkrbGQUQfNyqjKol/5R/6x/&#10;0U9REIRh4EQR0j/p3/Vv+kq/0qv+CdLX+oV+ra/6B/pPfd1f6Nf9Y32FwOMVWPvL/jv9TP+qV8Yd&#10;Lq76i/5B/0P/PaweIv0SjH/A5QsEKM/Afq2f94+N5YUFM1Gu9cs9pJ+C10MItOofweoSbq4gDGBd&#10;WpfnNpkP+sshP8A0SVn/JxBhhe4i/yMUfGga3zUqAf73m3vStE41xyL7UiEupiXhS3qoGpAPiBoK&#10;szmSUnQlJTl0wDcQ7g0Ms1GAhhbdHZFDKQmU0srirJC1iQENR2dWfedb9dGzFmVwCHL2ghFGGZgC&#10;P/aikY1Aks3lRqr2EypqZBYplpCdBSenx6o1yZBk42JicTFnVWUFXvEbB+A4nEBouGpsJgmr129i&#10;Lz6aHE1CJwzGR07ozWbO4XwaOuO5H41mH8+m05n/rYnrh0nJ8pxyE2bzdvzwn2lz/YoH1W9fjxIV&#10;yw2cSUnJ5WJaSXRK4O3O7W9dkB0392YatgjA5S1KfhB6t4PYmY8nkRPOw5ETR97E8fz4djz2wjic&#10;zW9SOmac/ndKqEtxPIKeWjp/yw36Dr93uZGkZi1Mx4rVKZ5snUhiFHjEc9valrBqWO+UwqT/phTQ&#10;7k2jrV6NRAf1L0R+DnKVAuQE0xHmOCxKIb/GqIOZmGL11QmRFKPqUw6Sj/0wNEPUbsJRFMBG7loW&#10;uxbCM4BKcYvRsJy2w+A9aSRblhDJt4XhwkycglkJmyc0ZLV+XDD3LJP1jDaDdXdvvd78kxz8BQAA&#10;//8DAFBLAwQUAAYACAAAACEACfoDWdsAAAADAQAADwAAAGRycy9kb3ducmV2LnhtbEyPQUvDQBCF&#10;74L/YRnBi9hN1YrEbIoUxCJCMdWep9kxCWZn0+w2if/e0Yte5jG84b1vsuXkWjVQHxrPBuazBBRx&#10;6W3DlYG37ePlHagQkS22nsnAFwVY5qcnGabWj/xKQxErJSEcUjRQx9ilWoeyJodh5jti8T587zDK&#10;2lfa9jhKuGv1VZLcaocNS0ONHa1qKj+LozMwlptht3150puL3drzYX1YFe/PxpyfTQ/3oCJN8e8Y&#10;fvAFHXJh2vsj26BaA/JI/J3iXc8XoPaiNwvQeab/s+ffAAAA//8DAFBLAQItABQABgAIAAAAIQC2&#10;gziS/gAAAOEBAAATAAAAAAAAAAAAAAAAAAAAAABbQ29udGVudF9UeXBlc10ueG1sUEsBAi0AFAAG&#10;AAgAAAAhADj9If/WAAAAlAEAAAsAAAAAAAAAAAAAAAAALwEAAF9yZWxzLy5yZWxzUEsBAi0AFAAG&#10;AAgAAAAhAPOmTqp0AwAAkQYAAA4AAAAAAAAAAAAAAAAALgIAAGRycy9lMm9Eb2MueG1sUEsBAi0A&#10;FAAGAAgAAAAhAAn6A1nbAAAAAwEAAA8AAAAAAAAAAAAAAAAAzgUAAGRycy9kb3ducmV2LnhtbFBL&#10;BQYAAAAABAAEAPMAAADWBgAAAAA=&#10;" filled="f" stroked="f">
                <o:lock v:ext="edit" aspectratio="t"/>
                <w10:anchorlock/>
              </v:rect>
            </w:pict>
          </mc:Fallback>
        </mc:AlternateContent>
      </w:r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удлинительных колец (черт.3, табл.3) - </w:t>
      </w:r>
      <w:r w:rsidRPr="00222085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28F0CBC8" wp14:editId="5F38BEE7">
                <wp:extent cx="152400" cy="161925"/>
                <wp:effectExtent l="0" t="0" r="0" b="0"/>
                <wp:docPr id="6" name="AutoShape 79" descr="ГОСТ 22442-77 Изделия огнеупорные для стабилизирующих камер газовых горелок. Технические условия (с Изменениями N 1, 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A59298" id="AutoShape 79" o:spid="_x0000_s1026" alt="ГОСТ 22442-77 Изделия огнеупорные для стабилизирующих камер газовых горелок. Технические условия (с Изменениями N 1, 2)" style="width:12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xAXcgMAAJEGAAAOAAAAZHJzL2Uyb0RvYy54bWysVd2K3DYUvi/kHYSuWqjXP/X82Kw3bGZ2&#10;SmHzA0kfQGPLY1FbciXverclsJsQQgg0F73pVSF5gjTp0iFpNq8gv1GP5JnJbEKhtJ0LI+kcfd/5&#10;+XRm9/pJVaJjKhUTPMH+jocR5anIGF8k+Nt7M2eMkWoIz0gpOE3wKVX4+t61z3bbOqaBKESZUYkA&#10;hKu4rRNcNE0du65KC1oRtSNqysGYC1mRBrZy4WaStIBelW7geUO3FTKrpUipUnA67Y14z+LnOU2b&#10;23muaIPKBENsjf1K+52br7u3S+KFJHXB0lUY5F9EURHGgXQDNSUNQUeSfQJVsVQKJfJmJxWVK/Kc&#10;pdTmANn43kfZ3C1ITW0uUBxVb8qk/j/Y9NbxHYlYluAhRpxU0KL9o0ZYZjSKMMqoSqFe+mf9q36u&#10;X6AgCMPAGY2Q/kX/oX/XF/qtXnbPkL7Ur/U7fdE91O/1ZXem33VP9QUCj7dg7c67B/ql/k0vjTtc&#10;XHZn3cPup+4JrB4h/QaMf8LlMwQoL8F+qV91T43ltQUzLJf6zQ7SL8DrERAtu8ewOoebS6ABrHPr&#10;8soG83l33scHmCYo6/8MGJboFvK/RMEXpvFtrWLI/259R5rWqfpQpN8pxMWkIHxB91UN8gFRQ2HW&#10;R1KKtqAkgw74BsK9gmE2CtDQvL0pMiglgVJaWZzksjIc0HB0YtV3ulEfPWlQCof+IAg90GgKJn/o&#10;R8HAMpB4fbmWqvmaigqZRYIlRGfByfGhakwwJF67GC4uZqwsrcBLfuUAHPsToIarxmaCsHr9MfKi&#10;g/HBOHTCYHjghN506uzPJqEznPmjwfSr6WQy9e8bXj+MC5ZllBua9dvxw3+mzdUr7lW/eT1KlCwz&#10;cCYkJRfzSSnRMYG3O7O/VUG23NyrYdgiQC4fpeRDZW8EkTMbjkdOOAsHTjTyxo7nRzeioRdG4XR2&#10;NaVDxul/Twm1CY4G0Eebzt/m5tnfp7mRuGINTMeSVQkeb5xIbBR4wDPb2oawsl9vlcKE/6EU0O51&#10;o61ejUR79c9FdgpylQLkBMqDOQ6LQsgfMGphJiZYfX9EJMWo/IaD5CM/DM0QtZtwMApgI7ct820L&#10;4SlAJbjBqF9Omn7wHtWSLQpg8m1huDATJ2dWwuYJ9VGtHhfMPZvJakabwbq9t14f/kn2/gIAAP//&#10;AwBQSwMEFAAGAAgAAAAhAJjiFsjaAAAAAwEAAA8AAABkcnMvZG93bnJldi54bWxMj0FLw0AQhe+C&#10;/2EZwYvYjcWKxGyKFMQiQmmqPU+zYxLMzqbZbRL/vaMXvczweMOb72XLybVqoD40ng3czBJQxKW3&#10;DVcG3nZP1/egQkS22HomA18UYJmfn2WYWj/yloYiVkpCOKRooI6xS7UOZU0Ow8x3xOJ9+N5hFNlX&#10;2vY4Srhr9TxJ7rTDhuVDjR2taio/i5MzMJabYb97fdabq/3a83F9XBXvL8ZcXkyPD6AiTfHvGH7w&#10;BR1yYTr4E9ugWgNSJP5O8ea3og6yFwvQeab/s+ffAAAA//8DAFBLAQItABQABgAIAAAAIQC2gziS&#10;/gAAAOEBAAATAAAAAAAAAAAAAAAAAAAAAABbQ29udGVudF9UeXBlc10ueG1sUEsBAi0AFAAGAAgA&#10;AAAhADj9If/WAAAAlAEAAAsAAAAAAAAAAAAAAAAALwEAAF9yZWxzLy5yZWxzUEsBAi0AFAAGAAgA&#10;AAAhANmzEBdyAwAAkQYAAA4AAAAAAAAAAAAAAAAALgIAAGRycy9lMm9Eb2MueG1sUEsBAi0AFAAG&#10;AAgAAAAhAJjiFsjaAAAAAwEAAA8AAAAAAAAAAAAAAAAAzAUAAGRycy9kb3ducmV2LnhtbFBLBQYA&#10;AAAABAAEAPMAAADTBgAAAAA=&#10;" filled="f" stroked="f">
                <o:lock v:ext="edit" aspectratio="t"/>
                <w10:anchorlock/>
              </v:rect>
            </w:pict>
          </mc:Fallback>
        </mc:AlternateContent>
      </w:r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222085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38C67805" wp14:editId="51E8C23A">
                <wp:extent cx="180975" cy="161925"/>
                <wp:effectExtent l="0" t="0" r="0" b="0"/>
                <wp:docPr id="5" name="AutoShape 80" descr="ГОСТ 22442-77 Изделия огнеупорные для стабилизирующих камер газовых горелок. Технические условия (с Изменениями N 1, 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734B1A" id="AutoShape 80" o:spid="_x0000_s1026" alt="ГОСТ 22442-77 Изделия огнеупорные для стабилизирующих камер газовых горелок. Технические условия (с Изменениями N 1, 2)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ytlcgMAAJEGAAAOAAAAZHJzL2Uyb0RvYy54bWysVd2K3DYUvi/kHYSuWqjXP/X82Kw3bGZ2&#10;SmHzA0kfQGPLY1FbciXverclsJsQQgg0F73pVSF5gjTp0iFpNq8gv1GP5JnJbEKhtPWFkHSOvvP3&#10;nePd6ydViY6pVEzwBPs7HkaUpyJjfJHgb+/NnDFGqiE8I6XgNMGnVOHre9c+223rmAaiEGVGJQIQ&#10;ruK2TnDRNHXsuiotaEXUjqgpB2EuZEUaOMqFm0nSAnpVuoHnDd1WyKyWIqVKwe20F+I9i5/nNG1u&#10;57miDSoTDL41dpV2nZvV3dsl8UKSumDpyg3yL7yoCONgdAM1JQ1BR5J9AlWxVAol8mYnFZUr8pyl&#10;1MYA0fjeR9HcLUhNbSyQHFVv0qT+P9j01vEdiViW4AFGnFRQov2jRljLaAwZy6hKIV/6Z/2rfq5f&#10;oCAIw8AZjZD+Rf+hf9cX+q1eds+QvtSv9Tt90T3U7/Vld6bfdU/1BQKNtyDtzrsH+qX+TS+NOjxc&#10;dmfdw+6n7gnsHiH9BoR/wuMzBCgvQX6pX3VPjeS1BTNWLvWbHaRfgNYjMLTsHsPuHF4uwQxgnVuV&#10;V9aZz7vz3j/ANE5Z/WdgYYluIf9LFHxhCt/WKob479Z3pCmdqg9F+p1CXEwKwhd0X9VAHyA1JGZ9&#10;JaVoC0oyqIBvINwrGOagAA3N25sig1QSSKWlxUkuK2MDCo5OLPtON+yjJw1K4dIfe9EIqpCCyB/6&#10;UTCwFki8flxL1XxNRYXMJsESvLPg5PhQNcYZEq9VjC0uZqwsLcFLfuUCFPsbMA1Pjcw4Yfn6Y+RF&#10;B+ODceiEwfDACb3p1NmfTUJnOPNHg+lX08lk6t83dv0wLliWUW7MrHvHD/8ZN1dd3LN+0z1KlCwz&#10;cMYlJRfzSSnRMYHendlvlZAtNfeqGzYJEMtHIflB6N0IImc2HI+ccBYOnGjkjR3Pj25EQy+Mwuns&#10;akiHjNP/HhJqExwNoI42nL+NzbPfp7GRuGINTMeSVQkeb5RIbBh4wDNb2oawst9vpcK4/yEVUO51&#10;oS1fDUV79s9Fdgp0lQLoBL0Ocxw2hZA/YNTCTEyw+v6ISIpR+Q0Hykd+GJohag/hYBTAQW5L5tsS&#10;wlOASnCDUb+dNP3gPaolWxRgybeJ4cJMnJxZCpsW6r1aNRfMPRvJakabwbp9tlof/iR7fwEAAP//&#10;AwBQSwMEFAAGAAgAAAAhAACOo8zbAAAAAwEAAA8AAABkcnMvZG93bnJldi54bWxMj0FrwkAQhe8F&#10;/8MyQi+lbhRSJGYjRZBKKUhj63nNjklodjZm1yT99532Yi/zGN7w3jfperSN6LHztSMF81kEAqlw&#10;pqZSwcdh+7gE4YMmoxtHqOAbPayzyV2qE+MGesc+D6XgEPKJVlCF0CZS+qJCq/3MtUjsnV1ndeC1&#10;K6Xp9MDhtpGLKHqSVtfEDZVucVNh8ZVfrYKh2PfHw9uL3D8cd44uu8sm/3xV6n46Pq9ABBzD7Rh+&#10;8RkdMmY6uSsZLxoF/Ej4m+wtljGIE2scg8xS+Z89+wEAAP//AwBQSwECLQAUAAYACAAAACEAtoM4&#10;kv4AAADhAQAAEwAAAAAAAAAAAAAAAAAAAAAAW0NvbnRlbnRfVHlwZXNdLnhtbFBLAQItABQABgAI&#10;AAAAIQA4/SH/1gAAAJQBAAALAAAAAAAAAAAAAAAAAC8BAABfcmVscy8ucmVsc1BLAQItABQABgAI&#10;AAAAIQCicytlcgMAAJEGAAAOAAAAAAAAAAAAAAAAAC4CAABkcnMvZTJvRG9jLnhtbFBLAQItABQA&#10;BgAIAAAAIQAAjqPM2wAAAAMBAAAPAAAAAAAAAAAAAAAAAMwFAABkcnMvZG93bnJldi54bWxQSwUG&#10;AAAAAAQABADzAAAA1AYAAAAA&#10;" filled="f" stroked="f">
                <o:lock v:ext="edit" aspectratio="t"/>
                <w10:anchorlock/>
              </v:rect>
            </w:pict>
          </mc:Fallback>
        </mc:AlternateContent>
      </w:r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222085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30F732C8" wp14:editId="25B941C8">
                <wp:extent cx="200025" cy="219075"/>
                <wp:effectExtent l="0" t="0" r="0" b="0"/>
                <wp:docPr id="4" name="AutoShape 81" descr="ГОСТ 22442-77 Изделия огнеупорные для стабилизирующих камер газовых горелок. Технические условия (с Изменениями N 1, 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BE422C" id="AutoShape 81" o:spid="_x0000_s1026" alt="ГОСТ 22442-77 Изделия огнеупорные для стабилизирующих камер газовых горелок. Технические условия (с Изменениями N 1, 2)" style="width:15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fVfcwMAAJEGAAAOAAAAZHJzL2Uyb0RvYy54bWysVd2K3DYUvi/kHYSuWqjXP/X82Kw3bGZ2&#10;SmHzA0kfQGPLY1FbciXverclsJsQQgg0F73pVSF5gjTp0iFpNq8gv1GP5JnJbEKhtJ0LI+kcfd/5&#10;+XRm9/pJVaJjKhUTPMH+jocR5anIGF8k+Nt7M2eMkWoIz0gpOE3wKVX4+t61z3bbOqaBKESZUYkA&#10;hKu4rRNcNE0du65KC1oRtSNqysGYC1mRBrZy4WaStIBelW7geUO3FTKrpUipUnA67Y14z+LnOU2b&#10;23muaIPKBENsjf1K+52br7u3S+KFJHXB0lUY5F9EURHGgXQDNSUNQUeSfQJVsVQKJfJmJxWVK/Kc&#10;pdTmANn43kfZ3C1ITW0uUBxVb8qk/j/Y9NbxHYlYluAQI04qaNH+USMsMxr7GGVUpVAv/bP+VT/X&#10;L1AQhGHgjEZI/6L/0L/rC/1WL7tnSF/q1/qdvuge6vf6sjvT77qn+gKBx1uwdufdA/1S/6aXxh0u&#10;Lruz7mH3U/cEVo+QfgPGP+HyGQKUl2C/1K+6p8by2oIZlkv9ZgfpF+D1CIiW3WNYncPNJdAA1rl1&#10;eWWD+bw77+MDTBOU9X8GDEt0C/lfouAL0/i2VjHkf7e+I03rVH0o0u8U4mJSEL6g+6oG+YCooTDr&#10;IylFW1CSQQd8A+FewTAbBWho3t4UGZSSQCmtLE5yWRkOaDg6seo73aiPnjQohUOQsxcMMErBFPiR&#10;NxpYBhKvL9dSNV9TUSGzSLCE6Cw4OT5UjQmGxGsXw8XFjJWlFXjJrxyAY38C1HDV2EwQVq8/Rl50&#10;MD4Yh04YDA+c0JtOnf3ZJHSGM380mH41nUym/n3D64dxwbKMckOzfjt++M+0uXrFveo3r0eJkmUG&#10;zoSk5GI+KSU6JvB2Z/a3KsiWm3s1DFsEyOWjlPwg9G4EkTMbjkdOOAsHTjTyxo7nRzeioRdG4XR2&#10;NaVDxul/Twm1CY4G0FObzt/mBn2H36e5kbhiDUzHklUJHm+cSGwUeMAz29qGsLJfb5XChP+hFNDu&#10;daOtXo1Ee/XPRXYKcpUC5ATTEeY4LAohf8CohZmYYPX9EZEUo/IbDpKP/DA0Q9RuwsEogI3ctsy3&#10;LYSnAJXgBqN+OWn6wXtUS7YogMm3heHCTJycWQmbJ9RHtXpcMPdsJqsZbQbr9t56ffgn2fsLAAD/&#10;/wMAUEsDBBQABgAIAAAAIQAJ+gNZ2wAAAAMBAAAPAAAAZHJzL2Rvd25yZXYueG1sTI9BS8NAEIXv&#10;gv9hGcGL2E3VisRsihTEIkIx1Z6n2TEJZmfT7DaJ/97Ri17mMbzhvW+y5eRaNVAfGs8G5rMEFHHp&#10;bcOVgbft4+UdqBCRLbaeycAXBVjmpycZptaP/EpDESslIRxSNFDH2KVah7Imh2HmO2LxPnzvMMra&#10;V9r2OEq4a/VVktxqhw1LQ40drWoqP4ujMzCWm2G3fXnSm4vd2vNhfVgV78/GnJ9ND/egIk3x7xh+&#10;8AUdcmHa+yPboFoD8kj8neJdzxeg9qI3C9B5pv+z598AAAD//wMAUEsBAi0AFAAGAAgAAAAhALaD&#10;OJL+AAAA4QEAABMAAAAAAAAAAAAAAAAAAAAAAFtDb250ZW50X1R5cGVzXS54bWxQSwECLQAUAAYA&#10;CAAAACEAOP0h/9YAAACUAQAACwAAAAAAAAAAAAAAAAAvAQAAX3JlbHMvLnJlbHNQSwECLQAUAAYA&#10;CAAAACEAxNn1X3MDAACRBgAADgAAAAAAAAAAAAAAAAAuAgAAZHJzL2Uyb0RvYy54bWxQSwECLQAU&#10;AAYACAAAACEACfoDWdsAAAADAQAADwAAAAAAAAAAAAAAAADNBQAAZHJzL2Rvd25yZXYueG1sUEsF&#10;BgAAAAAEAAQA8wAAANUGAAAAAA==&#10;" filled="f" stroked="f">
                <o:lock v:ext="edit" aspectratio="t"/>
                <w10:anchorlock/>
              </v:rect>
            </w:pict>
          </mc:Fallback>
        </mc:AlternateContent>
      </w:r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</w:p>
    <w:p w:rsidR="00222085" w:rsidRPr="00222085" w:rsidRDefault="00222085" w:rsidP="002220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22085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1663E9C4" wp14:editId="0374D4A7">
                <wp:extent cx="219075" cy="219075"/>
                <wp:effectExtent l="0" t="0" r="0" b="0"/>
                <wp:docPr id="3" name="AutoShape 82" descr="ГОСТ 22442-77 Изделия огнеупорные для стабилизирующих камер газовых горелок. Технические условия (с Изменениями N 1, 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E57862" id="AutoShape 82" o:spid="_x0000_s1026" alt="ГОСТ 22442-77 Изделия огнеупорные для стабилизирующих камер газовых горелок. Технические условия (с Изменениями N 1, 2)" style="width:17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uZacgMAAJEGAAAOAAAAZHJzL2Uyb0RvYy54bWysVc1u3DYQvhfoOxA8tUBl/UT7I8Fy4Ox6&#10;iwJOGiDtA3AlakVUIlVStuwWBewGQVAESA659FSgeYI0iZFF0rivQL1Rh9Tueu1cirY6EEPO8Ju/&#10;j6Pd2ydViY6pVEzwBPs7HkaUpyJjfJHgb7+ZOWOMVEN4RkrBaYJPqcK39z79ZLetYxqIQpQZlQhA&#10;uIrbOsFF09Sx66q0oBVRO6KmHJS5kBVpYCsXbiZJC+hV6QaeN3RbIbNaipQqBafTXon3LH6e07T5&#10;Os8VbVCZYIitsau069ys7t4uiReS1AVLV2GQfxFFRRgHpxuoKWkIOpLsI6iKpVIokTc7qahckecs&#10;pTYHyMb3bmTzoCA1tblAcVS9KZP6/2DTe8f3JWJZgm9hxEkFLdo/aoT1jMYBRhlVKdRLP9e/6d/1&#10;CxQEYRg4oxHSv+q3+o2+0O/1snuG9KV+rT/oi+6h/ktfdmf6Q/dEXyCweA/a7rz7Wb/Uf+ilMYeL&#10;y+6se9g97X4B6RHS70D5J1w+Q4DyEvSX+lX3xGheWzDj5VK/20H6BVg9AkfL7jFI53BzCW4A69ya&#10;vLLBfNad9/EBpgnK2j8DD0t0D/lfoOBz0/i2VjHk/6C+L03rVH0o0u8U4mJSEL6g+6oG+gCpoTDr&#10;IylFW1CSQQd8A+FewzAbBWho3t4VGZSSQCktLU5yWRkf0HB0Ytl3umEfPWlQCoeBH3mjAUYpqFay&#10;8UDi9eVaquZLKipkhARLiM6Ck+ND1fSmaxPji4sZK0s4J3HJrx0AZn8CruGq0ZkgLF9/jLzoYHww&#10;Dp0wGB44oTedOvuzSegMZ/5oML01nUym/k/Grx/GBcsyyo2b9dvxw3/GzdUr7lm/eT1KlCwzcCYk&#10;JRfzSSnRMYG3O7OfLTlorszc62HYekEuN1Lyg9C7E0TObDgeOeEsHDjRyBs7nh/diYZeGIXT2fWU&#10;Dhmn/z0l1CY4GgQD26WtoG/k5tnv49xIXLEGpmPJqgSPN0YkNgw84JltbUNY2ctbpTDhX5UC2r1u&#10;tOWroWjP/rnIToGuUgCdYDrCHAehEPIHjFqYiQlW3x8RSTEqv+JA+cgPQzNE7SYcjALYyG3NfFtD&#10;eApQCW4w6sVJ0w/eo1qyRQGefFsYLszEyZmlsHlCfVSrxwVzz2aymtFmsG7vrdXVn2TvbwAAAP//&#10;AwBQSwMEFAAGAAgAAAAhAGDzYV7ZAAAAAwEAAA8AAABkcnMvZG93bnJldi54bWxMj09Lw0AQxe+C&#10;32EZwYvYjX+RmE2RglhEKKba8zQ7JsHsbJrdJvHbO9WDXuYxvOG932TzybVqoD40ng1czBJQxKW3&#10;DVcG3taP53egQkS22HomA18UYJ4fH2WYWj/yKw1FrJSEcEjRQB1jl2odypochpnviMX78L3DKGtf&#10;advjKOGu1ZdJcqsdNiwNNXa0qKn8LPbOwFiuhs365UmvzjZLz7vlblG8PxtzejI93IOKNMW/Yzjg&#10;CzrkwrT1e7ZBtQbkkfgzxbu6vgG1/VWdZ/o/e/4NAAD//wMAUEsBAi0AFAAGAAgAAAAhALaDOJL+&#10;AAAA4QEAABMAAAAAAAAAAAAAAAAAAAAAAFtDb250ZW50X1R5cGVzXS54bWxQSwECLQAUAAYACAAA&#10;ACEAOP0h/9YAAACUAQAACwAAAAAAAAAAAAAAAAAvAQAAX3JlbHMvLnJlbHNQSwECLQAUAAYACAAA&#10;ACEAepbmWnIDAACRBgAADgAAAAAAAAAAAAAAAAAuAgAAZHJzL2Uyb0RvYy54bWxQSwECLQAUAAYA&#10;CAAAACEAYPNhXtkAAAADAQAADwAAAAAAAAAAAAAAAADMBQAAZHJzL2Rvd25yZXYueG1sUEsFBgAA&#10;AAAEAAQA8wAAANIGAAAAAA==&#10;" filled="f" stroked="f">
                <o:lock v:ext="edit" aspectratio="t"/>
                <w10:anchorlock/>
              </v:rect>
            </w:pict>
          </mc:Fallback>
        </mc:AlternateContent>
      </w:r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22085" w:rsidRPr="00222085" w:rsidRDefault="00222085" w:rsidP="002220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Для изделий, выполненных способом пластического формования, допускается закругление ребер радиусом не более 5 мм.</w:t>
      </w:r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(Измененная редакция, Изм. N 1, 2).</w:t>
      </w:r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22085" w:rsidRPr="00222085" w:rsidRDefault="00222085" w:rsidP="002220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2.1.1. По соглашению изготовителя с потребителем допускается изготовлять изделия других форм и размеров.</w:t>
      </w:r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22085" w:rsidRPr="00222085" w:rsidRDefault="00222085" w:rsidP="002220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 Расчетная масса и объем изделий даны в приложении 2.</w:t>
      </w:r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22085" w:rsidRPr="00222085" w:rsidRDefault="00222085" w:rsidP="002220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2.3. Предельные отклонения по размерам изделий должны соответствовать:</w:t>
      </w:r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изделий марки ШАГ - по </w:t>
      </w:r>
      <w:hyperlink r:id="rId46" w:history="1">
        <w:r w:rsidRPr="0022208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390</w:t>
        </w:r>
      </w:hyperlink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изделий марок МЛС-62 и МКС-72 - по </w:t>
      </w:r>
      <w:hyperlink r:id="rId47" w:history="1">
        <w:r w:rsidRPr="0022208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24704</w:t>
        </w:r>
      </w:hyperlink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для изделий массой свыше 20 кг и изделий размером свыше 400 мм отклонение по размерам и нормы по показателям внешнего вида устанавливают по соглашению изготовителя с потребителем.</w:t>
      </w:r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(Измененная редакция, Изм. N 2).</w:t>
      </w:r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22085" w:rsidRPr="00222085" w:rsidRDefault="00222085" w:rsidP="0022208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2208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3. ТЕХНИЧЕСКИЕ ТРЕБОВАНИЯ</w:t>
      </w:r>
    </w:p>
    <w:p w:rsidR="00222085" w:rsidRPr="00222085" w:rsidRDefault="00222085" w:rsidP="002220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3.1. Изделия огнеупорные и высокоогнеупорные должны изготовляться в соответствии с требованиями настоящего стандарта.</w:t>
      </w:r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физико-химическим показателям и показателям внешнего вида изделия должны соответствовать:</w:t>
      </w:r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марки ША - </w:t>
      </w:r>
      <w:hyperlink r:id="rId48" w:history="1">
        <w:r w:rsidRPr="0022208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390</w:t>
        </w:r>
      </w:hyperlink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марок МЛС-62 и МКС-72 по </w:t>
      </w:r>
      <w:hyperlink r:id="rId49" w:history="1">
        <w:r w:rsidRPr="0022208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24704</w:t>
        </w:r>
      </w:hyperlink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(Измененная редакция, Изм. N 2).</w:t>
      </w:r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22085" w:rsidRPr="00222085" w:rsidRDefault="00222085" w:rsidP="002220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3.1.1. Изделия в изломе должны иметь однородное строение, без пустот и инородных включений, зерна не должны выкрашиваться.</w:t>
      </w:r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22085" w:rsidRPr="00222085" w:rsidRDefault="00222085" w:rsidP="0022208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2208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4. ПРАВИЛА ПРИЕМКИ</w:t>
      </w:r>
    </w:p>
    <w:p w:rsidR="00222085" w:rsidRPr="00222085" w:rsidRDefault="00222085" w:rsidP="002220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4.1. Изделия принимают партиями. Партия должна состоять из изделий одной марки. Масса партии устанавливается для прессованных изделий не более 100 т, для трамбованных изделий не более 60 т.</w:t>
      </w:r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22085" w:rsidRPr="00222085" w:rsidRDefault="00222085" w:rsidP="002220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4.2. Правила приемки - по </w:t>
      </w:r>
      <w:hyperlink r:id="rId50" w:history="1">
        <w:r w:rsidRPr="0022208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8179</w:t>
        </w:r>
      </w:hyperlink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со следующим дополнением.</w:t>
      </w:r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22085" w:rsidRPr="00222085" w:rsidRDefault="00222085" w:rsidP="002220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4.2.1. Проверку внешнего вида и размеров изделий, определение предела прочности, открытой пористости и термической стойкости (только для изделий с повышенной </w:t>
      </w:r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термической стойкостью) проводят от каждой партии.</w:t>
      </w:r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22085" w:rsidRPr="00222085" w:rsidRDefault="00222085" w:rsidP="002220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4.2.2. Определение химического состава, огнеупорности, дополнительной усадки и термической стойкости (кроме изделий с повышенной термической стойкостью) проводят от каждой пятой партии, а определение температуры начала размягчения - от каждой третьей партии.</w:t>
      </w:r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(Измененная редакция, Изм. N 1, 2).</w:t>
      </w:r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22085" w:rsidRPr="00222085" w:rsidRDefault="00222085" w:rsidP="002220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4.2.3. Определение термической стойкости проводят на контрольных образцах, изготовленных из той же партии, от которой проводят испытание.</w:t>
      </w:r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(Измененная редакция, Изм. N 1).</w:t>
      </w:r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22085" w:rsidRPr="00222085" w:rsidRDefault="00222085" w:rsidP="0022208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2208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5. МЕТОДЫ ИСПЫТАНИЙ</w:t>
      </w:r>
    </w:p>
    <w:p w:rsidR="00222085" w:rsidRPr="00222085" w:rsidRDefault="00222085" w:rsidP="002220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5.1. Химический состав изделий определяют по </w:t>
      </w:r>
      <w:hyperlink r:id="rId51" w:history="1">
        <w:r w:rsidRPr="0022208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2642.0</w:t>
        </w:r>
      </w:hyperlink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 </w:t>
      </w:r>
      <w:hyperlink r:id="rId52" w:history="1">
        <w:r w:rsidRPr="0022208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2642.2</w:t>
        </w:r>
      </w:hyperlink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22085" w:rsidRPr="00222085" w:rsidRDefault="00222085" w:rsidP="002220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5.2. Огнеупорность определяют по </w:t>
      </w:r>
      <w:hyperlink r:id="rId53" w:history="1">
        <w:r w:rsidRPr="0022208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4069</w:t>
        </w:r>
      </w:hyperlink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22085" w:rsidRPr="00222085" w:rsidRDefault="00222085" w:rsidP="002220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5.3. Температуру начала размягчения определяют по </w:t>
      </w:r>
      <w:hyperlink r:id="rId54" w:history="1">
        <w:r w:rsidRPr="0022208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4070</w:t>
        </w:r>
      </w:hyperlink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22085" w:rsidRPr="00222085" w:rsidRDefault="00222085" w:rsidP="002220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5.4. Дополнительную линейную усадку определяют по </w:t>
      </w:r>
      <w:hyperlink r:id="rId55" w:history="1">
        <w:r w:rsidRPr="0022208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5402.1</w:t>
        </w:r>
      </w:hyperlink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 </w:t>
      </w:r>
      <w:hyperlink r:id="rId56" w:history="1">
        <w:r w:rsidRPr="0022208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5402.2</w:t>
        </w:r>
      </w:hyperlink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 </w:t>
      </w:r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22085" w:rsidRPr="00222085" w:rsidRDefault="00222085" w:rsidP="002220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5.3, 5.4. (Измененная редакция, Изм. N 2).</w:t>
      </w:r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22085" w:rsidRPr="00222085" w:rsidRDefault="00222085" w:rsidP="002220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5.5. Предел прочности при сжатии определяют по </w:t>
      </w:r>
      <w:hyperlink r:id="rId57" w:history="1">
        <w:r w:rsidRPr="0022208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4071.1</w:t>
        </w:r>
      </w:hyperlink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58" w:history="1">
        <w:r w:rsidRPr="0022208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4071.2</w:t>
        </w:r>
      </w:hyperlink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22085" w:rsidRPr="00222085" w:rsidRDefault="00222085" w:rsidP="002220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5.6. Открытую пористость определяют по </w:t>
      </w:r>
      <w:hyperlink r:id="rId59" w:history="1">
        <w:r w:rsidRPr="0022208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2409</w:t>
        </w:r>
      </w:hyperlink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22085" w:rsidRPr="00222085" w:rsidRDefault="00222085" w:rsidP="002220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5.7. Термическую стойкость определяют по </w:t>
      </w:r>
      <w:hyperlink r:id="rId60" w:history="1">
        <w:r w:rsidRPr="0022208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7875.0</w:t>
        </w:r>
      </w:hyperlink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 </w:t>
      </w:r>
      <w:hyperlink r:id="rId61" w:history="1">
        <w:r w:rsidRPr="0022208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7875.2</w:t>
        </w:r>
      </w:hyperlink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со следующим дополнением.</w:t>
      </w:r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22085" w:rsidRPr="00222085" w:rsidRDefault="00222085" w:rsidP="002220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5.7.1. Для испытания изготовляют образцы нормальных размеров 230x113x65 мм по той же технологии и из той же массы, что и изделия, для которых проводят определение термической стойкости.</w:t>
      </w:r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22085" w:rsidRPr="00222085" w:rsidRDefault="00222085" w:rsidP="002220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5.8. Размеры изделий определяют металлической линейкой (</w:t>
      </w:r>
      <w:hyperlink r:id="rId62" w:history="1">
        <w:r w:rsidRPr="0022208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427</w:t>
        </w:r>
      </w:hyperlink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с ценой деления шкалы 1 мм.</w:t>
      </w:r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22085" w:rsidRPr="00222085" w:rsidRDefault="00222085" w:rsidP="002220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5.9 Кривизну изделий определяют на ровной полированной металлической плите при помощи щупа шириной 10 мм и толщиной, превышающей на 0,1 мм установленную норму кривизны. Щуп не должен входить в зазор между плитой и изделием. При определении кривизны изделие слегка прижимают к плите и щуп вводят в зазор скольжением без </w:t>
      </w:r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применения усилия.</w:t>
      </w:r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22085" w:rsidRPr="00222085" w:rsidRDefault="00222085" w:rsidP="002220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5.10. Глубину отбитости углов и ребер определяют по </w:t>
      </w:r>
      <w:hyperlink r:id="rId63" w:history="1">
        <w:r w:rsidRPr="0022208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15136</w:t>
        </w:r>
      </w:hyperlink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22085" w:rsidRPr="00222085" w:rsidRDefault="00222085" w:rsidP="002220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5.11. Ширину посечек и трещин определяют при помощи измерительной лупы по </w:t>
      </w:r>
      <w:hyperlink r:id="rId64" w:history="1">
        <w:r w:rsidRPr="0022208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25706</w:t>
        </w:r>
      </w:hyperlink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Измерительную лупу располагают таким образом, чтобы шкала была перпендикулярна посечке. Между шкалой измерений и поверхностью изделий помещают полоску белой бумаги, которую располагают вдоль шкалы, вплотную к ее делениям. Ширину посечек и трещин определяют в месте их максимальных значений.</w:t>
      </w:r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Длину посечек и трещин замеряют металлической линейкой (</w:t>
      </w:r>
      <w:hyperlink r:id="rId65" w:history="1">
        <w:r w:rsidRPr="0022208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427</w:t>
        </w:r>
      </w:hyperlink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с ценой деления шкалы 1 мм.</w:t>
      </w:r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(Измененная редакция, Изм. N 1).</w:t>
      </w:r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22085" w:rsidRPr="00222085" w:rsidRDefault="00222085" w:rsidP="002220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5.12. Диаметр выплавок замеряют в месте максимальной ширины выплавки металлической линейкой (</w:t>
      </w:r>
      <w:hyperlink r:id="rId66" w:history="1">
        <w:r w:rsidRPr="0022208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427</w:t>
        </w:r>
      </w:hyperlink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с ценой деления шкалы 1 мм.</w:t>
      </w:r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22085" w:rsidRPr="00222085" w:rsidRDefault="00222085" w:rsidP="0022208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2208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6. МАРКИРОВКА, УПАКОВКА, ТРАНСПОРТИРОВАНИЕ И ХРАНЕНИЕ</w:t>
      </w:r>
    </w:p>
    <w:p w:rsidR="00222085" w:rsidRPr="00222085" w:rsidRDefault="00222085" w:rsidP="002220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6.1. Маркировка изделий - по </w:t>
      </w:r>
      <w:hyperlink r:id="rId67" w:history="1">
        <w:r w:rsidRPr="0022208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24717</w:t>
        </w:r>
      </w:hyperlink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22085" w:rsidRPr="00222085" w:rsidRDefault="00222085" w:rsidP="002220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6.2. Транспортная маркировка груза - по </w:t>
      </w:r>
      <w:hyperlink r:id="rId68" w:history="1">
        <w:r w:rsidRPr="0022208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14192</w:t>
        </w:r>
      </w:hyperlink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 нанесением манипуляционных знаков "Хрупкое. Осторожно", "Беречь от влаги", "Верх".</w:t>
      </w:r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22085" w:rsidRPr="00222085" w:rsidRDefault="00222085" w:rsidP="002220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6.3. Упаковка, транспортирование и хранение - по </w:t>
      </w:r>
      <w:hyperlink r:id="rId69" w:history="1">
        <w:r w:rsidRPr="0022208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24717</w:t>
        </w:r>
      </w:hyperlink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22085" w:rsidRPr="00222085" w:rsidRDefault="00222085" w:rsidP="002220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6.4. Упаковка изделий, отгружаемых в районы Крайнего Севера и приравненные к ним местности, - по </w:t>
      </w:r>
      <w:hyperlink r:id="rId70" w:history="1">
        <w:r w:rsidRPr="0022208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15846</w:t>
        </w:r>
      </w:hyperlink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группа изделий - III.</w:t>
      </w:r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22085" w:rsidRPr="00222085" w:rsidRDefault="00222085" w:rsidP="002220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6.5. При подготовке к транспортированию изделия формируют в транспортные пакеты, укладывают на поддоны по </w:t>
      </w:r>
      <w:hyperlink r:id="rId71" w:history="1">
        <w:r w:rsidRPr="0022208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9078</w:t>
        </w:r>
      </w:hyperlink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9570. Каждый ряд изделий при укладке на поддоны перестилают листом картона по </w:t>
      </w:r>
      <w:hyperlink r:id="rId72" w:history="1">
        <w:r w:rsidRPr="0022208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7933</w:t>
        </w:r>
      </w:hyperlink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Пакет вместе с поддоном должен скрепляться упаковочной лентой размером не менее 0,7x20 мм по </w:t>
      </w:r>
      <w:hyperlink r:id="rId73" w:history="1">
        <w:r w:rsidRPr="0022208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3560</w:t>
        </w:r>
      </w:hyperlink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Габаритные размеры и масса пакета должны соответствовать </w:t>
      </w:r>
      <w:hyperlink r:id="rId74" w:history="1">
        <w:r w:rsidRPr="0022208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24597</w:t>
        </w:r>
      </w:hyperlink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Масса брутто пакета - не более 1,25 т.</w:t>
      </w:r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Допускается упаковка изделий в ящики типов II-1, III-1, V-1, VI-1 и VI-3 по </w:t>
      </w:r>
      <w:hyperlink r:id="rId75" w:history="1">
        <w:r w:rsidRPr="0022208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10198</w:t>
        </w:r>
      </w:hyperlink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Масса груза в ящике не должна превышать 1,0 т. Габаритные размеры ящика не должны превышать 1240x840x900 мм.</w:t>
      </w:r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упаковке изделий в ящики ряды изделий должны перестилаться древесной стружкой по </w:t>
      </w:r>
      <w:hyperlink r:id="rId76" w:history="1">
        <w:r w:rsidRPr="0022208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5244</w:t>
        </w:r>
      </w:hyperlink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22085" w:rsidRPr="00222085" w:rsidRDefault="00222085" w:rsidP="002220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6.6. Изделия транспортируют по железной дороге в крытых вагонах мелкими отправками и автотранспортом в соответствии с </w:t>
      </w:r>
      <w:hyperlink r:id="rId77" w:history="1">
        <w:r w:rsidRPr="0022208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24717</w:t>
        </w:r>
      </w:hyperlink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Разд.6. (Измененная редакция, Изм. N 1).</w:t>
      </w:r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22085" w:rsidRPr="00222085" w:rsidRDefault="00222085" w:rsidP="0022208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2208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1 (справочное). Кажущаяся плотность изделий</w:t>
      </w:r>
    </w:p>
    <w:p w:rsidR="00222085" w:rsidRPr="00222085" w:rsidRDefault="00222085" w:rsidP="0022208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1</w:t>
      </w:r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Справочное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4"/>
        <w:gridCol w:w="4541"/>
      </w:tblGrid>
      <w:tr w:rsidR="00222085" w:rsidRPr="00222085" w:rsidTr="00222085">
        <w:trPr>
          <w:trHeight w:val="15"/>
        </w:trPr>
        <w:tc>
          <w:tcPr>
            <w:tcW w:w="5359" w:type="dxa"/>
            <w:hideMark/>
          </w:tcPr>
          <w:p w:rsidR="00222085" w:rsidRPr="00222085" w:rsidRDefault="00222085" w:rsidP="00222085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4990" w:type="dxa"/>
            <w:hideMark/>
          </w:tcPr>
          <w:p w:rsidR="00222085" w:rsidRPr="00222085" w:rsidRDefault="00222085" w:rsidP="0022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2085" w:rsidRPr="00222085" w:rsidTr="00222085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Марка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Кажущаяся плотность, г/см</w:t>
            </w:r>
            <w:r w:rsidRPr="00222085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120BC625" wp14:editId="3619B0B0">
                      <wp:extent cx="104775" cy="219075"/>
                      <wp:effectExtent l="0" t="0" r="0" b="0"/>
                      <wp:docPr id="2" name="AutoShape 83" descr="ГОСТ 22442-77 Изделия огнеупорные для стабилизирующих камер газовых горелок. Технические условия (с Изменениями N 1, 2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75F0A56" id="AutoShape 83" o:spid="_x0000_s1026" alt="ГОСТ 22442-77 Изделия огнеупорные для стабилизирующих камер газовых горелок. Технические условия (с Изменениями N 1, 2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UMpcwMAAJEGAAAOAAAAZHJzL2Uyb0RvYy54bWysVctu3DYU3RfIPxBctUBlPaJ5SLAcODOe&#10;ooCbBkjzARyJGhGRSIWULbtFAbtBUBQBmkU3XRVoviCPGh0kjfML1B/lkpqZjJ1N0UYL4pL38tzX&#10;4dXurZOqRMdUKiZ4gv0dDyPKU5Exvkjw/e9mzhgj1RCekVJwmuBTqvCtvRuf7bZ1TANRiDKjEgEI&#10;V3FbJ7homjp2XZUWtCJqR9SUgzIXsiINbOXCzSRpAb0q3cDzhm4rZFZLkVKl4HTaK/Gexc9zmjbf&#10;5rmiDSoTDLE1dpV2nZvV3dsl8UKSumDpKgzyH6KoCOPgdAM1JQ1BR5J9BFWxVAol8mYnFZUr8pyl&#10;1OYA2fjetWzuFaSmNhcojqo3ZVKfDja9c3xXIpYlOMCIkwpatH/UCOsZjW9ilFGVQr30b/oP/ad+&#10;hoIgDANnNEL6d/23/ktf6Dd62T1F+lK/0m/1RfdIv9OX3Zl+2z3RFwgs3oC2O+9+0s/1C7005nBx&#10;2Z11j7pfu19Aeoz0a1D+A5fPEKA8B/2lftk9MZpXFsx4udSvd5B+BlaPwdGy+xmkc7i5BDeAdW5N&#10;XtpgPu/O+/gA0wRl7Z+ChyW6g/wvUfCFaXxbqxjyv1fflaZ1qj4U6QOFuJgUhC/ovqqBPkBqKMz6&#10;SErRFpRk0AHfQLhXMMxGARqat9+IDEpJoJSWFie5rIwPaDg6sew73bCPnjQohUPfC0ejAUYpqAI/&#10;8kA2Hki8vlxL1XxFRYWMkGAJ0Vlwcnyomt50bWJ8cTFjZQnnJC75lQPA7E/ANVw1OhOE5esPkRcd&#10;jA/GoRMGwwMn9KZTZ382CZ3hzB8Npjenk8nU/9H49cO4YFlGuXGzfjt++O+4uXrFPes3r0eJkmUG&#10;zoSk5GI+KSU6JvB2Z/ZbFWTLzL0ahq0X5HItJT8IvdtB5MyG45ETzsKBE428seP50e1o6IVROJ1d&#10;TemQcfr/U0JtgqNBMLBd2gr6Wm6e/T7OjcQVa2A6lqxK8HhjRGLDwAOe2dY2hJW9vFUKE/6HUkC7&#10;1422fDUU7dk/F9kp0FUKoBNMR5jjIBRCfo9RCzMxwerhEZEUo/JrDpSP/DA0Q9RuwsEogI3c1sy3&#10;NYSnAJXgBqNenDT94D2qJVsU4Mm3heHCTJycWQqbJ9RHtXpcMPdsJqsZbQbr9t5affiT7L0HAAD/&#10;/wMAUEsDBBQABgAIAAAAIQASuwWb3AAAAAMBAAAPAAAAZHJzL2Rvd25yZXYueG1sTI9Pa8JAEMXv&#10;Bb/DMkIvpW76R5E0ExGhVEpBGqvnNTtNgtnZmF2T9Nt37cVeBh7v8d5vksVgatFR6yrLCA+TCARx&#10;bnXFBcLX9vV+DsJ5xVrVlgnhhxws0tFNomJte/6kLvOFCCXsYoVQet/EUrq8JKPcxDbEwfu2rVE+&#10;yLaQulV9KDe1fIyimTSq4rBQqoZWJeXH7GwQ+nzT7bcfb3Jzt19bPq1Pq2z3jng7HpYvIDwN/hqG&#10;C35AhzQwHeyZtRM1QnjE/92LN5uCOCA8PU9Bpon8z57+AgAA//8DAFBLAQItABQABgAIAAAAIQC2&#10;gziS/gAAAOEBAAATAAAAAAAAAAAAAAAAAAAAAABbQ29udGVudF9UeXBlc10ueG1sUEsBAi0AFAAG&#10;AAgAAAAhADj9If/WAAAAlAEAAAsAAAAAAAAAAAAAAAAALwEAAF9yZWxzLy5yZWxzUEsBAi0AFAAG&#10;AAgAAAAhAG3xQylzAwAAkQYAAA4AAAAAAAAAAAAAAAAALgIAAGRycy9lMm9Eb2MueG1sUEsBAi0A&#10;FAAGAAgAAAAhABK7BZvcAAAAAwEAAA8AAAAAAAAAAAAAAAAAzQUAAGRycy9kb3ducmV2LnhtbFBL&#10;BQYAAAAABAAEAPMAAADW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222085" w:rsidRPr="00222085" w:rsidTr="00222085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ША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</w:t>
            </w:r>
          </w:p>
        </w:tc>
      </w:tr>
      <w:tr w:rsidR="00222085" w:rsidRPr="00222085" w:rsidTr="00222085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МЛС-62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2,3</w:t>
            </w:r>
          </w:p>
        </w:tc>
      </w:tr>
      <w:tr w:rsidR="00222085" w:rsidRPr="00222085" w:rsidTr="00222085"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МКС-72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</w:tr>
    </w:tbl>
    <w:p w:rsidR="00222085" w:rsidRPr="00222085" w:rsidRDefault="00222085" w:rsidP="002220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1. (Измененная редакция, Изм. N 2).</w:t>
      </w:r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22085" w:rsidRPr="00222085" w:rsidRDefault="00222085" w:rsidP="0022208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2208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2 (справочное)</w:t>
      </w:r>
    </w:p>
    <w:p w:rsidR="00222085" w:rsidRPr="00222085" w:rsidRDefault="00222085" w:rsidP="0022208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2</w:t>
      </w:r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Справочное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2"/>
        <w:gridCol w:w="1491"/>
        <w:gridCol w:w="2261"/>
        <w:gridCol w:w="2134"/>
        <w:gridCol w:w="1817"/>
      </w:tblGrid>
      <w:tr w:rsidR="00222085" w:rsidRPr="00222085" w:rsidTr="00222085">
        <w:trPr>
          <w:trHeight w:val="15"/>
        </w:trPr>
        <w:tc>
          <w:tcPr>
            <w:tcW w:w="1848" w:type="dxa"/>
            <w:hideMark/>
          </w:tcPr>
          <w:p w:rsidR="00222085" w:rsidRPr="00222085" w:rsidRDefault="00222085" w:rsidP="00222085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hideMark/>
          </w:tcPr>
          <w:p w:rsidR="00222085" w:rsidRPr="00222085" w:rsidRDefault="00222085" w:rsidP="0022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hideMark/>
          </w:tcPr>
          <w:p w:rsidR="00222085" w:rsidRPr="00222085" w:rsidRDefault="00222085" w:rsidP="0022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hideMark/>
          </w:tcPr>
          <w:p w:rsidR="00222085" w:rsidRPr="00222085" w:rsidRDefault="00222085" w:rsidP="0022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hideMark/>
          </w:tcPr>
          <w:p w:rsidR="00222085" w:rsidRPr="00222085" w:rsidRDefault="00222085" w:rsidP="0022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2085" w:rsidRPr="00222085" w:rsidTr="00222085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изделия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Объем, дм</w:t>
            </w:r>
            <w:r w:rsidRPr="00222085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68BD26EC" wp14:editId="108219EC">
                      <wp:extent cx="104775" cy="219075"/>
                      <wp:effectExtent l="0" t="0" r="0" b="0"/>
                      <wp:docPr id="1" name="AutoShape 84" descr="ГОСТ 22442-77 Изделия огнеупорные для стабилизирующих камер газовых горелок. Технические условия (с Изменениями N 1, 2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9A71170" id="AutoShape 84" o:spid="_x0000_s1026" alt="ГОСТ 22442-77 Изделия огнеупорные для стабилизирующих камер газовых горелок. Технические условия (с Изменениями N 1, 2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NmKcQMAAJEGAAAOAAAAZHJzL2Uyb0RvYy54bWysVc1u3DYQvhfIOxA8pUBl/ZT7I8Fy4Ox6&#10;gwBuEiDtA3AlaiVUIlVStuwEAewGQVEESA699FSgeYI0qdFF0rivQL1Rh9TuZu1cirY6EEPO8Ju/&#10;j6PdWydViY6ZVIXgMfZ3PIwYT0Ra8EWMv/l65owxUg3lKS0FZzE+ZQrf2rvx2W5bRywQuShTJhGA&#10;cBW1dYzzpqkj11VJziqqdkTNOCgzISvawFYu3FTSFtCr0g08b+i2Qqa1FAlTCk6nvRLvWfwsY0lz&#10;P8sUa1AZY4itsau069ys7t4ujRaS1nmRrMKg/yKKihYcnG6gprSh6EgWn0BVRSKFElmzk4jKFVlW&#10;JMzmANn43rVsHua0ZjYXKI6qN2VS/x9scu/4gURFCr3DiNMKWrR/1AjrGY0JRilTCdRL/6R/0b/q&#10;VygICAmc0Qjpn/Uf+nd9od/rZfcS6Uv9Vn/QF91T/Ze+7M70h+65vkBg8R603Xn3vX6tf9NLYw4X&#10;l91Z97R70f0I0jOk34HyT7h8hgDlNegv9ZvuudG8tWDGy6V+t4P0K7B6Bo6W3Q8gncPNJbgBrHNr&#10;8sYGc7M77+MDTBOUtX8JHpboHvK/QMHnpvFtrSLI/2H9QJrWqfpQJN8qxMUkp3zB9lUN9OkLsz6S&#10;UrQ5oyl0wDcQ7hUMs1GAhubtVyKFUlIopaXFSSYr4wMajk4s+0437GMnDUrg0PfIaDTAKAFV4Ice&#10;yMYDjdaXa6maO0xUyAgxlhCdBafHh6rpTdcmxhcXs6Is4ZxGJb9yAJj9CbiGq0ZngrB8fRx64cH4&#10;YEwcEgwPHOJNp87+bEKc4cwfDaZfTieTqf/E+PVJlBdpyrhxs347Pvln3Fy94p71m9ejRFmkBs6E&#10;pORiPiklOqbwdmf2WxVky8y9GoatF+RyLSU/IN7tIHRmw/HIITMycMKRN3Y8P7wdDj0SkunsakqH&#10;BWf/PSXUxjgcBAPbpa2gr+Xm2e/T3GhUFQ1Mx7KoYjzeGNHIMPCAp7a1DS3KXt4qhQn/Yymg3etG&#10;W74aivbsn4v0FOgqBdAJpiPMcRByIR9h1MJMjLH67ohKhlF5lwPlQ58QM0TthgxGAWzktma+raE8&#10;AagYNxj14qTpB+9RLYtFDp58WxguzMTJCkth84T6qFaPC+aezWQ1o81g3d5bq49/kr2/AQAA//8D&#10;AFBLAwQUAAYACAAAACEAErsFm9wAAAADAQAADwAAAGRycy9kb3ducmV2LnhtbEyPT2vCQBDF7wW/&#10;wzJCL6Vu+keRNBMRoVRKQRqr5zU7TYLZ2Zhdk/Tbd+3FXgYe7/Heb5LFYGrRUesqywgPkwgEcW51&#10;xQXC1/b1fg7CecVa1ZYJ4YccLNLRTaJibXv+pC7zhQgl7GKFUHrfxFK6vCSj3MQ2xMH7tq1RPsi2&#10;kLpVfSg3tXyMopk0quKwUKqGViXlx+xsEPp80+23H29yc7dfWz6tT6ts9454Ox6WLyA8Df4ahgt+&#10;QIc0MB3smbUTNUJ4xP/dizebgjggPD1PQaaJ/M+e/gIAAP//AwBQSwECLQAUAAYACAAAACEAtoM4&#10;kv4AAADhAQAAEwAAAAAAAAAAAAAAAAAAAAAAW0NvbnRlbnRfVHlwZXNdLnhtbFBLAQItABQABgAI&#10;AAAAIQA4/SH/1gAAAJQBAAALAAAAAAAAAAAAAAAAAC8BAABfcmVscy8ucmVsc1BLAQItABQABgAI&#10;AAAAIQBmlNmKcQMAAJEGAAAOAAAAAAAAAAAAAAAAAC4CAABkcnMvZTJvRG9jLnhtbFBLAQItABQA&#10;BgAIAAAAIQASuwWb3AAAAAMBAAAPAAAAAAAAAAAAAAAAAMsFAABkcnMvZG93bnJldi54bWxQSwUG&#10;AAAAAAQABADzAAAA1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Масса, кг, для изделий</w:t>
            </w:r>
          </w:p>
        </w:tc>
      </w:tr>
      <w:tr w:rsidR="00222085" w:rsidRPr="00222085" w:rsidTr="00222085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МЛС-62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МКС-72</w:t>
            </w:r>
          </w:p>
        </w:tc>
      </w:tr>
      <w:tr w:rsidR="00222085" w:rsidRPr="00222085" w:rsidTr="00222085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8,4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10,5</w:t>
            </w:r>
          </w:p>
        </w:tc>
      </w:tr>
      <w:tr w:rsidR="00222085" w:rsidRPr="00222085" w:rsidTr="00222085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4,3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8,6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9,9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10,7</w:t>
            </w:r>
          </w:p>
        </w:tc>
      </w:tr>
      <w:tr w:rsidR="00222085" w:rsidRPr="00222085" w:rsidTr="00222085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2-1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3,92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7,8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9,8</w:t>
            </w:r>
          </w:p>
        </w:tc>
      </w:tr>
      <w:tr w:rsidR="00222085" w:rsidRPr="00222085" w:rsidTr="00222085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2-2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4,03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8,1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9,3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10,1</w:t>
            </w:r>
          </w:p>
        </w:tc>
      </w:tr>
      <w:tr w:rsidR="00222085" w:rsidRPr="00222085" w:rsidTr="00222085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3-1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3,8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7,6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8,7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9,5</w:t>
            </w:r>
          </w:p>
        </w:tc>
      </w:tr>
      <w:tr w:rsidR="00222085" w:rsidRPr="00222085" w:rsidTr="00222085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3-2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3,91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7,8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9,8</w:t>
            </w:r>
          </w:p>
        </w:tc>
      </w:tr>
      <w:tr w:rsidR="00222085" w:rsidRPr="00222085" w:rsidTr="00222085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4-1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5,03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10,1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11,6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12,6</w:t>
            </w:r>
          </w:p>
        </w:tc>
      </w:tr>
      <w:tr w:rsidR="00222085" w:rsidRPr="00222085" w:rsidTr="00222085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4-2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5,19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10,4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11,9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13,0</w:t>
            </w:r>
          </w:p>
        </w:tc>
      </w:tr>
      <w:tr w:rsidR="00222085" w:rsidRPr="00222085" w:rsidTr="00222085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5-1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9,88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19,8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22,8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24,7</w:t>
            </w:r>
          </w:p>
        </w:tc>
      </w:tr>
      <w:tr w:rsidR="00222085" w:rsidRPr="00222085" w:rsidTr="00222085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5-2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10,19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20,4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23,4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25,4</w:t>
            </w:r>
          </w:p>
        </w:tc>
      </w:tr>
      <w:tr w:rsidR="00222085" w:rsidRPr="00222085" w:rsidTr="00222085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6-1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9,54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19,1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22,0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23,8</w:t>
            </w:r>
          </w:p>
        </w:tc>
      </w:tr>
      <w:tr w:rsidR="00222085" w:rsidRPr="00222085" w:rsidTr="00222085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6-2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9,84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19,7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22,6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24,6</w:t>
            </w:r>
          </w:p>
        </w:tc>
      </w:tr>
      <w:tr w:rsidR="00222085" w:rsidRPr="00222085" w:rsidTr="00222085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7-1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8,83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17,7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20,3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22,1</w:t>
            </w:r>
          </w:p>
        </w:tc>
      </w:tr>
      <w:tr w:rsidR="00222085" w:rsidRPr="00222085" w:rsidTr="00222085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7-2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9,13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18,3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21,0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22,8</w:t>
            </w:r>
          </w:p>
        </w:tc>
      </w:tr>
      <w:tr w:rsidR="00222085" w:rsidRPr="00222085" w:rsidTr="00222085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8-1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15,67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31,3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36,0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39,2</w:t>
            </w:r>
          </w:p>
        </w:tc>
      </w:tr>
      <w:tr w:rsidR="00222085" w:rsidRPr="00222085" w:rsidTr="00222085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16,02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32,0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36,8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40,0</w:t>
            </w:r>
          </w:p>
        </w:tc>
      </w:tr>
      <w:tr w:rsidR="00222085" w:rsidRPr="00222085" w:rsidTr="00222085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9-1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18,33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36,7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42,2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45,8</w:t>
            </w:r>
          </w:p>
        </w:tc>
      </w:tr>
      <w:tr w:rsidR="00222085" w:rsidRPr="00222085" w:rsidTr="00222085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9-2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18,75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37,5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43,2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46,9</w:t>
            </w:r>
          </w:p>
        </w:tc>
      </w:tr>
      <w:tr w:rsidR="00222085" w:rsidRPr="00222085" w:rsidTr="00222085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10-1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17,62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35,2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40,6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44,0</w:t>
            </w:r>
          </w:p>
        </w:tc>
      </w:tr>
      <w:tr w:rsidR="00222085" w:rsidRPr="00222085" w:rsidTr="00222085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18,04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36,1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41,5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45,0</w:t>
            </w:r>
          </w:p>
        </w:tc>
      </w:tr>
      <w:tr w:rsidR="00222085" w:rsidRPr="00222085" w:rsidTr="00222085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1а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2,05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4,1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4,7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5,1</w:t>
            </w:r>
          </w:p>
        </w:tc>
      </w:tr>
      <w:tr w:rsidR="00222085" w:rsidRPr="00222085" w:rsidTr="00222085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1б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4,26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8,5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9,8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10,6</w:t>
            </w:r>
          </w:p>
        </w:tc>
      </w:tr>
      <w:tr w:rsidR="00222085" w:rsidRPr="00222085" w:rsidTr="00222085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2а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1,88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3,8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4,3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4,7</w:t>
            </w:r>
          </w:p>
        </w:tc>
      </w:tr>
      <w:tr w:rsidR="00222085" w:rsidRPr="00222085" w:rsidTr="00222085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2б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3,89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7,8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8,9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9,7</w:t>
            </w:r>
          </w:p>
        </w:tc>
      </w:tr>
      <w:tr w:rsidR="00222085" w:rsidRPr="00222085" w:rsidTr="00222085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3а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1,85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3,7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4,3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4,8</w:t>
            </w:r>
          </w:p>
        </w:tc>
      </w:tr>
      <w:tr w:rsidR="00222085" w:rsidRPr="00222085" w:rsidTr="00222085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3б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3,80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7,6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8,7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9,5</w:t>
            </w:r>
          </w:p>
        </w:tc>
      </w:tr>
      <w:tr w:rsidR="00222085" w:rsidRPr="00222085" w:rsidTr="00222085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4а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2,11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4,2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4,9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5,3</w:t>
            </w:r>
          </w:p>
        </w:tc>
      </w:tr>
      <w:tr w:rsidR="00222085" w:rsidRPr="00222085" w:rsidTr="00222085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4б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4,24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8,5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9,8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10,6</w:t>
            </w:r>
          </w:p>
        </w:tc>
      </w:tr>
      <w:tr w:rsidR="00222085" w:rsidRPr="00222085" w:rsidTr="00222085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5а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4,93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9,9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11,3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12,3</w:t>
            </w:r>
          </w:p>
        </w:tc>
      </w:tr>
      <w:tr w:rsidR="00222085" w:rsidRPr="00222085" w:rsidTr="00222085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5б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9,89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19,8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22,8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24,8</w:t>
            </w:r>
          </w:p>
        </w:tc>
      </w:tr>
      <w:tr w:rsidR="00222085" w:rsidRPr="00222085" w:rsidTr="00222085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6а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4,36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8,8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10,9</w:t>
            </w:r>
          </w:p>
        </w:tc>
      </w:tr>
      <w:tr w:rsidR="00222085" w:rsidRPr="00222085" w:rsidTr="00222085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6б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8,88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17,8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20,4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22,2</w:t>
            </w:r>
          </w:p>
        </w:tc>
      </w:tr>
      <w:tr w:rsidR="00222085" w:rsidRPr="00222085" w:rsidTr="00222085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7а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3,62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9,0</w:t>
            </w:r>
          </w:p>
        </w:tc>
      </w:tr>
      <w:tr w:rsidR="00222085" w:rsidRPr="00222085" w:rsidTr="00222085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7б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7,41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17,0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18,5</w:t>
            </w:r>
          </w:p>
        </w:tc>
      </w:tr>
      <w:tr w:rsidR="00222085" w:rsidRPr="00222085" w:rsidTr="00222085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8а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6,52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13,0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16,3</w:t>
            </w:r>
          </w:p>
        </w:tc>
      </w:tr>
      <w:tr w:rsidR="00222085" w:rsidRPr="00222085" w:rsidTr="00222085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8б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13,33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26,7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30,7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33,4</w:t>
            </w:r>
          </w:p>
        </w:tc>
      </w:tr>
      <w:tr w:rsidR="00222085" w:rsidRPr="00222085" w:rsidTr="00222085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9а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6,83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13,7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15,7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17,1</w:t>
            </w:r>
          </w:p>
        </w:tc>
      </w:tr>
      <w:tr w:rsidR="00222085" w:rsidRPr="00222085" w:rsidTr="00222085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9б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13,97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27,9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32,1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34,9</w:t>
            </w:r>
          </w:p>
        </w:tc>
      </w:tr>
      <w:tr w:rsidR="00222085" w:rsidRPr="00222085" w:rsidTr="00222085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10а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6,26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12,5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14,4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15,7</w:t>
            </w:r>
          </w:p>
        </w:tc>
      </w:tr>
      <w:tr w:rsidR="00222085" w:rsidRPr="00222085" w:rsidTr="00222085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10б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12,85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25,7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29,5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32,1</w:t>
            </w:r>
          </w:p>
        </w:tc>
      </w:tr>
      <w:tr w:rsidR="00222085" w:rsidRPr="00222085" w:rsidTr="00222085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11-1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11,5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23,0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26,5/13,3*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28,8/14,4</w:t>
            </w:r>
          </w:p>
        </w:tc>
      </w:tr>
      <w:tr w:rsidR="00222085" w:rsidRPr="00222085" w:rsidTr="00222085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11-2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11,4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22,8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26,2/13,1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28,5/14,3</w:t>
            </w:r>
          </w:p>
        </w:tc>
      </w:tr>
      <w:tr w:rsidR="00222085" w:rsidRPr="00222085" w:rsidTr="00222085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11-3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11,4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22,8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26,2/13,1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28,5/14,3</w:t>
            </w:r>
          </w:p>
        </w:tc>
      </w:tr>
      <w:tr w:rsidR="00222085" w:rsidRPr="00222085" w:rsidTr="00222085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11-4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11,3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22,6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26,0/13,0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28,3/14,2</w:t>
            </w:r>
          </w:p>
        </w:tc>
      </w:tr>
      <w:tr w:rsidR="00222085" w:rsidRPr="00222085" w:rsidTr="00222085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11-5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11,1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22,2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25,5/12,8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27,8/13,9</w:t>
            </w:r>
          </w:p>
        </w:tc>
      </w:tr>
      <w:tr w:rsidR="00222085" w:rsidRPr="00222085" w:rsidTr="00222085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11-6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22,0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25,3/12,7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27,5/13,8</w:t>
            </w:r>
          </w:p>
        </w:tc>
      </w:tr>
      <w:tr w:rsidR="00222085" w:rsidRPr="00222085" w:rsidTr="00222085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11-7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29,6/14,8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34,0/17,0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37,0/18,5</w:t>
            </w:r>
          </w:p>
        </w:tc>
      </w:tr>
      <w:tr w:rsidR="00222085" w:rsidRPr="00222085" w:rsidTr="00222085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11-8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14,6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29,2/14,6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33,6/16,8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36,5/18,3</w:t>
            </w:r>
          </w:p>
        </w:tc>
      </w:tr>
      <w:tr w:rsidR="00222085" w:rsidRPr="00222085" w:rsidTr="00222085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12-1, 13-1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14,0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16,1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17,5</w:t>
            </w:r>
          </w:p>
        </w:tc>
      </w:tr>
      <w:tr w:rsidR="00222085" w:rsidRPr="00222085" w:rsidTr="00222085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12-2, 13-2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6,7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13,4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15,4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16,8</w:t>
            </w:r>
          </w:p>
        </w:tc>
      </w:tr>
      <w:tr w:rsidR="00222085" w:rsidRPr="00222085" w:rsidTr="00222085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12-3, 13-3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24,0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27,6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30,0</w:t>
            </w:r>
          </w:p>
        </w:tc>
      </w:tr>
      <w:tr w:rsidR="00222085" w:rsidRPr="00222085" w:rsidTr="00222085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12-4, 13-4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11,4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22,8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26,2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28,5</w:t>
            </w:r>
          </w:p>
        </w:tc>
      </w:tr>
      <w:tr w:rsidR="00222085" w:rsidRPr="00222085" w:rsidTr="00222085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12-5, 13-5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13,7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27,4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31,5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34,3</w:t>
            </w:r>
          </w:p>
        </w:tc>
      </w:tr>
      <w:tr w:rsidR="00222085" w:rsidRPr="00222085" w:rsidTr="00222085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12-6, 13-6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13,9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27,8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32,0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34,8</w:t>
            </w:r>
          </w:p>
        </w:tc>
      </w:tr>
      <w:tr w:rsidR="00222085" w:rsidRPr="00222085" w:rsidTr="00222085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12-7, 13-7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16,8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33,6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38,6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42,0</w:t>
            </w:r>
          </w:p>
        </w:tc>
      </w:tr>
      <w:tr w:rsidR="00222085" w:rsidRPr="00222085" w:rsidTr="00222085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12-8, 13-8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17,2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34,4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39,6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43,0</w:t>
            </w:r>
          </w:p>
        </w:tc>
      </w:tr>
      <w:tr w:rsidR="00222085" w:rsidRPr="00222085" w:rsidTr="00222085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14-1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3,2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6,4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7,4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</w:t>
            </w:r>
          </w:p>
        </w:tc>
      </w:tr>
      <w:tr w:rsidR="00222085" w:rsidRPr="00222085" w:rsidTr="00222085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14-2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3,9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7,6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9,8</w:t>
            </w:r>
          </w:p>
        </w:tc>
      </w:tr>
      <w:tr w:rsidR="00222085" w:rsidRPr="00222085" w:rsidTr="00222085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14-3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4,4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8,8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10,1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11,0</w:t>
            </w:r>
          </w:p>
        </w:tc>
      </w:tr>
      <w:tr w:rsidR="00222085" w:rsidRPr="00222085" w:rsidTr="00222085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14-4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4,7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9,4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10,8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11,8</w:t>
            </w:r>
          </w:p>
        </w:tc>
      </w:tr>
      <w:tr w:rsidR="00222085" w:rsidRPr="00222085" w:rsidTr="00222085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15-1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7,5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17,3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18,8</w:t>
            </w:r>
          </w:p>
        </w:tc>
      </w:tr>
      <w:tr w:rsidR="00222085" w:rsidRPr="00222085" w:rsidTr="00222085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15-2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7,9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15,8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18,2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19,8</w:t>
            </w:r>
          </w:p>
        </w:tc>
      </w:tr>
      <w:tr w:rsidR="00222085" w:rsidRPr="00222085" w:rsidTr="00222085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15-3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16,1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32,2/16,1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37,0/18,5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40,3/20,2</w:t>
            </w:r>
          </w:p>
        </w:tc>
      </w:tr>
      <w:tr w:rsidR="00222085" w:rsidRPr="00222085" w:rsidTr="00222085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15-4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14,5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29,0/14,5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33,4/16,8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36,3/18,2</w:t>
            </w:r>
          </w:p>
        </w:tc>
      </w:tr>
      <w:tr w:rsidR="00222085" w:rsidRPr="00222085" w:rsidTr="00222085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16-1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6,4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12,8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14,7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16,0</w:t>
            </w:r>
          </w:p>
        </w:tc>
      </w:tr>
      <w:tr w:rsidR="00222085" w:rsidRPr="00222085" w:rsidTr="00222085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16-2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14,0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16,1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17,5</w:t>
            </w:r>
          </w:p>
        </w:tc>
      </w:tr>
      <w:tr w:rsidR="00222085" w:rsidRPr="00222085" w:rsidTr="00222085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16-3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14,2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28,4/14,2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32,7/16,4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35,5/17,8</w:t>
            </w:r>
          </w:p>
        </w:tc>
      </w:tr>
      <w:tr w:rsidR="00222085" w:rsidRPr="00222085" w:rsidTr="00222085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16-4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13,0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26,0/13,0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29,9/15,0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32,5/16,3</w:t>
            </w:r>
          </w:p>
        </w:tc>
      </w:tr>
      <w:tr w:rsidR="00222085" w:rsidRPr="00222085" w:rsidTr="00222085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17-1, 17-2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12,5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28,8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31,3</w:t>
            </w:r>
          </w:p>
        </w:tc>
      </w:tr>
      <w:tr w:rsidR="00222085" w:rsidRPr="00222085" w:rsidTr="00222085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17-3, 17-4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22,0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25,3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27,5</w:t>
            </w:r>
          </w:p>
        </w:tc>
      </w:tr>
      <w:tr w:rsidR="00222085" w:rsidRPr="00222085" w:rsidTr="00222085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18-1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50,0/25,0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57,5/28,8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62,5/31,3</w:t>
            </w:r>
          </w:p>
        </w:tc>
      </w:tr>
      <w:tr w:rsidR="00222085" w:rsidRPr="00222085" w:rsidTr="00222085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18-2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20,3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40,6/20,3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46,7/23,8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50,8/25,4</w:t>
            </w:r>
          </w:p>
        </w:tc>
      </w:tr>
      <w:tr w:rsidR="00222085" w:rsidRPr="00222085" w:rsidTr="00222085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18-3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15,7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31,4/15,7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36,1/18,1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39,3/19,7</w:t>
            </w:r>
          </w:p>
        </w:tc>
      </w:tr>
      <w:tr w:rsidR="00222085" w:rsidRPr="00222085" w:rsidTr="00222085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18-4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19,3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38,6/19,3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44,4/22,2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48,3/24,2</w:t>
            </w:r>
          </w:p>
        </w:tc>
      </w:tr>
      <w:tr w:rsidR="00222085" w:rsidRPr="00222085" w:rsidTr="00222085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18-5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29,5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59,0/29,5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66,9/33,5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2085" w:rsidRPr="00222085" w:rsidRDefault="00222085" w:rsidP="00222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2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73,8/36,9</w:t>
            </w:r>
          </w:p>
        </w:tc>
      </w:tr>
    </w:tbl>
    <w:p w:rsidR="00222085" w:rsidRPr="00222085" w:rsidRDefault="00222085" w:rsidP="002220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</w:t>
      </w:r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В знаменателе указана половина массы изделия.</w:t>
      </w:r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Текст документа сверен по:</w:t>
      </w:r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официальное издание</w:t>
      </w:r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Изделия огнеупорные. Технические условия. Часть 2: </w:t>
      </w:r>
      <w:r w:rsidRPr="00222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Сб. ГОСТов. - М.: ИПК Издательство стандартов, 2004</w:t>
      </w:r>
    </w:p>
    <w:p w:rsidR="007A24E5" w:rsidRDefault="007A24E5">
      <w:bookmarkStart w:id="0" w:name="_GoBack"/>
      <w:bookmarkEnd w:id="0"/>
    </w:p>
    <w:sectPr w:rsidR="007A2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85"/>
    <w:rsid w:val="00222085"/>
    <w:rsid w:val="007A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FA0C47-1953-4983-904F-E0B0EDF90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20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220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220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20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220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20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22085"/>
  </w:style>
  <w:style w:type="paragraph" w:customStyle="1" w:styleId="formattext">
    <w:name w:val="formattext"/>
    <w:basedOn w:val="a"/>
    <w:rsid w:val="00222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22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22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2208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22085"/>
    <w:rPr>
      <w:color w:val="800080"/>
      <w:u w:val="single"/>
    </w:rPr>
  </w:style>
  <w:style w:type="paragraph" w:customStyle="1" w:styleId="topleveltext">
    <w:name w:val="topleveltext"/>
    <w:basedOn w:val="a"/>
    <w:rsid w:val="00222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4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4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02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1314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361390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8574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1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2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0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1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1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1200014865" TargetMode="External"/><Relationship Id="rId18" Type="http://schemas.openxmlformats.org/officeDocument/2006/relationships/hyperlink" Target="http://docs.cntd.ru/document/1200014869" TargetMode="External"/><Relationship Id="rId26" Type="http://schemas.openxmlformats.org/officeDocument/2006/relationships/hyperlink" Target="http://docs.cntd.ru/document/1200031617" TargetMode="External"/><Relationship Id="rId39" Type="http://schemas.openxmlformats.org/officeDocument/2006/relationships/image" Target="media/image8.jpeg"/><Relationship Id="rId21" Type="http://schemas.openxmlformats.org/officeDocument/2006/relationships/hyperlink" Target="http://docs.cntd.ru/document/1200023508" TargetMode="External"/><Relationship Id="rId34" Type="http://schemas.openxmlformats.org/officeDocument/2006/relationships/image" Target="media/image3.jpeg"/><Relationship Id="rId42" Type="http://schemas.openxmlformats.org/officeDocument/2006/relationships/image" Target="media/image11.jpeg"/><Relationship Id="rId47" Type="http://schemas.openxmlformats.org/officeDocument/2006/relationships/hyperlink" Target="http://docs.cntd.ru/document/1200014076" TargetMode="External"/><Relationship Id="rId50" Type="http://schemas.openxmlformats.org/officeDocument/2006/relationships/hyperlink" Target="http://docs.cntd.ru/document/1200014870" TargetMode="External"/><Relationship Id="rId55" Type="http://schemas.openxmlformats.org/officeDocument/2006/relationships/hyperlink" Target="http://docs.cntd.ru/document/1200025090" TargetMode="External"/><Relationship Id="rId63" Type="http://schemas.openxmlformats.org/officeDocument/2006/relationships/hyperlink" Target="http://docs.cntd.ru/document/1200014886" TargetMode="External"/><Relationship Id="rId68" Type="http://schemas.openxmlformats.org/officeDocument/2006/relationships/hyperlink" Target="http://docs.cntd.ru/document/1200006710" TargetMode="External"/><Relationship Id="rId76" Type="http://schemas.openxmlformats.org/officeDocument/2006/relationships/hyperlink" Target="http://docs.cntd.ru/document/1200016979" TargetMode="External"/><Relationship Id="rId7" Type="http://schemas.openxmlformats.org/officeDocument/2006/relationships/hyperlink" Target="http://docs.cntd.ru/document/1200014847" TargetMode="External"/><Relationship Id="rId71" Type="http://schemas.openxmlformats.org/officeDocument/2006/relationships/hyperlink" Target="http://docs.cntd.ru/document/1200023508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1200008660" TargetMode="External"/><Relationship Id="rId29" Type="http://schemas.openxmlformats.org/officeDocument/2006/relationships/hyperlink" Target="http://docs.cntd.ru/document/1200005755" TargetMode="External"/><Relationship Id="rId11" Type="http://schemas.openxmlformats.org/officeDocument/2006/relationships/hyperlink" Target="http://docs.cntd.ru/document/1200008654" TargetMode="External"/><Relationship Id="rId24" Type="http://schemas.openxmlformats.org/officeDocument/2006/relationships/hyperlink" Target="http://docs.cntd.ru/document/1200006710" TargetMode="External"/><Relationship Id="rId32" Type="http://schemas.openxmlformats.org/officeDocument/2006/relationships/image" Target="media/image1.jpeg"/><Relationship Id="rId37" Type="http://schemas.openxmlformats.org/officeDocument/2006/relationships/image" Target="media/image6.jpeg"/><Relationship Id="rId40" Type="http://schemas.openxmlformats.org/officeDocument/2006/relationships/image" Target="media/image9.jpeg"/><Relationship Id="rId45" Type="http://schemas.openxmlformats.org/officeDocument/2006/relationships/image" Target="media/image14.jpeg"/><Relationship Id="rId53" Type="http://schemas.openxmlformats.org/officeDocument/2006/relationships/hyperlink" Target="http://docs.cntd.ru/document/1200014862" TargetMode="External"/><Relationship Id="rId58" Type="http://schemas.openxmlformats.org/officeDocument/2006/relationships/hyperlink" Target="http://docs.cntd.ru/document/1200014865" TargetMode="External"/><Relationship Id="rId66" Type="http://schemas.openxmlformats.org/officeDocument/2006/relationships/hyperlink" Target="http://docs.cntd.ru/document/1200004030" TargetMode="External"/><Relationship Id="rId74" Type="http://schemas.openxmlformats.org/officeDocument/2006/relationships/hyperlink" Target="http://docs.cntd.ru/document/1200009552" TargetMode="External"/><Relationship Id="rId79" Type="http://schemas.openxmlformats.org/officeDocument/2006/relationships/theme" Target="theme/theme1.xml"/><Relationship Id="rId5" Type="http://schemas.openxmlformats.org/officeDocument/2006/relationships/hyperlink" Target="http://docs.cntd.ru/document/1200004030" TargetMode="External"/><Relationship Id="rId61" Type="http://schemas.openxmlformats.org/officeDocument/2006/relationships/hyperlink" Target="http://docs.cntd.ru/document/1200014869" TargetMode="External"/><Relationship Id="rId10" Type="http://schemas.openxmlformats.org/officeDocument/2006/relationships/hyperlink" Target="http://docs.cntd.ru/document/1200014862" TargetMode="External"/><Relationship Id="rId19" Type="http://schemas.openxmlformats.org/officeDocument/2006/relationships/hyperlink" Target="http://docs.cntd.ru/document/1200018516" TargetMode="External"/><Relationship Id="rId31" Type="http://schemas.openxmlformats.org/officeDocument/2006/relationships/hyperlink" Target="http://docs.cntd.ru/document/1200023814" TargetMode="External"/><Relationship Id="rId44" Type="http://schemas.openxmlformats.org/officeDocument/2006/relationships/image" Target="media/image13.jpeg"/><Relationship Id="rId52" Type="http://schemas.openxmlformats.org/officeDocument/2006/relationships/hyperlink" Target="http://docs.cntd.ru/document/1200014849" TargetMode="External"/><Relationship Id="rId60" Type="http://schemas.openxmlformats.org/officeDocument/2006/relationships/hyperlink" Target="http://docs.cntd.ru/document/1200014867" TargetMode="External"/><Relationship Id="rId65" Type="http://schemas.openxmlformats.org/officeDocument/2006/relationships/hyperlink" Target="http://docs.cntd.ru/document/1200004030" TargetMode="External"/><Relationship Id="rId73" Type="http://schemas.openxmlformats.org/officeDocument/2006/relationships/hyperlink" Target="http://docs.cntd.ru/document/1200006357" TargetMode="External"/><Relationship Id="rId78" Type="http://schemas.openxmlformats.org/officeDocument/2006/relationships/fontTable" Target="fontTable.xml"/><Relationship Id="rId4" Type="http://schemas.openxmlformats.org/officeDocument/2006/relationships/hyperlink" Target="http://docs.cntd.ru/document/1200008640" TargetMode="External"/><Relationship Id="rId9" Type="http://schemas.openxmlformats.org/officeDocument/2006/relationships/hyperlink" Target="http://docs.cntd.ru/document/1200006357" TargetMode="External"/><Relationship Id="rId14" Type="http://schemas.openxmlformats.org/officeDocument/2006/relationships/hyperlink" Target="http://docs.cntd.ru/document/1200016979" TargetMode="External"/><Relationship Id="rId22" Type="http://schemas.openxmlformats.org/officeDocument/2006/relationships/hyperlink" Target="http://docs.cntd.ru/document/1200023510" TargetMode="External"/><Relationship Id="rId27" Type="http://schemas.openxmlformats.org/officeDocument/2006/relationships/hyperlink" Target="http://docs.cntd.ru/document/1200009552" TargetMode="External"/><Relationship Id="rId30" Type="http://schemas.openxmlformats.org/officeDocument/2006/relationships/hyperlink" Target="http://docs.cntd.ru/document/1200039540" TargetMode="External"/><Relationship Id="rId35" Type="http://schemas.openxmlformats.org/officeDocument/2006/relationships/image" Target="media/image4.jpeg"/><Relationship Id="rId43" Type="http://schemas.openxmlformats.org/officeDocument/2006/relationships/image" Target="media/image12.jpeg"/><Relationship Id="rId48" Type="http://schemas.openxmlformats.org/officeDocument/2006/relationships/hyperlink" Target="http://docs.cntd.ru/document/1200008640" TargetMode="External"/><Relationship Id="rId56" Type="http://schemas.openxmlformats.org/officeDocument/2006/relationships/hyperlink" Target="http://docs.cntd.ru/document/1200008660" TargetMode="External"/><Relationship Id="rId64" Type="http://schemas.openxmlformats.org/officeDocument/2006/relationships/hyperlink" Target="http://docs.cntd.ru/document/1200023814" TargetMode="External"/><Relationship Id="rId69" Type="http://schemas.openxmlformats.org/officeDocument/2006/relationships/hyperlink" Target="http://docs.cntd.ru/document/1200005755" TargetMode="External"/><Relationship Id="rId77" Type="http://schemas.openxmlformats.org/officeDocument/2006/relationships/hyperlink" Target="http://docs.cntd.ru/document/1200005755" TargetMode="External"/><Relationship Id="rId8" Type="http://schemas.openxmlformats.org/officeDocument/2006/relationships/hyperlink" Target="http://docs.cntd.ru/document/1200014849" TargetMode="External"/><Relationship Id="rId51" Type="http://schemas.openxmlformats.org/officeDocument/2006/relationships/hyperlink" Target="http://docs.cntd.ru/document/1200014847" TargetMode="External"/><Relationship Id="rId72" Type="http://schemas.openxmlformats.org/officeDocument/2006/relationships/hyperlink" Target="http://docs.cntd.ru/document/1200018516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docs.cntd.ru/document/1200014864" TargetMode="External"/><Relationship Id="rId17" Type="http://schemas.openxmlformats.org/officeDocument/2006/relationships/hyperlink" Target="http://docs.cntd.ru/document/1200014867" TargetMode="External"/><Relationship Id="rId25" Type="http://schemas.openxmlformats.org/officeDocument/2006/relationships/hyperlink" Target="http://docs.cntd.ru/document/1200014886" TargetMode="External"/><Relationship Id="rId33" Type="http://schemas.openxmlformats.org/officeDocument/2006/relationships/image" Target="media/image2.jpeg"/><Relationship Id="rId38" Type="http://schemas.openxmlformats.org/officeDocument/2006/relationships/image" Target="media/image7.jpeg"/><Relationship Id="rId46" Type="http://schemas.openxmlformats.org/officeDocument/2006/relationships/hyperlink" Target="http://docs.cntd.ru/document/1200008640" TargetMode="External"/><Relationship Id="rId59" Type="http://schemas.openxmlformats.org/officeDocument/2006/relationships/hyperlink" Target="http://docs.cntd.ru/document/1200014846" TargetMode="External"/><Relationship Id="rId67" Type="http://schemas.openxmlformats.org/officeDocument/2006/relationships/hyperlink" Target="http://docs.cntd.ru/document/1200005755" TargetMode="External"/><Relationship Id="rId20" Type="http://schemas.openxmlformats.org/officeDocument/2006/relationships/hyperlink" Target="http://docs.cntd.ru/document/1200014870" TargetMode="External"/><Relationship Id="rId41" Type="http://schemas.openxmlformats.org/officeDocument/2006/relationships/image" Target="media/image10.jpeg"/><Relationship Id="rId54" Type="http://schemas.openxmlformats.org/officeDocument/2006/relationships/hyperlink" Target="http://docs.cntd.ru/document/1200008654" TargetMode="External"/><Relationship Id="rId62" Type="http://schemas.openxmlformats.org/officeDocument/2006/relationships/hyperlink" Target="http://docs.cntd.ru/document/1200004030" TargetMode="External"/><Relationship Id="rId70" Type="http://schemas.openxmlformats.org/officeDocument/2006/relationships/hyperlink" Target="http://docs.cntd.ru/document/1200031617" TargetMode="External"/><Relationship Id="rId75" Type="http://schemas.openxmlformats.org/officeDocument/2006/relationships/hyperlink" Target="http://docs.cntd.ru/document/1200004490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1200014846" TargetMode="External"/><Relationship Id="rId15" Type="http://schemas.openxmlformats.org/officeDocument/2006/relationships/hyperlink" Target="http://docs.cntd.ru/document/1200025090" TargetMode="External"/><Relationship Id="rId23" Type="http://schemas.openxmlformats.org/officeDocument/2006/relationships/hyperlink" Target="http://docs.cntd.ru/document/1200004490" TargetMode="External"/><Relationship Id="rId28" Type="http://schemas.openxmlformats.org/officeDocument/2006/relationships/hyperlink" Target="http://docs.cntd.ru/document/1200014076" TargetMode="External"/><Relationship Id="rId36" Type="http://schemas.openxmlformats.org/officeDocument/2006/relationships/image" Target="media/image5.jpeg"/><Relationship Id="rId49" Type="http://schemas.openxmlformats.org/officeDocument/2006/relationships/hyperlink" Target="http://docs.cntd.ru/document/1200014076" TargetMode="External"/><Relationship Id="rId57" Type="http://schemas.openxmlformats.org/officeDocument/2006/relationships/hyperlink" Target="http://docs.cntd.ru/document/12000148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3137</Words>
  <Characters>17882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Лысанов</dc:creator>
  <cp:keywords/>
  <dc:description/>
  <cp:lastModifiedBy>Анатолий Лысанов</cp:lastModifiedBy>
  <cp:revision>2</cp:revision>
  <dcterms:created xsi:type="dcterms:W3CDTF">2018-09-27T05:37:00Z</dcterms:created>
  <dcterms:modified xsi:type="dcterms:W3CDTF">2018-09-27T05:38:00Z</dcterms:modified>
</cp:coreProperties>
</file>